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C62D" w14:textId="77777777" w:rsidR="005F7A65" w:rsidRPr="009D1F5C" w:rsidRDefault="005F7A65" w:rsidP="005F7A65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val="en-US" w:eastAsia="ru-RU"/>
        </w:rPr>
      </w:pPr>
    </w:p>
    <w:p w14:paraId="42C97853" w14:textId="77777777" w:rsidR="005F7A65" w:rsidRPr="009D1F5C" w:rsidRDefault="005F7A65" w:rsidP="005F7A65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eastAsia="ru-RU"/>
        </w:rPr>
      </w:pPr>
      <w:r w:rsidRPr="009D1F5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628BEB3" wp14:editId="7428CA2B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Through wrapText="bothSides">
              <wp:wrapPolygon edited="0">
                <wp:start x="0" y="0"/>
                <wp:lineTo x="0" y="20795"/>
                <wp:lineTo x="21166" y="20795"/>
                <wp:lineTo x="21166" y="0"/>
                <wp:lineTo x="0" y="0"/>
              </wp:wrapPolygon>
            </wp:wrapThrough>
            <wp:docPr id="19759478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9E909" w14:textId="77777777" w:rsidR="005F7A65" w:rsidRPr="009D1F5C" w:rsidRDefault="005F7A65" w:rsidP="005F7A6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5F7A65" w:rsidRPr="009D1F5C" w14:paraId="68D0D911" w14:textId="77777777" w:rsidTr="00D87CB8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14:paraId="6B0DD2C9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5C6508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14:paraId="4F9C88B2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14:paraId="4334F59F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14:paraId="61BFB03F" w14:textId="77777777" w:rsidR="005F7A65" w:rsidRPr="009D1F5C" w:rsidRDefault="005F7A65" w:rsidP="00D87CB8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14:paraId="11D958C6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 О С Т А Н О В Л Е Н И Е</w:t>
            </w:r>
          </w:p>
          <w:p w14:paraId="5A2F6F62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F7A65" w:rsidRPr="009D1F5C" w14:paraId="146F42FB" w14:textId="77777777" w:rsidTr="00D87CB8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14:paraId="2F24528B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90" w:type="dxa"/>
          </w:tcPr>
          <w:p w14:paraId="1F7F7185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</w:tcPr>
          <w:p w14:paraId="7732B8AE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14:paraId="6FE3E258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B695826" w14:textId="77777777" w:rsidR="005F7A65" w:rsidRPr="009D1F5C" w:rsidRDefault="005F7A65" w:rsidP="005F7A6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676FC9" w14:textId="77777777" w:rsid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1F5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внесении изменений в постановление </w:t>
      </w:r>
    </w:p>
    <w:p w14:paraId="123864E3" w14:textId="77777777" w:rsid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554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Администрации ЗАТО город Заозерск от 19.12.2022 № 869 </w:t>
      </w:r>
    </w:p>
    <w:p w14:paraId="18831D67" w14:textId="77777777" w:rsid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554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«Об утверждении Административного регламента предоставления </w:t>
      </w:r>
    </w:p>
    <w:p w14:paraId="790BB016" w14:textId="77777777" w:rsid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554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муниципальной услуги «Присвоение квалификационных категорий </w:t>
      </w:r>
    </w:p>
    <w:p w14:paraId="506F3A9F" w14:textId="77777777" w:rsid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554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спортивных судей» на территории ЗАТО город Заозерск Мурманской области»</w:t>
      </w:r>
    </w:p>
    <w:p w14:paraId="256C5A80" w14:textId="77777777" w:rsidR="005F7A65" w:rsidRPr="005F7A65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CFA54E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04.12.2007 № 329-ФЗ «О физической культуре и спорте в Российской Федерации», Федеральным законом от 27.07.2010 № 210-ФЗ «Об организации предоставления государственных и муниципальных услуг», Законом Мурманской области от 27.12.2010</w:t>
      </w: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1297-01-ЗMO «О физической культуре и спорте в Мурманской области», на основании протеста прокуратуры Кольского района Мурманской области от 21.04.2025 № 1-11-2-205/Прдп923-25-20470008, на основании Устава ЗАТО город Заозерск,</w:t>
      </w:r>
    </w:p>
    <w:p w14:paraId="180582BF" w14:textId="77777777" w:rsidR="005F7A65" w:rsidRPr="005F7A65" w:rsidRDefault="005F7A65" w:rsidP="005F7A6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7591F6" w14:textId="77777777" w:rsidR="005F7A65" w:rsidRPr="005F7A65" w:rsidRDefault="005F7A65" w:rsidP="005F7A65">
      <w:pPr>
        <w:tabs>
          <w:tab w:val="left" w:pos="709"/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>постановляю:</w:t>
      </w:r>
    </w:p>
    <w:p w14:paraId="076D432B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в постановление Администрации ЗАТО город Заозерск от 19.12.2022 № 869 «Об утверждении Административного регламента предоставления муниципальной услуги «Присвоение квалификационных категорий спортивных судей» на территории ЗАТО город Заозерск Мурманской области» (далее – постановление) следующие изменения:</w:t>
      </w:r>
    </w:p>
    <w:p w14:paraId="05B66FF6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Наименование постановления изложить в следующей редакции: «Об утверждении Административного регламента предоставления </w:t>
      </w:r>
      <w:bookmarkStart w:id="0" w:name="_Hlk196900847"/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услуги «Присвоение квалификационных категорий спортивных судей»</w:t>
      </w:r>
      <w:bookmarkEnd w:id="0"/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F1F1B4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Пункт 1 постановления изложить в следующей редакции:</w:t>
      </w:r>
    </w:p>
    <w:p w14:paraId="56D26F37" w14:textId="77777777" w:rsidR="005F7A65" w:rsidRPr="005F7A65" w:rsidRDefault="005F7A65" w:rsidP="005F7A6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«1. Утвердить прилагаемый Административный регламент предоставления муниципальной услуги «Присвоение квалификационных категорий спортивных судей» (далее </w:t>
      </w:r>
      <w:r w:rsidRPr="005F7A65">
        <w:rPr>
          <w:rFonts w:ascii="Times New Roman" w:eastAsia="Times New Roman" w:hAnsi="Times New Roman" w:cs="Times New Roman"/>
          <w:w w:val="90"/>
          <w:sz w:val="24"/>
          <w:szCs w:val="24"/>
          <w:lang w:eastAsia="ru-RU"/>
        </w:rPr>
        <w:t xml:space="preserve">– </w:t>
      </w: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регламент).».</w:t>
      </w:r>
    </w:p>
    <w:p w14:paraId="62016F3D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Внести в Административный регламент по предоставлению муниципальной услуги «Присвоение квалификационных категорий спортивных судей» на территории ЗАТО город Заозерск Мурманской области», утвержденный постановлением (далее – Административный регламент), следующие изменения: </w:t>
      </w:r>
    </w:p>
    <w:p w14:paraId="6C156454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Наименование Административного регламента изложить в следующей редакции: «Административный регламент предоставления муниципальной услуги «Присвоение квалификационных категорий спортивных судей».</w:t>
      </w:r>
    </w:p>
    <w:p w14:paraId="0BB6DD4F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Административный регламент изложить в редакции согласно приложению к настоящему постановлению.</w:t>
      </w:r>
    </w:p>
    <w:p w14:paraId="0154DDAB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Чухарева</w:t>
      </w:r>
      <w:proofErr w:type="spellEnd"/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О.А.):</w:t>
      </w:r>
    </w:p>
    <w:p w14:paraId="2FC8A4EA" w14:textId="77777777" w:rsidR="005F7A65" w:rsidRPr="005F7A65" w:rsidRDefault="005F7A65" w:rsidP="005F7A65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опубликовать настоящее постановление с приложением в сетевом издании «Официальный сайт органов местного самоуправления ЗАТО город Заозерск» в информационно-телекоммуникационной сети «Интернет» https://zatozaozersk.ru/;</w:t>
      </w:r>
    </w:p>
    <w:p w14:paraId="3F6B7CE6" w14:textId="77777777" w:rsidR="005F7A65" w:rsidRPr="005F7A65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организовать размещение настоящего постановления в газете «Западная Лица».</w:t>
      </w:r>
    </w:p>
    <w:p w14:paraId="19A36B5F" w14:textId="77777777" w:rsidR="005F7A65" w:rsidRPr="005F7A65" w:rsidRDefault="005F7A65" w:rsidP="005F7A65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настоящего постановления возложить на начальника Муниципального казенного учреждения «Управление образования, культуры, спорта и молодежной политики ЗАТО город Заозерск» Андрееву С.Л.</w:t>
      </w:r>
    </w:p>
    <w:p w14:paraId="2D5AD535" w14:textId="77777777" w:rsidR="005F7A65" w:rsidRPr="005F7A65" w:rsidRDefault="005F7A65" w:rsidP="005F7A65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Настоящее постановление вступает в силу со дня его официального опубликования.</w:t>
      </w:r>
    </w:p>
    <w:p w14:paraId="10B226DA" w14:textId="77777777" w:rsidR="005F7A65" w:rsidRPr="005F7A65" w:rsidRDefault="005F7A65" w:rsidP="005F7A65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1D892F72" w14:textId="77777777" w:rsidR="005F7A65" w:rsidRPr="005F7A65" w:rsidRDefault="005F7A65" w:rsidP="005F7A6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32EDEF5F" w14:textId="7C126448" w:rsidR="005F7A65" w:rsidRPr="005F7A65" w:rsidRDefault="005F7A65" w:rsidP="005F7A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Глава ЗАТО город Заозерск</w:t>
      </w: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  <w:t xml:space="preserve">                                   </w:t>
      </w:r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  <w:t xml:space="preserve">          А.С. </w:t>
      </w:r>
      <w:proofErr w:type="spellStart"/>
      <w:r w:rsidRPr="005F7A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Пеньшин</w:t>
      </w:r>
      <w:proofErr w:type="spellEnd"/>
    </w:p>
    <w:p w14:paraId="6D04E9DF" w14:textId="77777777" w:rsidR="005F7A65" w:rsidRPr="005F7A65" w:rsidRDefault="005F7A65" w:rsidP="005F7A6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BADE81F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3F9ECDE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2AF30F3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83AB790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900E726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D925B51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33BB996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3B43094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D43BF4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E7DD7E1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2F79FA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79381B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D1A3C3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215DF2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1383DB8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3B94726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C90B5D9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D82AF79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C64F5D5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CD09A21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E4E4805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450E5D8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D36362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1A1C8B9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1CFF010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30FF042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8D7FA2A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C4D807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FCB6246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9E3E36F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01DB8D3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3D4A87E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0B5E607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DC72080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1B894B8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8FC6278" w14:textId="77777777" w:rsid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E377B7E" w14:textId="77777777" w:rsidR="005F7A65" w:rsidRPr="005F7A65" w:rsidRDefault="005F7A65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F8FE7F6" w14:textId="2B753CE5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14:paraId="2EC2B790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7F08D810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14:paraId="1155EC54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от________________№__________</w:t>
      </w:r>
    </w:p>
    <w:p w14:paraId="28581893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6B392DF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«УТВЕРЖДЕН</w:t>
      </w:r>
    </w:p>
    <w:p w14:paraId="42165C30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14:paraId="6EDB7BD8" w14:textId="77777777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14:paraId="752B0893" w14:textId="384D14C4" w:rsidR="00BB3E28" w:rsidRPr="00DD7D5F" w:rsidRDefault="00BB3E28" w:rsidP="00BB3E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от 19.12.2022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869</w:t>
      </w:r>
    </w:p>
    <w:p w14:paraId="7FAB725A" w14:textId="77777777" w:rsidR="007E1E47" w:rsidRPr="005058A6" w:rsidRDefault="007E1E47" w:rsidP="001A067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4EEBEA" w14:textId="77777777" w:rsidR="007E1E47" w:rsidRPr="005058A6" w:rsidRDefault="007E1E47" w:rsidP="001A067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BD6EB6" w14:textId="77777777" w:rsidR="007E1E47" w:rsidRPr="005058A6" w:rsidRDefault="007E1E47" w:rsidP="001A067E">
      <w:pPr>
        <w:widowControl w:val="0"/>
        <w:autoSpaceDE w:val="0"/>
        <w:autoSpaceDN w:val="0"/>
        <w:spacing w:before="89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АДМИНИСТРАТИВНЫЙ</w:t>
      </w:r>
      <w:r w:rsidRPr="005058A6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РЕГЛАМЕНТ</w:t>
      </w:r>
    </w:p>
    <w:p w14:paraId="014BADF7" w14:textId="77777777" w:rsidR="00A019F3" w:rsidRDefault="007E1E47" w:rsidP="001A067E">
      <w:pPr>
        <w:widowControl w:val="0"/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</w:t>
      </w:r>
      <w:r w:rsidRPr="005058A6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муниципальной услуги</w:t>
      </w:r>
      <w:r w:rsidR="00A01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8361F54" w14:textId="4F5D8DCF" w:rsidR="007E1E47" w:rsidRPr="00A019F3" w:rsidRDefault="007E1E47" w:rsidP="001A067E">
      <w:pPr>
        <w:widowControl w:val="0"/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b/>
          <w:spacing w:val="-8"/>
          <w:sz w:val="24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bookmarkStart w:id="1" w:name="_Hlk196502506"/>
      <w:r w:rsidR="00417936" w:rsidRPr="00417936">
        <w:rPr>
          <w:rFonts w:ascii="Times New Roman" w:eastAsia="Times New Roman" w:hAnsi="Times New Roman" w:cs="Times New Roman"/>
          <w:b/>
          <w:sz w:val="24"/>
        </w:rPr>
        <w:t>Присвоение</w:t>
      </w:r>
      <w:r w:rsidR="00417936" w:rsidRPr="00417936">
        <w:rPr>
          <w:rFonts w:ascii="Times New Roman" w:eastAsia="Times New Roman" w:hAnsi="Times New Roman" w:cs="Times New Roman"/>
          <w:b/>
          <w:spacing w:val="-9"/>
          <w:sz w:val="24"/>
        </w:rPr>
        <w:t xml:space="preserve"> </w:t>
      </w:r>
      <w:r w:rsidR="00417936" w:rsidRPr="00417936">
        <w:rPr>
          <w:rFonts w:ascii="Times New Roman" w:eastAsia="Times New Roman" w:hAnsi="Times New Roman" w:cs="Times New Roman"/>
          <w:b/>
          <w:sz w:val="24"/>
        </w:rPr>
        <w:t>квалификационных</w:t>
      </w:r>
      <w:r w:rsidR="00417936" w:rsidRPr="00417936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="00417936" w:rsidRPr="00417936">
        <w:rPr>
          <w:rFonts w:ascii="Times New Roman" w:eastAsia="Times New Roman" w:hAnsi="Times New Roman" w:cs="Times New Roman"/>
          <w:b/>
          <w:sz w:val="24"/>
        </w:rPr>
        <w:t>категорий спортивных судей</w:t>
      </w:r>
      <w:bookmarkEnd w:id="1"/>
      <w:r w:rsidRPr="005058A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» </w:t>
      </w:r>
    </w:p>
    <w:p w14:paraId="06535CD1" w14:textId="77777777" w:rsidR="00F37796" w:rsidRPr="005058A6" w:rsidRDefault="00F37796" w:rsidP="001A06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1C7F90" w14:textId="77777777" w:rsidR="00F37796" w:rsidRPr="005058A6" w:rsidRDefault="00F37796" w:rsidP="001A067E">
      <w:pPr>
        <w:pStyle w:val="a3"/>
        <w:numPr>
          <w:ilvl w:val="0"/>
          <w:numId w:val="18"/>
        </w:numPr>
        <w:tabs>
          <w:tab w:val="left" w:pos="426"/>
          <w:tab w:val="left" w:pos="709"/>
          <w:tab w:val="left" w:pos="851"/>
          <w:tab w:val="left" w:pos="993"/>
          <w:tab w:val="left" w:pos="1418"/>
          <w:tab w:val="left" w:pos="1701"/>
          <w:tab w:val="left" w:pos="1843"/>
          <w:tab w:val="left" w:pos="269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2B5695A6" w14:textId="77777777" w:rsidR="00F37796" w:rsidRPr="005058A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9020F0" w14:textId="5EF88C60" w:rsidR="00F37796" w:rsidRDefault="00F37796" w:rsidP="001A067E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882F22">
        <w:rPr>
          <w:rFonts w:ascii="Times New Roman" w:hAnsi="Times New Roman" w:cs="Times New Roman"/>
          <w:b/>
          <w:sz w:val="24"/>
          <w:szCs w:val="24"/>
        </w:rPr>
        <w:t xml:space="preserve">административного </w:t>
      </w:r>
      <w:r w:rsidRPr="005058A6">
        <w:rPr>
          <w:rFonts w:ascii="Times New Roman" w:hAnsi="Times New Roman" w:cs="Times New Roman"/>
          <w:b/>
          <w:sz w:val="24"/>
          <w:szCs w:val="24"/>
        </w:rPr>
        <w:t>регулирования регламента</w:t>
      </w:r>
    </w:p>
    <w:p w14:paraId="545679DE" w14:textId="77777777" w:rsidR="00E501D4" w:rsidRPr="005058A6" w:rsidRDefault="00E501D4" w:rsidP="001A067E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4C5588" w14:textId="0FD8FCD0" w:rsidR="00F37796" w:rsidRPr="005058A6" w:rsidRDefault="00B47C49" w:rsidP="001A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>Настоящий Административный регламент предоставления муниципальной услуги «</w:t>
      </w:r>
      <w:r w:rsidR="00996557" w:rsidRPr="00996557">
        <w:rPr>
          <w:rFonts w:ascii="Times New Roman" w:hAnsi="Times New Roman" w:cs="Times New Roman"/>
          <w:sz w:val="24"/>
          <w:szCs w:val="24"/>
          <w:lang w:eastAsia="ru-RU"/>
        </w:rPr>
        <w:t>Присвоение квалификационных категорий спортивных судей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» (далее – Административный </w:t>
      </w:r>
      <w:r w:rsidR="0041376F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егламент) регулирует порядок </w:t>
      </w:r>
      <w:r w:rsidR="006F6CD7" w:rsidRPr="006F6CD7">
        <w:rPr>
          <w:rFonts w:ascii="Times New Roman" w:hAnsi="Times New Roman" w:cs="Times New Roman"/>
          <w:sz w:val="24"/>
          <w:szCs w:val="24"/>
          <w:lang w:eastAsia="ru-RU"/>
        </w:rPr>
        <w:t>присвоения квалификационных категорий спортивных судей</w:t>
      </w:r>
      <w:r w:rsidR="006F6C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6CD7" w:rsidRPr="006F6CD7">
        <w:rPr>
          <w:rFonts w:ascii="Times New Roman" w:hAnsi="Times New Roman" w:cs="Times New Roman"/>
          <w:sz w:val="24"/>
          <w:szCs w:val="24"/>
          <w:lang w:eastAsia="ru-RU"/>
        </w:rPr>
        <w:t>«спортивный судья третьей категории», «спортивный судья второй категории» (далее – квалификационная категория спортивного судьи)</w:t>
      </w:r>
      <w:r w:rsidR="006F6CD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479FAAD" w14:textId="77777777" w:rsidR="00F37796" w:rsidRPr="005058A6" w:rsidRDefault="00F37796" w:rsidP="001A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356EE53" w14:textId="482780CC" w:rsidR="00F37796" w:rsidRDefault="00F37796" w:rsidP="001A067E">
      <w:pPr>
        <w:pStyle w:val="ConsPlusNormal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sub_102"/>
      <w:r w:rsidRPr="005058A6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14:paraId="2C239657" w14:textId="77777777" w:rsidR="00E501D4" w:rsidRPr="005058A6" w:rsidRDefault="00E501D4" w:rsidP="001A067E">
      <w:pPr>
        <w:pStyle w:val="ConsPlusNormal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01A5FF" w14:textId="1E2E591E" w:rsidR="00F37796" w:rsidRPr="005058A6" w:rsidRDefault="00F37796" w:rsidP="001A06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1.2.</w:t>
      </w:r>
      <w:r w:rsidR="00CC7D4D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Заявителями на предоставление муниципальной услуги (далее – Заявители) являются региональные спортивные федерации</w:t>
      </w:r>
      <w:r w:rsidR="006F6CD7">
        <w:rPr>
          <w:rFonts w:ascii="Times New Roman" w:hAnsi="Times New Roman" w:cs="Times New Roman"/>
          <w:sz w:val="24"/>
          <w:szCs w:val="24"/>
        </w:rPr>
        <w:t>.</w:t>
      </w:r>
    </w:p>
    <w:p w14:paraId="1F49D1D3" w14:textId="2B9E2148" w:rsidR="00F37796" w:rsidRPr="005058A6" w:rsidRDefault="00F37796" w:rsidP="001A06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8A6">
        <w:rPr>
          <w:rFonts w:ascii="Times New Roman" w:hAnsi="Times New Roman" w:cs="Times New Roman"/>
          <w:sz w:val="24"/>
          <w:szCs w:val="24"/>
        </w:rPr>
        <w:t>1.</w:t>
      </w:r>
      <w:r w:rsidR="008772AE" w:rsidRPr="005058A6">
        <w:rPr>
          <w:rFonts w:ascii="Times New Roman" w:hAnsi="Times New Roman" w:cs="Times New Roman"/>
          <w:sz w:val="24"/>
          <w:szCs w:val="24"/>
        </w:rPr>
        <w:t xml:space="preserve">3. </w:t>
      </w:r>
      <w:r w:rsidRPr="005058A6">
        <w:rPr>
          <w:rFonts w:ascii="Times New Roman" w:hAnsi="Times New Roman" w:cs="Times New Roman"/>
          <w:sz w:val="24"/>
          <w:szCs w:val="24"/>
        </w:rPr>
        <w:t>Заявителями также могут являться представители лиц, указанных в пункте 1.2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="007E6B1C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5058A6">
        <w:rPr>
          <w:rFonts w:ascii="Times New Roman" w:hAnsi="Times New Roman" w:cs="Times New Roman"/>
          <w:sz w:val="24"/>
          <w:szCs w:val="24"/>
        </w:rPr>
        <w:t>Административного регламента, действующие на основании доверенности, оформленной в установленном законодательством порядке (далее – представитель Заявителя).</w:t>
      </w:r>
    </w:p>
    <w:bookmarkEnd w:id="2"/>
    <w:p w14:paraId="6E03493E" w14:textId="77777777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2EAF74" w14:textId="77777777" w:rsidR="00F772C9" w:rsidRDefault="00F37796" w:rsidP="001A067E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муниципальную услугу (далее - профилирование),</w:t>
      </w:r>
      <w:r w:rsidR="00F772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также </w:t>
      </w:r>
    </w:p>
    <w:p w14:paraId="01BD521A" w14:textId="41D4DCFD" w:rsidR="00F37796" w:rsidRDefault="00F37796" w:rsidP="001A067E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результата, за предоставлением которого обратился заявитель</w:t>
      </w:r>
    </w:p>
    <w:p w14:paraId="1EC453AE" w14:textId="77777777" w:rsidR="00E501D4" w:rsidRPr="005058A6" w:rsidRDefault="00E501D4" w:rsidP="001A067E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036A7D" w14:textId="3CE56296" w:rsidR="00F37796" w:rsidRPr="005058A6" w:rsidRDefault="008772AE" w:rsidP="001A067E">
      <w:pPr>
        <w:shd w:val="clear" w:color="auto" w:fill="FFFFFF"/>
        <w:tabs>
          <w:tab w:val="left" w:pos="0"/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услуга должна быть предоставлена Заявителю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вариантом предоставления муниципальной услуги (далее – вариант).</w:t>
      </w:r>
    </w:p>
    <w:p w14:paraId="39191C59" w14:textId="25F5D8A6" w:rsidR="00F37796" w:rsidRPr="005058A6" w:rsidRDefault="008772AE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 определяется в </w:t>
      </w:r>
      <w:r w:rsidR="00F37796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приложени</w:t>
      </w:r>
      <w:r w:rsidR="00996557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F37796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bookmarkStart w:id="3" w:name="_Hlk194490028"/>
      <w:r w:rsidR="008C3D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62DFC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регламенту</w:t>
      </w:r>
      <w:bookmarkEnd w:id="3"/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общих признаков Заявителя, а также из результата предоставления муниципальной услуги, за предоставлением которой обратился указанный Заявитель.</w:t>
      </w:r>
    </w:p>
    <w:p w14:paraId="13615222" w14:textId="31200A7E" w:rsidR="00F37796" w:rsidRPr="005058A6" w:rsidRDefault="008772AE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Признаки Заявителя определяются путем профилирования, осуществляемого в соответствии с</w:t>
      </w:r>
      <w:r w:rsidR="007E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Административным регламентом.</w:t>
      </w:r>
    </w:p>
    <w:p w14:paraId="275F22AE" w14:textId="77777777" w:rsidR="000960AE" w:rsidRPr="005058A6" w:rsidRDefault="000960AE" w:rsidP="001A067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sub_200"/>
    </w:p>
    <w:p w14:paraId="15686D4B" w14:textId="5D3BE0FA" w:rsidR="00F37796" w:rsidRPr="005058A6" w:rsidRDefault="00F37796" w:rsidP="001A067E">
      <w:pPr>
        <w:pStyle w:val="1"/>
        <w:numPr>
          <w:ilvl w:val="0"/>
          <w:numId w:val="18"/>
        </w:numPr>
        <w:tabs>
          <w:tab w:val="left" w:pos="284"/>
        </w:tabs>
        <w:spacing w:before="0" w:after="0"/>
        <w:ind w:left="0" w:firstLine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СТАНДАРТ ПРЕДОСТАВЛЕНИЯ МУНИЦИПАЛЬНОЙ УСЛУГИ</w:t>
      </w:r>
    </w:p>
    <w:bookmarkEnd w:id="4"/>
    <w:p w14:paraId="6235872C" w14:textId="77777777" w:rsidR="00F37796" w:rsidRPr="005058A6" w:rsidRDefault="00F37796" w:rsidP="001A06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3833D9" w14:textId="2170DBA7" w:rsidR="00F3779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sub_206"/>
      <w:r w:rsidRPr="005058A6">
        <w:rPr>
          <w:rFonts w:ascii="Times New Roman" w:hAnsi="Times New Roman" w:cs="Times New Roman"/>
          <w:b/>
          <w:sz w:val="24"/>
          <w:szCs w:val="24"/>
        </w:rPr>
        <w:t>Наименование муниципальной услуги</w:t>
      </w:r>
    </w:p>
    <w:p w14:paraId="430FA7F3" w14:textId="77777777" w:rsidR="00E501D4" w:rsidRPr="005058A6" w:rsidRDefault="00E501D4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29CD52" w14:textId="0556D10E" w:rsidR="00F37796" w:rsidRPr="005058A6" w:rsidRDefault="00F37796" w:rsidP="001A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A90D56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bookmarkEnd w:id="5"/>
      <w:r w:rsidR="00E50CB9" w:rsidRPr="00E50CB9">
        <w:rPr>
          <w:rFonts w:ascii="Times New Roman" w:eastAsia="Times New Roman" w:hAnsi="Times New Roman" w:cs="Times New Roman"/>
          <w:sz w:val="24"/>
        </w:rPr>
        <w:t>«Присвоение</w:t>
      </w:r>
      <w:r w:rsidR="00E50CB9" w:rsidRPr="00E50C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="00E50CB9" w:rsidRPr="00E50CB9">
        <w:rPr>
          <w:rFonts w:ascii="Times New Roman" w:eastAsia="Times New Roman" w:hAnsi="Times New Roman" w:cs="Times New Roman"/>
          <w:sz w:val="24"/>
        </w:rPr>
        <w:t>квалификационных</w:t>
      </w:r>
      <w:r w:rsidR="00E50CB9" w:rsidRPr="00E50C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="00E50CB9" w:rsidRPr="00E50CB9">
        <w:rPr>
          <w:rFonts w:ascii="Times New Roman" w:eastAsia="Times New Roman" w:hAnsi="Times New Roman" w:cs="Times New Roman"/>
          <w:sz w:val="24"/>
        </w:rPr>
        <w:t>категорий</w:t>
      </w:r>
      <w:r w:rsidR="00E50CB9" w:rsidRPr="00E50C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="00E50CB9" w:rsidRPr="00E50CB9">
        <w:rPr>
          <w:rFonts w:ascii="Times New Roman" w:eastAsia="Times New Roman" w:hAnsi="Times New Roman" w:cs="Times New Roman"/>
          <w:sz w:val="24"/>
        </w:rPr>
        <w:t>спортивных</w:t>
      </w:r>
      <w:r w:rsidR="00E50CB9" w:rsidRPr="00E50C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="00E50CB9" w:rsidRPr="00E50CB9">
        <w:rPr>
          <w:rFonts w:ascii="Times New Roman" w:eastAsia="Times New Roman" w:hAnsi="Times New Roman" w:cs="Times New Roman"/>
          <w:spacing w:val="-2"/>
          <w:sz w:val="24"/>
        </w:rPr>
        <w:t>судей»</w:t>
      </w:r>
      <w:r w:rsidRPr="005058A6">
        <w:rPr>
          <w:rFonts w:ascii="Times New Roman" w:hAnsi="Times New Roman" w:cs="Times New Roman"/>
          <w:sz w:val="24"/>
          <w:szCs w:val="24"/>
        </w:rPr>
        <w:t xml:space="preserve"> (далее – муниципальная услуга).</w:t>
      </w:r>
    </w:p>
    <w:p w14:paraId="733F9931" w14:textId="77777777" w:rsidR="00F37796" w:rsidRPr="005058A6" w:rsidRDefault="00F37796" w:rsidP="001A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8A43EC" w14:textId="540EBA56" w:rsidR="00F3779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sub_207"/>
      <w:r w:rsidRPr="005058A6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14:paraId="1BCF161F" w14:textId="77777777" w:rsidR="00E501D4" w:rsidRPr="005058A6" w:rsidRDefault="00E501D4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C7061" w14:textId="431E3369" w:rsidR="00F37796" w:rsidRPr="005058A6" w:rsidRDefault="00F37796" w:rsidP="001A067E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4C1266">
        <w:rPr>
          <w:color w:val="auto"/>
        </w:rPr>
        <w:t>2</w:t>
      </w:r>
      <w:r w:rsidR="00A90D56" w:rsidRPr="005058A6">
        <w:rPr>
          <w:color w:val="auto"/>
        </w:rPr>
        <w:t>.</w:t>
      </w:r>
      <w:r w:rsidRPr="005058A6">
        <w:rPr>
          <w:color w:val="auto"/>
        </w:rPr>
        <w:t xml:space="preserve"> Муниципальная услуга предоставляется </w:t>
      </w:r>
      <w:r w:rsidR="00CC7D4D" w:rsidRPr="005058A6">
        <w:rPr>
          <w:color w:val="auto"/>
          <w:lang w:eastAsia="ru-RU"/>
        </w:rPr>
        <w:t>Администрацией ЗАТО город Заозерск в лице подведомственного учреждения Муниципального казенного учреждения «Управление образования, культуры, спорта и молодежной политики ЗАТО город Заозерск»</w:t>
      </w:r>
      <w:r w:rsidRPr="005058A6">
        <w:rPr>
          <w:color w:val="auto"/>
          <w:lang w:eastAsia="ru-RU"/>
        </w:rPr>
        <w:t xml:space="preserve"> (далее – Уполномоченный орган) </w:t>
      </w:r>
      <w:r w:rsidRPr="005058A6">
        <w:rPr>
          <w:color w:val="auto"/>
        </w:rPr>
        <w:t xml:space="preserve">по адресу: </w:t>
      </w:r>
      <w:r w:rsidR="00CC7D4D" w:rsidRPr="005058A6">
        <w:rPr>
          <w:color w:val="auto"/>
        </w:rPr>
        <w:t>184310</w:t>
      </w:r>
      <w:r w:rsidRPr="005058A6">
        <w:rPr>
          <w:color w:val="auto"/>
        </w:rPr>
        <w:t xml:space="preserve">, </w:t>
      </w:r>
      <w:r w:rsidR="00CC7D4D" w:rsidRPr="005058A6">
        <w:rPr>
          <w:color w:val="auto"/>
        </w:rPr>
        <w:t>Мурманская область</w:t>
      </w:r>
      <w:r w:rsidRPr="005058A6">
        <w:rPr>
          <w:color w:val="auto"/>
        </w:rPr>
        <w:t xml:space="preserve">, </w:t>
      </w:r>
      <w:r w:rsidR="00CC7D4D" w:rsidRPr="005058A6">
        <w:rPr>
          <w:color w:val="auto"/>
        </w:rPr>
        <w:t>город Заозерск, переулок Школьный, д.1.</w:t>
      </w:r>
    </w:p>
    <w:p w14:paraId="63500331" w14:textId="007DD824" w:rsidR="00F37796" w:rsidRPr="005058A6" w:rsidRDefault="00F37796" w:rsidP="001A06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C126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A90D5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t>Подача документов на предоставление муниципальной услуги осуществляется по выбору Заявителя одним из следующих способов:</w:t>
      </w:r>
    </w:p>
    <w:p w14:paraId="4B4B6AA0" w14:textId="0D11FBA2" w:rsidR="00E34B9C" w:rsidRPr="005058A6" w:rsidRDefault="00E34B9C" w:rsidP="001A067E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лично, либо через уполномоченного представителя Заявителя в Уполномоченный орган в часы приема, указанные на официальном сайте Уполномоченного органа; </w:t>
      </w:r>
    </w:p>
    <w:p w14:paraId="652DFD51" w14:textId="77777777" w:rsidR="00E34B9C" w:rsidRPr="005058A6" w:rsidRDefault="00E34B9C" w:rsidP="001A067E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в электронном виде через ЕПГУ; </w:t>
      </w:r>
    </w:p>
    <w:p w14:paraId="3BAE93CD" w14:textId="59F3124A" w:rsidR="00F37796" w:rsidRPr="005058A6" w:rsidRDefault="00E34B9C" w:rsidP="001A067E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по почте в виде бумажных документов </w:t>
      </w:r>
      <w:r w:rsidR="007077E8"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почтовый адрес Уполномоченного органа</w:t>
      </w:r>
      <w:r w:rsidR="003D2433" w:rsidRPr="005058A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A69B659" w14:textId="14743EC9" w:rsidR="00F37796" w:rsidRPr="00515DDC" w:rsidRDefault="00F37796" w:rsidP="001A067E">
      <w:pPr>
        <w:pStyle w:val="Default"/>
        <w:tabs>
          <w:tab w:val="left" w:pos="0"/>
          <w:tab w:val="left" w:pos="142"/>
          <w:tab w:val="left" w:pos="567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4C1266">
        <w:rPr>
          <w:color w:val="auto"/>
        </w:rPr>
        <w:t>4</w:t>
      </w:r>
      <w:r w:rsidR="00A90D56" w:rsidRPr="005058A6">
        <w:rPr>
          <w:color w:val="auto"/>
        </w:rPr>
        <w:t xml:space="preserve">. </w:t>
      </w:r>
      <w:r w:rsidRPr="005058A6">
        <w:rPr>
          <w:color w:val="auto"/>
        </w:rPr>
        <w:t>При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предоставлении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муниципальной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услуги Уполномоченный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орган</w:t>
      </w:r>
      <w:r w:rsidR="00F62DFC">
        <w:rPr>
          <w:color w:val="auto"/>
        </w:rPr>
        <w:t xml:space="preserve"> </w:t>
      </w:r>
      <w:r w:rsidRPr="00603DEC">
        <w:rPr>
          <w:color w:val="auto"/>
        </w:rPr>
        <w:t>взаимодействует</w:t>
      </w:r>
      <w:r w:rsidR="00A90D56" w:rsidRPr="00603DEC">
        <w:rPr>
          <w:color w:val="auto"/>
        </w:rPr>
        <w:t xml:space="preserve"> </w:t>
      </w:r>
      <w:r w:rsidRPr="00603DEC">
        <w:rPr>
          <w:color w:val="auto"/>
        </w:rPr>
        <w:t>с</w:t>
      </w:r>
      <w:r w:rsidR="00515DDC">
        <w:rPr>
          <w:color w:val="auto"/>
        </w:rPr>
        <w:t xml:space="preserve"> </w:t>
      </w:r>
      <w:r w:rsidRPr="00603DEC">
        <w:rPr>
          <w:color w:val="auto"/>
        </w:rPr>
        <w:t xml:space="preserve">Министерством внутренних дел Российской Федерации в части получения сведений о действительности паспорта гражданина Российской Федерации, сведений </w:t>
      </w:r>
      <w:r w:rsidRPr="00603DEC">
        <w:rPr>
          <w:color w:val="auto"/>
        </w:rPr>
        <w:br/>
        <w:t>о регистрационном учете по месту жительства и месту пребывания</w:t>
      </w:r>
      <w:r w:rsidR="00515DDC">
        <w:rPr>
          <w:color w:val="auto"/>
        </w:rPr>
        <w:t>.</w:t>
      </w:r>
    </w:p>
    <w:p w14:paraId="548556DD" w14:textId="7B48EAC0" w:rsidR="00F37796" w:rsidRPr="004C1266" w:rsidRDefault="00F37796" w:rsidP="001A067E">
      <w:pPr>
        <w:pStyle w:val="Default"/>
        <w:ind w:firstLine="709"/>
        <w:jc w:val="both"/>
        <w:rPr>
          <w:color w:val="auto"/>
        </w:rPr>
      </w:pPr>
      <w:r w:rsidRPr="00603DEC">
        <w:rPr>
          <w:color w:val="auto"/>
        </w:rPr>
        <w:t>2.</w:t>
      </w:r>
      <w:r w:rsidR="004C1266">
        <w:rPr>
          <w:color w:val="auto"/>
        </w:rPr>
        <w:t>5</w:t>
      </w:r>
      <w:r w:rsidR="00A90D56" w:rsidRPr="00603DEC">
        <w:rPr>
          <w:color w:val="auto"/>
        </w:rPr>
        <w:t xml:space="preserve">. </w:t>
      </w:r>
      <w:r w:rsidRPr="00603DEC">
        <w:rPr>
          <w:color w:val="auto"/>
        </w:rPr>
        <w:t>При предоставлении муниципальной услуги Уполномоченному органу запрещается требовать от Заявителя осуществления</w:t>
      </w:r>
      <w:r w:rsidRPr="005058A6">
        <w:rPr>
          <w:color w:val="auto"/>
        </w:rPr>
        <w:t xml:space="preserve">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</w:t>
      </w:r>
      <w:r w:rsidRPr="004C1266">
        <w:rPr>
          <w:color w:val="auto"/>
        </w:rPr>
        <w:t xml:space="preserve">являются необходимыми и обязательными для предоставления муниципальной услуги. </w:t>
      </w:r>
    </w:p>
    <w:p w14:paraId="1A6230A8" w14:textId="14F5AD81" w:rsidR="00F37796" w:rsidRPr="004C1266" w:rsidRDefault="00F37796" w:rsidP="001A06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266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C1266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A90D56" w:rsidRPr="004C126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4C1266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Заявитель имеет право на получение информации о ходе предоставления муниципальной услуги в любое время со дня приема заявления и прилагаемых документов в соответствии с графиком работы. </w:t>
      </w:r>
    </w:p>
    <w:p w14:paraId="43F164BD" w14:textId="77777777" w:rsidR="00F37796" w:rsidRPr="005058A6" w:rsidRDefault="00F37796" w:rsidP="001A06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266">
        <w:rPr>
          <w:rFonts w:ascii="Times New Roman" w:hAnsi="Times New Roman" w:cs="Times New Roman"/>
          <w:sz w:val="24"/>
          <w:szCs w:val="24"/>
          <w:lang w:eastAsia="ru-RU"/>
        </w:rPr>
        <w:t xml:space="preserve">Также по запросу Заявителя Уполномоченный орган предоставляет информацию </w:t>
      </w:r>
      <w:r w:rsidRPr="004C1266">
        <w:rPr>
          <w:rFonts w:ascii="Times New Roman" w:hAnsi="Times New Roman" w:cs="Times New Roman"/>
          <w:sz w:val="24"/>
          <w:szCs w:val="24"/>
          <w:lang w:eastAsia="ru-RU"/>
        </w:rPr>
        <w:br/>
        <w:t>о ходе предоставления муниципальной услуги в устной, письменной или электронной форме.</w:t>
      </w:r>
    </w:p>
    <w:p w14:paraId="1EB279FC" w14:textId="77777777" w:rsidR="00F37796" w:rsidRPr="005058A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6BF4E3" w14:textId="5B4E3DA8" w:rsidR="00F3779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sub_208"/>
      <w:bookmarkEnd w:id="6"/>
      <w:r w:rsidRPr="005058A6">
        <w:rPr>
          <w:rFonts w:ascii="Times New Roman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14:paraId="2B0DEC46" w14:textId="77777777" w:rsidR="00E501D4" w:rsidRPr="005058A6" w:rsidRDefault="00E501D4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DE0C74" w14:textId="27ADD81C" w:rsidR="00316287" w:rsidRPr="005732CE" w:rsidRDefault="00F37796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90D5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1628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90D5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6511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7"/>
      <w:r w:rsidR="00316287" w:rsidRPr="00316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предоставления муниципальной услуги является решение о присвоении </w:t>
      </w:r>
      <w:r w:rsidR="00316287"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квалификационной категории спортивного судьи (приложение № </w:t>
      </w:r>
      <w:r w:rsidR="000A31E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16287"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решение об отказе в предоставлении услуги «Присвоение квалификационной категории спортивных судей» (приложение № 2).</w:t>
      </w:r>
    </w:p>
    <w:p w14:paraId="2E908B65" w14:textId="4CCAE0AB" w:rsidR="00316287" w:rsidRPr="005732CE" w:rsidRDefault="00316287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2.8. Решение о присвоении квалификационной категории спортивному судье должно содержать следующие сведения:</w:t>
      </w:r>
    </w:p>
    <w:p w14:paraId="7A405F94" w14:textId="69195510" w:rsidR="00316287" w:rsidRPr="005732CE" w:rsidRDefault="00316287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2.8.1. Наименование Уполномоченного органа</w:t>
      </w:r>
      <w:r w:rsidR="00D80D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9FB252" w14:textId="58FE9DB3" w:rsidR="00316287" w:rsidRPr="005732CE" w:rsidRDefault="00316287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2.8.2.</w:t>
      </w: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Дату и номер </w:t>
      </w:r>
      <w:r w:rsid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присвоении квалификационной категории</w:t>
      </w:r>
      <w:r w:rsid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спортивному судье</w:t>
      </w:r>
      <w:r w:rsidR="00D80D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88A984" w14:textId="1811D8E6" w:rsidR="00316287" w:rsidRPr="005732CE" w:rsidRDefault="00316287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>2.8.3.</w:t>
      </w:r>
      <w:r w:rsidRPr="005732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Регистрационный номер решения.</w:t>
      </w:r>
    </w:p>
    <w:p w14:paraId="0BFFBFA6" w14:textId="60006CFE" w:rsidR="00F37796" w:rsidRPr="005732CE" w:rsidRDefault="00F5652A" w:rsidP="001A067E">
      <w:pPr>
        <w:shd w:val="clear" w:color="auto" w:fill="FFFFFF"/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32CE">
        <w:rPr>
          <w:rFonts w:ascii="Times New Roman" w:hAnsi="Times New Roman" w:cs="Times New Roman"/>
          <w:sz w:val="24"/>
          <w:szCs w:val="24"/>
        </w:rPr>
        <w:t>2.</w:t>
      </w:r>
      <w:r w:rsidR="00316287" w:rsidRPr="005732CE">
        <w:rPr>
          <w:rFonts w:ascii="Times New Roman" w:hAnsi="Times New Roman" w:cs="Times New Roman"/>
          <w:sz w:val="24"/>
          <w:szCs w:val="24"/>
        </w:rPr>
        <w:t>9</w:t>
      </w:r>
      <w:r w:rsidRPr="005732CE">
        <w:rPr>
          <w:rFonts w:ascii="Times New Roman" w:hAnsi="Times New Roman" w:cs="Times New Roman"/>
          <w:sz w:val="24"/>
          <w:szCs w:val="24"/>
        </w:rPr>
        <w:t xml:space="preserve">. </w:t>
      </w:r>
      <w:r w:rsidR="00F37796" w:rsidRPr="005732CE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может быть получен</w:t>
      </w:r>
      <w:r w:rsidR="00F62DFC" w:rsidRPr="005732CE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732CE">
        <w:rPr>
          <w:rFonts w:ascii="Times New Roman" w:hAnsi="Times New Roman" w:cs="Times New Roman"/>
          <w:sz w:val="24"/>
          <w:szCs w:val="24"/>
        </w:rPr>
        <w:t>в Уполномоченном органе, посредством ЕПГУ, посредствам которой были поданы документы,</w:t>
      </w:r>
      <w:r w:rsidR="00F62DFC" w:rsidRPr="005732CE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732CE">
        <w:rPr>
          <w:rFonts w:ascii="Times New Roman" w:hAnsi="Times New Roman" w:cs="Times New Roman"/>
          <w:sz w:val="24"/>
          <w:szCs w:val="24"/>
        </w:rPr>
        <w:t>через операторов почтовой связи</w:t>
      </w:r>
      <w:r w:rsidR="00C040F9" w:rsidRPr="005732CE">
        <w:rPr>
          <w:rFonts w:ascii="Times New Roman" w:hAnsi="Times New Roman" w:cs="Times New Roman"/>
          <w:sz w:val="24"/>
          <w:szCs w:val="24"/>
        </w:rPr>
        <w:t>.</w:t>
      </w:r>
    </w:p>
    <w:p w14:paraId="6D67ECBD" w14:textId="77777777" w:rsidR="00F37796" w:rsidRPr="005732CE" w:rsidRDefault="00F37796" w:rsidP="001A0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38A8E" w14:textId="2F1969A9" w:rsidR="00F3779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</w:p>
    <w:p w14:paraId="13248A0D" w14:textId="77777777" w:rsidR="00E501D4" w:rsidRPr="005058A6" w:rsidRDefault="00E501D4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E75256" w14:textId="2FD8AD90" w:rsidR="00F37796" w:rsidRPr="005058A6" w:rsidRDefault="00DD3508" w:rsidP="001A067E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2.1</w:t>
      </w:r>
      <w:r w:rsidR="00CA5B78">
        <w:rPr>
          <w:color w:val="auto"/>
        </w:rPr>
        <w:t>0</w:t>
      </w:r>
      <w:r w:rsidRPr="005058A6">
        <w:rPr>
          <w:color w:val="auto"/>
        </w:rPr>
        <w:t xml:space="preserve">. </w:t>
      </w:r>
      <w:r w:rsidR="00F37796" w:rsidRPr="005058A6">
        <w:rPr>
          <w:color w:val="auto"/>
        </w:rPr>
        <w:t xml:space="preserve">Максимальный срок предоставления муниципальной услуги со дня регистрации </w:t>
      </w:r>
      <w:r w:rsidR="00F37796" w:rsidRPr="005058A6">
        <w:rPr>
          <w:color w:val="auto"/>
        </w:rPr>
        <w:br/>
        <w:t>в Уполномоченном органе заявления (запроса) и документов и (или) информации,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необходимых для предоставления муниципальной услуги составляет 19 рабочих дней. </w:t>
      </w:r>
    </w:p>
    <w:p w14:paraId="4B4E8489" w14:textId="608294DB" w:rsidR="00F37796" w:rsidRPr="005058A6" w:rsidRDefault="00F37796" w:rsidP="001A067E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lastRenderedPageBreak/>
        <w:t xml:space="preserve">Срок регистрации запроса на оказание муниципальной услуги в Уполномоченном органе составляет 3 рабочих дня с момента его поступления. Запрос регистрируется </w:t>
      </w:r>
      <w:r w:rsidRPr="005058A6">
        <w:rPr>
          <w:color w:val="auto"/>
        </w:rPr>
        <w:br/>
        <w:t>в Книге учета входящих документов на оказание муниципальной услуги «Присвоение</w:t>
      </w:r>
      <w:r w:rsidR="00F62DFC">
        <w:rPr>
          <w:color w:val="auto"/>
        </w:rPr>
        <w:t xml:space="preserve"> </w:t>
      </w:r>
      <w:r w:rsidR="00130E7E">
        <w:rPr>
          <w:color w:val="auto"/>
        </w:rPr>
        <w:t>квалификационных категорий спортивным судьям</w:t>
      </w:r>
      <w:r w:rsidRPr="005058A6">
        <w:rPr>
          <w:color w:val="auto"/>
        </w:rPr>
        <w:t>».</w:t>
      </w:r>
    </w:p>
    <w:p w14:paraId="7C880D14" w14:textId="2BCD76DB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A5B7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возврата документов Заявителю при отказе</w:t>
      </w:r>
      <w:r w:rsidR="00C3607B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предоставлении муниципальной услуги в случае предоставления документов лицом, не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являющимся Заявителем в соответствии</w:t>
      </w:r>
      <w:r w:rsidR="00F37D00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подпунктом 1.2 </w:t>
      </w:r>
      <w:r w:rsidR="006D4F58">
        <w:rPr>
          <w:rFonts w:ascii="Times New Roman" w:hAnsi="Times New Roman" w:cs="Times New Roman"/>
          <w:sz w:val="24"/>
          <w:szCs w:val="24"/>
        </w:rPr>
        <w:t>настоящего</w:t>
      </w:r>
      <w:r w:rsidR="006D4F58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регламента, или предоставления документов, не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соответствующих требованиям, предусмотренным пунктом 2.</w:t>
      </w:r>
      <w:r w:rsidR="00F123DA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регламента, составляет 3 рабочих дня со дня их поступления.</w:t>
      </w:r>
    </w:p>
    <w:p w14:paraId="0A6AA01F" w14:textId="7F7B0C82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подачи документов в электронной форме возврат документов не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осуществляется.</w:t>
      </w:r>
    </w:p>
    <w:p w14:paraId="378D6F72" w14:textId="6FC1E4D6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A5B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</w:t>
      </w:r>
      <w:r w:rsidR="00483682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08B3" w:rsidRPr="004D08B3">
        <w:rPr>
          <w:rFonts w:ascii="Times New Roman" w:eastAsia="Times New Roman" w:hAnsi="Times New Roman" w:cs="Times New Roman"/>
          <w:sz w:val="24"/>
        </w:rPr>
        <w:t>о присвоении квалификационной категории спортивного судьи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рабочих дней со дня его </w:t>
      </w:r>
      <w:r w:rsidR="00C802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принятия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размещается на </w:t>
      </w:r>
      <w:r w:rsidR="00E0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t>орган</w:t>
      </w:r>
      <w:r w:rsidR="00EE037C" w:rsidRPr="005058A6">
        <w:rPr>
          <w:rFonts w:ascii="Times New Roman" w:hAnsi="Times New Roman" w:cs="Times New Roman"/>
          <w:sz w:val="24"/>
          <w:szCs w:val="24"/>
          <w:lang w:eastAsia="ru-RU"/>
        </w:rPr>
        <w:t>ов местного самоуправления</w:t>
      </w:r>
      <w:r w:rsidR="00E00438">
        <w:rPr>
          <w:rFonts w:ascii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="00EE037C" w:rsidRPr="005058A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7F94C5E" w14:textId="77777777" w:rsidR="00F37796" w:rsidRPr="005058A6" w:rsidRDefault="00F37796" w:rsidP="001A06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A59918" w14:textId="521C0B91" w:rsidR="000960AE" w:rsidRPr="005058A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необходимых </w:t>
      </w:r>
    </w:p>
    <w:p w14:paraId="17332E32" w14:textId="3DA08F48" w:rsidR="00F37796" w:rsidRDefault="00F37796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для предоставления муниципальной услуги</w:t>
      </w:r>
    </w:p>
    <w:p w14:paraId="151E4CDF" w14:textId="77777777" w:rsidR="00E501D4" w:rsidRPr="005058A6" w:rsidRDefault="00E501D4" w:rsidP="001A06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AB4A04" w14:textId="78B7DDF6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647CF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A067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647CF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Исчерпывающий перечень документов </w:t>
      </w:r>
      <w:r w:rsidR="00996557" w:rsidRPr="0099655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присвоения квалификационной категории спортивного судьи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Заявитель должен представить самостоятельно:</w:t>
      </w:r>
    </w:p>
    <w:p w14:paraId="05436C26" w14:textId="77777777" w:rsidR="00F37796" w:rsidRPr="005058A6" w:rsidRDefault="00F37796" w:rsidP="001A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а) Заявление о предоставлении муниципальной услуги.</w:t>
      </w:r>
    </w:p>
    <w:p w14:paraId="0698A87A" w14:textId="77777777" w:rsidR="00F37796" w:rsidRPr="005058A6" w:rsidRDefault="00F37796" w:rsidP="001A067E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9840C6A" w14:textId="65CABF43" w:rsidR="00F37796" w:rsidRPr="005058A6" w:rsidRDefault="00F37796" w:rsidP="001A067E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– при подаче в бумажной форме – представление, заполненное в соответствии с формой, приведенной в приложении № </w:t>
      </w:r>
      <w:r w:rsidR="000A31EF">
        <w:rPr>
          <w:rFonts w:ascii="Times New Roman" w:hAnsi="Times New Roman" w:cs="Times New Roman"/>
          <w:sz w:val="24"/>
          <w:szCs w:val="24"/>
        </w:rPr>
        <w:t>3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5B4B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4B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регламенту</w:t>
      </w:r>
      <w:r w:rsidRPr="005058A6">
        <w:rPr>
          <w:rFonts w:ascii="Times New Roman" w:hAnsi="Times New Roman" w:cs="Times New Roman"/>
          <w:sz w:val="24"/>
          <w:szCs w:val="24"/>
        </w:rPr>
        <w:t>;</w:t>
      </w:r>
    </w:p>
    <w:p w14:paraId="49DD0BE9" w14:textId="340DB277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случае направления запроса в электронной форме, формирование запроса осуществляется посредством заполнения интерактивной формы без необходимости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дополнительной подачи заявления в какой-либо иной форме.</w:t>
      </w:r>
    </w:p>
    <w:p w14:paraId="401EB579" w14:textId="570EFB18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направления запроса посредством ЕПГУ также указывается один из следующих способов направления результата предоставления муниципальной услуги:</w:t>
      </w:r>
    </w:p>
    <w:p w14:paraId="7524B5E6" w14:textId="535240C1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176097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электронного документа в личном кабинете на ЕПГУ;</w:t>
      </w:r>
    </w:p>
    <w:p w14:paraId="1C633BAF" w14:textId="23C7DC10" w:rsidR="00F37796" w:rsidRPr="005058A6" w:rsidRDefault="00F37796" w:rsidP="001A06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76097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бумажном носителе в Уполномоченном органе, </w:t>
      </w:r>
      <w:r w:rsidRPr="005058A6">
        <w:rPr>
          <w:rFonts w:ascii="Times New Roman" w:hAnsi="Times New Roman" w:cs="Times New Roman"/>
          <w:sz w:val="24"/>
          <w:szCs w:val="24"/>
        </w:rPr>
        <w:t>с использованием услуг операторов почтовой связи.</w:t>
      </w:r>
    </w:p>
    <w:p w14:paraId="7522720D" w14:textId="71AF6B97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редставление к присвоению квалификационной категории спортивного судьи </w:t>
      </w:r>
      <w:r w:rsidR="009B7F0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="009B7F0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далее - Представление) </w:t>
      </w:r>
      <w:r w:rsidR="00344051">
        <w:rPr>
          <w:rFonts w:ascii="Times New Roman" w:eastAsia="Times New Roman" w:hAnsi="Times New Roman" w:cs="Times New Roman"/>
          <w:sz w:val="24"/>
          <w:szCs w:val="24"/>
        </w:rPr>
        <w:t xml:space="preserve">по форме согласно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приложени</w:t>
      </w:r>
      <w:r w:rsidR="00344051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 № 3</w:t>
      </w:r>
      <w:r w:rsidR="001641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41AE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1641AE">
        <w:rPr>
          <w:rFonts w:ascii="Times New Roman" w:hAnsi="Times New Roman" w:cs="Times New Roman"/>
          <w:sz w:val="24"/>
          <w:szCs w:val="24"/>
        </w:rPr>
        <w:t>настоящему</w:t>
      </w:r>
      <w:r w:rsidR="001641AE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Административному регламенту</w:t>
      </w:r>
      <w:r w:rsidR="001641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7E52BC" w14:textId="77777777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предъявляемому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документу:</w:t>
      </w:r>
    </w:p>
    <w:p w14:paraId="1A38D36F" w14:textId="00061E03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представление, заверенное региональной спортивной федерацией и общероссийской спортивной федерацией;</w:t>
      </w:r>
    </w:p>
    <w:p w14:paraId="11141AB3" w14:textId="4F809154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электронная копия представления, заверенная электронной подписью уполномоченного лица.</w:t>
      </w:r>
    </w:p>
    <w:p w14:paraId="691855DB" w14:textId="77777777" w:rsidR="00E42FF7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347DB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опия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карточки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учета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220654">
        <w:rPr>
          <w:rFonts w:ascii="Times New Roman" w:eastAsia="Times New Roman" w:hAnsi="Times New Roman" w:cs="Times New Roman"/>
          <w:sz w:val="24"/>
          <w:szCs w:val="24"/>
        </w:rPr>
        <w:t xml:space="preserve">по форме согласно </w:t>
      </w:r>
      <w:r w:rsidR="00220654" w:rsidRPr="00347DB6">
        <w:rPr>
          <w:rFonts w:ascii="Times New Roman" w:eastAsia="Times New Roman" w:hAnsi="Times New Roman" w:cs="Times New Roman"/>
          <w:sz w:val="24"/>
          <w:szCs w:val="24"/>
        </w:rPr>
        <w:t>приложени</w:t>
      </w:r>
      <w:r w:rsidR="00220654">
        <w:rPr>
          <w:rFonts w:ascii="Times New Roman" w:eastAsia="Times New Roman" w:hAnsi="Times New Roman" w:cs="Times New Roman"/>
          <w:sz w:val="24"/>
          <w:szCs w:val="24"/>
        </w:rPr>
        <w:t>ю</w:t>
      </w:r>
      <w:r w:rsidR="00220654" w:rsidRPr="00347DB6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220654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 w:rsidR="00220654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220654">
        <w:rPr>
          <w:rFonts w:ascii="Times New Roman" w:hAnsi="Times New Roman" w:cs="Times New Roman"/>
          <w:sz w:val="24"/>
          <w:szCs w:val="24"/>
        </w:rPr>
        <w:t>настоящему</w:t>
      </w:r>
      <w:r w:rsidR="00220654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Административному регламенту</w:t>
      </w:r>
      <w:r w:rsidR="002206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B51028B" w14:textId="75917A93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7DDB6D34" w14:textId="413F66F0" w:rsidR="00347DB6" w:rsidRPr="00347DB6" w:rsidRDefault="00347DB6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копия карточки, заверенная печатью (при наличии) и подписью руководителя региональной спортивной федерации;</w:t>
      </w:r>
    </w:p>
    <w:p w14:paraId="65F95482" w14:textId="5BFF1712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электронная копия представления, заверенная электронной подписью руководителя региональной спортивной федерации.</w:t>
      </w:r>
    </w:p>
    <w:p w14:paraId="292BD95E" w14:textId="3E7B5B73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опии второй и третьей страниц паспорта гражданина Российской Федерации, а также копии страниц, содержащих сведения о месте жительства кандидата, а при его отсутствии -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lastRenderedPageBreak/>
        <w:t>дате окончания срока действия документа - для граждан Российской Федерации.</w:t>
      </w:r>
    </w:p>
    <w:p w14:paraId="123EB255" w14:textId="77777777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предъявляемому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документу:</w:t>
      </w:r>
    </w:p>
    <w:p w14:paraId="0A4C2FCA" w14:textId="779F1C77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копия паспорта, заверенная подписью уполномоченного лица и печатью организации (при наличии);</w:t>
      </w:r>
    </w:p>
    <w:p w14:paraId="27D201BF" w14:textId="515F6772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сведения из документа, удостоверяющего личность, вносятся в соответствующие поля</w:t>
      </w:r>
      <w:r w:rsidRPr="00347DB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на интерактивной портальной форме и будут проверены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путем направления запроса с использованием системы межведомственного электронного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взаимодействия.</w:t>
      </w:r>
    </w:p>
    <w:p w14:paraId="3E99BA0E" w14:textId="3F8A2C02" w:rsidR="00347DB6" w:rsidRPr="00347DB6" w:rsidRDefault="00347DB6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д)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опия паспорта иностранного гражданина либо иного документа, установленного </w:t>
      </w:r>
      <w:r w:rsidR="00C7366E" w:rsidRPr="00C7366E">
        <w:rPr>
          <w:rFonts w:ascii="Times New Roman" w:eastAsia="Times New Roman" w:hAnsi="Times New Roman" w:cs="Times New Roman"/>
          <w:sz w:val="24"/>
          <w:szCs w:val="24"/>
        </w:rPr>
        <w:t>Федеральным з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>аконом</w:t>
      </w:r>
      <w:r w:rsidR="00C7366E" w:rsidRPr="00C7366E">
        <w:rPr>
          <w:rFonts w:ascii="Times New Roman" w:eastAsia="Times New Roman" w:hAnsi="Times New Roman" w:cs="Times New Roman"/>
          <w:sz w:val="24"/>
          <w:szCs w:val="24"/>
        </w:rPr>
        <w:t xml:space="preserve"> от 25.07.2002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 xml:space="preserve"> № 115-ФЗ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366E">
        <w:rPr>
          <w:rFonts w:ascii="Times New Roman" w:eastAsia="Times New Roman" w:hAnsi="Times New Roman" w:cs="Times New Roman"/>
          <w:sz w:val="24"/>
          <w:szCs w:val="24"/>
        </w:rPr>
        <w:t xml:space="preserve">(далее – </w:t>
      </w:r>
      <w:bookmarkStart w:id="8" w:name="_Hlk196914048"/>
      <w:r w:rsidR="00C7366E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</w:t>
      </w:r>
      <w:bookmarkEnd w:id="8"/>
      <w:r w:rsidR="00C7366E">
        <w:rPr>
          <w:rFonts w:ascii="Times New Roman" w:eastAsia="Times New Roman" w:hAnsi="Times New Roman" w:cs="Times New Roman"/>
          <w:sz w:val="24"/>
          <w:szCs w:val="24"/>
        </w:rPr>
        <w:t xml:space="preserve">№ 115-ФЗ)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- для иностранных граждан;</w:t>
      </w:r>
    </w:p>
    <w:p w14:paraId="2A83715F" w14:textId="77777777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предъявляемому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документу:</w:t>
      </w:r>
    </w:p>
    <w:p w14:paraId="0FA10B87" w14:textId="14154DC3" w:rsidR="00347DB6" w:rsidRPr="00347DB6" w:rsidRDefault="00347DB6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при подаче в бумажной форме - копия паспорта, включающая в себя перевод, заверенный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нотариусом;</w:t>
      </w:r>
    </w:p>
    <w:p w14:paraId="7C71A66A" w14:textId="77777777" w:rsidR="00CA5B78" w:rsidRPr="00347DB6" w:rsidRDefault="00347DB6" w:rsidP="001A067E">
      <w:pPr>
        <w:widowControl w:val="0"/>
        <w:autoSpaceDE w:val="0"/>
        <w:autoSpaceDN w:val="0"/>
        <w:spacing w:before="8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электронная копия паспорта, включающая в себя перевод,</w:t>
      </w:r>
      <w:r w:rsidRPr="00347DB6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заверенный</w:t>
      </w:r>
      <w:r w:rsidRPr="00347DB6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нотариусом,</w:t>
      </w:r>
      <w:r w:rsidRPr="00347DB6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заверенная</w:t>
      </w:r>
      <w:r w:rsidRPr="00347DB6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усиленной</w:t>
      </w:r>
      <w:r w:rsidRPr="00347DB6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квалифицированной</w:t>
      </w:r>
      <w:r w:rsidRPr="00347DB6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электронной</w:t>
      </w:r>
      <w:r w:rsidR="00CA5B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z w:val="24"/>
          <w:szCs w:val="24"/>
        </w:rPr>
        <w:t>подписью</w:t>
      </w:r>
      <w:r w:rsidR="00CA5B78"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нотариуса.</w:t>
      </w:r>
    </w:p>
    <w:p w14:paraId="2F0A3355" w14:textId="409D9FCD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е)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</w:t>
      </w:r>
      <w:r w:rsidRPr="00347DB6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договором</w:t>
      </w:r>
      <w:r w:rsidRPr="00347DB6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качестве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документа, удостоверяющего</w:t>
      </w:r>
      <w:r w:rsidRPr="00347DB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личность лица без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гражданства,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копия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иного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документа предусмотренного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C7366E">
        <w:rPr>
          <w:rFonts w:ascii="Times New Roman" w:eastAsia="Times New Roman" w:hAnsi="Times New Roman" w:cs="Times New Roman"/>
          <w:sz w:val="24"/>
          <w:szCs w:val="24"/>
        </w:rPr>
        <w:t>Федеральным законом</w:t>
      </w:r>
      <w:r w:rsidRPr="00696D50"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</w:rPr>
        <w:t xml:space="preserve"> 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C7366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>115-ФЗ</w:t>
      </w:r>
      <w:r w:rsidRPr="00C7366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C7366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366E">
        <w:rPr>
          <w:rFonts w:ascii="Times New Roman" w:eastAsia="Times New Roman" w:hAnsi="Times New Roman" w:cs="Times New Roman"/>
          <w:sz w:val="24"/>
          <w:szCs w:val="24"/>
        </w:rPr>
        <w:t>признаваемого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47DB6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международным договором</w:t>
      </w:r>
      <w:r w:rsidRPr="00347DB6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347DB6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качестве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документа,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удостоверяющего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личность</w:t>
      </w:r>
      <w:r w:rsidRPr="00347DB6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лица без гражданства - для лиц без гражданства (апостиль, разрешение на временное проживание, временное удостоверение личности лица без гражданства Российской Федерации, вид на жительство, иные документы).</w:t>
      </w:r>
    </w:p>
    <w:p w14:paraId="3560236A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предъявляемому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документу:</w:t>
      </w:r>
    </w:p>
    <w:p w14:paraId="443B63B0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копия документа, заверенная подписью уполномоченного лица и печатью (при наличии).</w:t>
      </w:r>
    </w:p>
    <w:p w14:paraId="356C2A09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копия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апостиля,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включающая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перевод,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заверенный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нотариусом.</w:t>
      </w:r>
    </w:p>
    <w:p w14:paraId="11955F9B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электронная копия документа, заверенная усиленной квалифицированной электронной подписью нотариуса;</w:t>
      </w:r>
    </w:p>
    <w:p w14:paraId="2A8189F6" w14:textId="77777777" w:rsidR="00CA5B78" w:rsidRPr="00347DB6" w:rsidRDefault="00CA5B78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электронная копия апостиля, включающая в себя перевод, заверенная усиленной квалифицированной электронной подписью нотариуса.</w:t>
      </w:r>
    </w:p>
    <w:p w14:paraId="4696753D" w14:textId="3941FCAE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ж)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опия военного билета - для военнослужащих, проходящих военную службу по призыву (в случае отсутствия паспорта гражданина Российской Федерации).</w:t>
      </w:r>
    </w:p>
    <w:p w14:paraId="151C7AF5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копия военного билета, заверенная подписью уполномоченного лица и печатью организации (при наличии);</w:t>
      </w:r>
    </w:p>
    <w:p w14:paraId="00A5BBA9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предоставление сведений о военном билете осуществляется посредством заполнения интерактивной формы без необходимости дополнительной подачи в какой-либо иной форме.</w:t>
      </w:r>
    </w:p>
    <w:p w14:paraId="711CEDC6" w14:textId="373A840B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з) </w:t>
      </w:r>
      <w:r w:rsidR="00D360D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опия документа, подтверждающий полномочия представителя (в случае, если Заявитель обратился через представителя).</w:t>
      </w:r>
    </w:p>
    <w:p w14:paraId="7DDACBA6" w14:textId="77777777" w:rsidR="00CA5B78" w:rsidRPr="00347DB6" w:rsidRDefault="00CA5B78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предъявляемому</w:t>
      </w:r>
      <w:r w:rsidRPr="00347DB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документу:</w:t>
      </w:r>
    </w:p>
    <w:p w14:paraId="4DC39B4F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бумажной форме - оригинал документа, заверенный подписью руководителя организации и печатью (при наличии) либо подписью нотариуса;</w:t>
      </w:r>
    </w:p>
    <w:p w14:paraId="642A1737" w14:textId="7777777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 подаче в электронной форме - электронная копия документа, заверенная усиленной квалифицированной электронной подписью руководителя организации или нотариуса.</w:t>
      </w:r>
    </w:p>
    <w:p w14:paraId="3DC979F0" w14:textId="77777777" w:rsidR="00CA5B78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на интерактивной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lastRenderedPageBreak/>
        <w:t>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14:paraId="7557C7AC" w14:textId="5FFF0636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</w:t>
      </w:r>
      <w:r w:rsidR="000D5E54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47DB6">
        <w:rPr>
          <w:rFonts w:ascii="Times New Roman" w:eastAsia="Times New Roman" w:hAnsi="Times New Roman" w:cs="Times New Roman"/>
          <w:sz w:val="24"/>
        </w:rPr>
        <w:t>Документы (сведения),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14:paraId="5A05A85B" w14:textId="00CC63A0" w:rsidR="005231AA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3244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Единого</w:t>
      </w:r>
      <w:r w:rsidRPr="00347DB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реестра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юридических</w:t>
      </w:r>
      <w:r w:rsidRPr="00347DB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лиц</w:t>
      </w:r>
      <w:r w:rsidR="00DC288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94095F" w14:textId="4DF20DBB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1384CF7" w14:textId="71F90204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подаче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бумажной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оригинал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документа</w:t>
      </w:r>
      <w:r w:rsidR="00DC288D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14:paraId="502360A4" w14:textId="4B763C77" w:rsidR="003F51DE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3244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Единого</w:t>
      </w:r>
      <w:r w:rsidRPr="00347DB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реестра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индивидуальных</w:t>
      </w:r>
      <w:r w:rsidRPr="00347DB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предпринимателей.</w:t>
      </w:r>
    </w:p>
    <w:p w14:paraId="07ED7634" w14:textId="474228C8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3BDC4D88" w14:textId="77777777" w:rsidR="00CA5B78" w:rsidRDefault="00CA5B78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подаче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бумажной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7DB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оригинал</w:t>
      </w:r>
      <w:r w:rsidRPr="00347DB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документа.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</w:p>
    <w:p w14:paraId="0D972D6E" w14:textId="06F14819" w:rsidR="00CA5B78" w:rsidRPr="00347DB6" w:rsidRDefault="00CA7034" w:rsidP="001A067E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2.15. </w:t>
      </w:r>
      <w:r w:rsidR="00CA5B78" w:rsidRPr="00347DB6">
        <w:rPr>
          <w:rFonts w:ascii="Times New Roman" w:eastAsia="Times New Roman" w:hAnsi="Times New Roman" w:cs="Times New Roman"/>
          <w:sz w:val="24"/>
        </w:rPr>
        <w:t>При</w:t>
      </w:r>
      <w:r w:rsidR="00CA5B78" w:rsidRPr="00347DB6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z w:val="24"/>
        </w:rPr>
        <w:t>предоставлении</w:t>
      </w:r>
      <w:r w:rsidR="00CA5B78" w:rsidRPr="00347DB6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="00F3662F">
        <w:rPr>
          <w:rFonts w:ascii="Times New Roman" w:eastAsia="Times New Roman" w:hAnsi="Times New Roman" w:cs="Times New Roman"/>
          <w:sz w:val="24"/>
        </w:rPr>
        <w:t>у</w:t>
      </w:r>
      <w:r w:rsidR="00CA5B78" w:rsidRPr="00347DB6">
        <w:rPr>
          <w:rFonts w:ascii="Times New Roman" w:eastAsia="Times New Roman" w:hAnsi="Times New Roman" w:cs="Times New Roman"/>
          <w:sz w:val="24"/>
        </w:rPr>
        <w:t>слуги</w:t>
      </w:r>
      <w:r w:rsidR="00CA5B78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z w:val="24"/>
        </w:rPr>
        <w:t>запрещается</w:t>
      </w:r>
      <w:r w:rsidR="00CA5B78" w:rsidRPr="00347DB6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z w:val="24"/>
        </w:rPr>
        <w:t>требовать</w:t>
      </w:r>
      <w:r w:rsidR="00CA5B78" w:rsidRPr="00347DB6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z w:val="24"/>
        </w:rPr>
        <w:t>от</w:t>
      </w:r>
      <w:r w:rsidR="00CA5B78" w:rsidRPr="00347DB6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="00CA5B78" w:rsidRPr="00347DB6">
        <w:rPr>
          <w:rFonts w:ascii="Times New Roman" w:eastAsia="Times New Roman" w:hAnsi="Times New Roman" w:cs="Times New Roman"/>
          <w:spacing w:val="-2"/>
          <w:sz w:val="24"/>
        </w:rPr>
        <w:t>Заявителя:</w:t>
      </w:r>
    </w:p>
    <w:p w14:paraId="7BB69253" w14:textId="125B4F67" w:rsidR="00CA5B78" w:rsidRPr="00347DB6" w:rsidRDefault="00CA5B78" w:rsidP="001A06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а)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слуги;</w:t>
      </w:r>
    </w:p>
    <w:p w14:paraId="4621CFC0" w14:textId="7454F32F" w:rsidR="00F565C8" w:rsidRPr="00F565C8" w:rsidRDefault="00CA5B7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б) представления документов и информации, в том числе подтверждающих внесение Заявителем платы за предоставление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слуги, которые находятся в распоряжении органа, предоставляющего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 xml:space="preserve">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347DB6">
        <w:rPr>
          <w:rFonts w:ascii="Times New Roman" w:eastAsia="Times New Roman" w:hAnsi="Times New Roman" w:cs="Times New Roman"/>
          <w:sz w:val="24"/>
          <w:szCs w:val="24"/>
        </w:rPr>
        <w:t>1</w:t>
      </w:r>
      <w:r w:rsidR="00F565C8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</w:t>
      </w:r>
      <w:r w:rsidR="00F565C8" w:rsidRPr="00F565C8">
        <w:rPr>
          <w:rFonts w:ascii="Times New Roman" w:eastAsia="Times New Roman" w:hAnsi="Times New Roman" w:cs="Times New Roman"/>
          <w:sz w:val="24"/>
          <w:szCs w:val="24"/>
        </w:rPr>
        <w:t xml:space="preserve">закона от 27.07.2010 № 210-ФЗ «Об организации предоставления государственных и муниципальных услуг» (далее - Федеральный закон № 210-ФЗ)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F565C8" w:rsidRPr="00F565C8">
        <w:rPr>
          <w:rFonts w:ascii="Times New Roman" w:eastAsia="Times New Roman" w:hAnsi="Times New Roman" w:cs="Times New Roman"/>
          <w:sz w:val="24"/>
          <w:szCs w:val="24"/>
        </w:rPr>
        <w:t>слуги,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</w:t>
      </w:r>
      <w:r w:rsidR="002408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65C8" w:rsidRPr="00F565C8">
        <w:rPr>
          <w:rFonts w:ascii="Times New Roman" w:eastAsia="Times New Roman" w:hAnsi="Times New Roman" w:cs="Times New Roman"/>
          <w:sz w:val="24"/>
          <w:szCs w:val="24"/>
        </w:rPr>
        <w:t xml:space="preserve">№ 210-ФЗ перечень документов. Заявитель вправе представить указанные документы и информацию в органы, предоставляющие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F565C8" w:rsidRPr="00F565C8">
        <w:rPr>
          <w:rFonts w:ascii="Times New Roman" w:eastAsia="Times New Roman" w:hAnsi="Times New Roman" w:cs="Times New Roman"/>
          <w:sz w:val="24"/>
          <w:szCs w:val="24"/>
        </w:rPr>
        <w:t>слуги, по собственной инициативе;</w:t>
      </w:r>
    </w:p>
    <w:p w14:paraId="1A2BD657" w14:textId="7A02526C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в) осуществления действий, в том числе согласований, необходимых для получения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</w:p>
    <w:p w14:paraId="1ECA7610" w14:textId="6F9F3322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г)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слуги, либо в предоставлении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слуги, за исключением случаев, предусмотренных подпунктами «а» - «г» пункта 4 части 1 статьи 7 Федерального закона от </w:t>
      </w:r>
      <w:r w:rsidR="00240800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№ 210-ФЗ;</w:t>
      </w:r>
    </w:p>
    <w:p w14:paraId="58200EF7" w14:textId="6DCBE2E9" w:rsidR="00F565C8" w:rsidRPr="00F565C8" w:rsidRDefault="00F565C8" w:rsidP="00F565C8">
      <w:pPr>
        <w:widowControl w:val="0"/>
        <w:autoSpaceDE w:val="0"/>
        <w:autoSpaceDN w:val="0"/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д)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</w:t>
      </w:r>
      <w:r w:rsidR="00F366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слуги, и иных случаев, установленных федеральными законами.</w:t>
      </w:r>
    </w:p>
    <w:p w14:paraId="60EAFAB0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00D6D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5C8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</w:t>
      </w:r>
      <w:r w:rsidRPr="00F565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оснований для отказа в приеме </w:t>
      </w:r>
    </w:p>
    <w:p w14:paraId="642FE01E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документов, необходимых для предоставления муниципальной услуги</w:t>
      </w:r>
    </w:p>
    <w:p w14:paraId="1BB5D0B8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14D2F3" w14:textId="70FBE3FC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hAnsi="Times New Roman" w:cs="Times New Roman"/>
          <w:sz w:val="24"/>
          <w:szCs w:val="24"/>
        </w:rPr>
        <w:t>2.1</w:t>
      </w:r>
      <w:r w:rsidR="00CA7034">
        <w:rPr>
          <w:rFonts w:ascii="Times New Roman" w:hAnsi="Times New Roman" w:cs="Times New Roman"/>
          <w:sz w:val="24"/>
          <w:szCs w:val="24"/>
        </w:rPr>
        <w:t>6</w:t>
      </w:r>
      <w:r w:rsidRPr="00F565C8">
        <w:rPr>
          <w:rFonts w:ascii="Times New Roman" w:hAnsi="Times New Roman" w:cs="Times New Roman"/>
          <w:sz w:val="24"/>
          <w:szCs w:val="24"/>
        </w:rPr>
        <w:t xml:space="preserve">. 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к рассмотрению документов, необходимых для предоставления муниципальной услуги, являются:</w:t>
      </w:r>
    </w:p>
    <w:p w14:paraId="1EED7F48" w14:textId="2D6B1AC2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подача Заявителем документов, не соответствующих требованиям, предусмотренным пунктами 2.1</w:t>
      </w:r>
      <w:r w:rsidR="00CA7034" w:rsidRPr="00D0618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65C8">
        <w:rPr>
          <w:rFonts w:ascii="Times New Roman" w:hAnsi="Times New Roman" w:cs="Times New Roman"/>
          <w:sz w:val="24"/>
          <w:szCs w:val="24"/>
        </w:rPr>
        <w:t>настоящего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Административного регламента;</w:t>
      </w:r>
    </w:p>
    <w:p w14:paraId="1838C02E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заявление о предоставлении муниципальной услуги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14:paraId="54316214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некорректное заполнение обязательных полей в форме заявления о предоставлении муниципальной услуги в электронной форме (недостоверное, неправильное либо неполное заполнение);</w:t>
      </w:r>
    </w:p>
    <w:p w14:paraId="058C6A0B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неполного комплекта документов, необходимого для предоставления муниципальной услуги;</w:t>
      </w:r>
    </w:p>
    <w:p w14:paraId="76CCD420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документы, необходимые для предоставления муниципальной услуги, утратили силу;</w:t>
      </w:r>
    </w:p>
    <w:p w14:paraId="2AF2CF4E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документы имеют подчистки и исправления текста, не заверенные в порядке, установленном законодательством Российской Федерации;</w:t>
      </w:r>
    </w:p>
    <w:p w14:paraId="4007AA98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3F225E66" w14:textId="77777777" w:rsidR="004B5251" w:rsidRDefault="00F565C8" w:rsidP="004B5251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документы нечитаемы, электронные копии документов не позволяют в полном объеме прочитать текст документа и (или) распознать реквизиты документа;</w:t>
      </w:r>
    </w:p>
    <w:p w14:paraId="4776CAF7" w14:textId="248C5243" w:rsidR="004B5251" w:rsidRPr="004B5251" w:rsidRDefault="004B5251" w:rsidP="004B5251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подано лицом, не имеющим полномочия представлять интересы Заявителя;</w:t>
      </w:r>
    </w:p>
    <w:p w14:paraId="03EEB953" w14:textId="77777777" w:rsidR="00F565C8" w:rsidRPr="00F565C8" w:rsidRDefault="00F565C8" w:rsidP="00F565C8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подача запроса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</w:t>
      </w:r>
    </w:p>
    <w:p w14:paraId="49D8B569" w14:textId="77777777" w:rsidR="004B5251" w:rsidRDefault="00F565C8" w:rsidP="004B5251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несоблюдение установленных статьей 11 Федерального закона от 06.04.2011 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63-ФЗ «Об электронной подписи» условий признания действительности, усиленной квалифицированной электронной подписи</w:t>
      </w:r>
      <w:r w:rsid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1FE02C" w14:textId="0EDADA8E" w:rsidR="004B5251" w:rsidRDefault="004B5251" w:rsidP="004B5251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запроса о предоставлении муниципальной услуги и документов,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для ее предоставления подается по истечении 4 месяцев со дня выполнения квалификационных требований к спортивным судьям по соответствующему виду спорта, утверждаемых Министерством спорта Российской Федерации (далее - Квалификационные требования);</w:t>
      </w:r>
    </w:p>
    <w:p w14:paraId="4C0FAC79" w14:textId="025F0641" w:rsidR="004B5251" w:rsidRPr="00F565C8" w:rsidRDefault="004B5251" w:rsidP="004B5251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за предоставлением муниципальной услуги ранее необходимого срока выполнения требований для присвоения квалификационной категории спортивного судьи, указанного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B525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валификационных требованиях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12436D" w14:textId="6047FA2D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524E8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об отказе в приеме документов, необходимых для предоставления муниципальной услуги, по форме, приведенной в приложении № </w:t>
      </w:r>
      <w:r w:rsidR="00F717C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Pr="00F565C8">
        <w:rPr>
          <w:rFonts w:ascii="Times New Roman" w:hAnsi="Times New Roman" w:cs="Times New Roman"/>
          <w:sz w:val="24"/>
          <w:szCs w:val="24"/>
        </w:rPr>
        <w:t>настоящему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Административному регламенту, направляется Заявителю в течение 3 рабочих дней со дня поступления документов в Уполномоченный орган.</w:t>
      </w:r>
    </w:p>
    <w:p w14:paraId="33B16120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подачи документов в электронном виде решение об отказе направляется в личный кабинет Заявителя на ЕПГУ в течение 3 рабочих дней со дня поступления документов в Уполномоченный орган.</w:t>
      </w:r>
    </w:p>
    <w:p w14:paraId="36E7C8C4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14:paraId="750DCD42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D8856D0" w14:textId="77777777" w:rsidR="00F565C8" w:rsidRPr="00F565C8" w:rsidRDefault="00F565C8" w:rsidP="00F565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Исчерпывающий перечень оснований для приостановления предоставления муниципальной услуги или отказа в предоставлении муниципальной услуги </w:t>
      </w:r>
    </w:p>
    <w:p w14:paraId="62772A86" w14:textId="77777777" w:rsidR="00F565C8" w:rsidRPr="00F565C8" w:rsidRDefault="00F565C8" w:rsidP="00F565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A74307" w14:textId="183CBF6E" w:rsidR="00F565C8" w:rsidRPr="00F565C8" w:rsidRDefault="00F565C8" w:rsidP="00F565C8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2.</w:t>
      </w:r>
      <w:r w:rsidR="00D524E8">
        <w:rPr>
          <w:rFonts w:ascii="Times New Roman" w:hAnsi="Times New Roman" w:cs="Times New Roman"/>
          <w:sz w:val="24"/>
          <w:szCs w:val="24"/>
        </w:rPr>
        <w:t>18</w:t>
      </w:r>
      <w:r w:rsidRPr="00F565C8">
        <w:rPr>
          <w:rFonts w:ascii="Times New Roman" w:hAnsi="Times New Roman" w:cs="Times New Roman"/>
          <w:sz w:val="24"/>
          <w:szCs w:val="24"/>
        </w:rPr>
        <w:t>. Оснований для приостановления предоставления муниципальной услуги не предусмотрено.</w:t>
      </w:r>
    </w:p>
    <w:p w14:paraId="22E5F6D3" w14:textId="34F24038" w:rsidR="00796D71" w:rsidRPr="00796D71" w:rsidRDefault="00F565C8" w:rsidP="00796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524E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96D71"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отказа в присвоении квалификационной категории спортивного судьи является:</w:t>
      </w:r>
    </w:p>
    <w:p w14:paraId="21533F3A" w14:textId="77777777" w:rsidR="00796D71" w:rsidRDefault="00796D71" w:rsidP="00796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невыполнение Квалификационных требований;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EAC3CF" w14:textId="1B3026F5" w:rsidR="00F565C8" w:rsidRPr="00F565C8" w:rsidRDefault="00796D71" w:rsidP="00796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(сведения),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противоречат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D71">
        <w:rPr>
          <w:rFonts w:ascii="Times New Roman" w:eastAsia="Times New Roman" w:hAnsi="Times New Roman" w:cs="Times New Roman"/>
          <w:sz w:val="24"/>
          <w:szCs w:val="24"/>
          <w:lang w:eastAsia="ru-RU"/>
        </w:rPr>
        <w:t>(сведениям), полученным в рамках межведомственного взаимодействия.</w:t>
      </w:r>
    </w:p>
    <w:p w14:paraId="0126583A" w14:textId="77777777" w:rsidR="00796D71" w:rsidRDefault="00796D71" w:rsidP="00F565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6BEA8" w14:textId="7D354F0B" w:rsidR="00F565C8" w:rsidRPr="00F565C8" w:rsidRDefault="00F565C8" w:rsidP="00F565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Размер платы, взимаемой с Заявителя при предоставлении</w:t>
      </w:r>
    </w:p>
    <w:p w14:paraId="66AD006E" w14:textId="77777777" w:rsidR="00F565C8" w:rsidRPr="00F565C8" w:rsidRDefault="00F565C8" w:rsidP="00F565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муниципальной услуги, и способы ее взимания</w:t>
      </w:r>
    </w:p>
    <w:p w14:paraId="15F66E28" w14:textId="77777777" w:rsidR="00F565C8" w:rsidRPr="00F565C8" w:rsidRDefault="00F565C8" w:rsidP="00F565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CA11E" w14:textId="44FABCAB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D524E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Предоставление муниципальной услуги осуществляется бесплатно.</w:t>
      </w:r>
    </w:p>
    <w:p w14:paraId="75EDB24B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3ADDE281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Максимальный срок ожидания в очереди при подаче заявителем </w:t>
      </w:r>
    </w:p>
    <w:p w14:paraId="6D47410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запроса о предоставлении муниципальной услуги и при получении </w:t>
      </w:r>
    </w:p>
    <w:p w14:paraId="6197C041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результата предоставления муниципальной услуги в случае обращения заявителя непосредственно в орган, предоставлявший муниципальную услугу</w:t>
      </w:r>
    </w:p>
    <w:p w14:paraId="15B7555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52526F" w14:textId="31A59C05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D524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Время ожидания в очереди при подаче документов, при получении консультации 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получении результата предоставления муниципальной услуги Заявителями не должно превышать </w:t>
      </w:r>
      <w:r w:rsidR="0014638C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</w:p>
    <w:p w14:paraId="32314604" w14:textId="77777777" w:rsidR="00F565C8" w:rsidRPr="00F565C8" w:rsidRDefault="00F565C8" w:rsidP="00F5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57CB31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Срок регистрации запроса Заявителя о предоставлении </w:t>
      </w:r>
    </w:p>
    <w:p w14:paraId="6E1AD211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муниципальной услуги</w:t>
      </w:r>
    </w:p>
    <w:p w14:paraId="15F9CA0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C7CE66" w14:textId="4711931E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2.2</w:t>
      </w:r>
      <w:r w:rsidR="00D524E8">
        <w:rPr>
          <w:rFonts w:ascii="Times New Roman" w:hAnsi="Times New Roman" w:cs="Times New Roman"/>
          <w:sz w:val="24"/>
          <w:szCs w:val="24"/>
        </w:rPr>
        <w:t>2</w:t>
      </w:r>
      <w:r w:rsidRPr="00F565C8">
        <w:rPr>
          <w:rFonts w:ascii="Times New Roman" w:hAnsi="Times New Roman" w:cs="Times New Roman"/>
          <w:sz w:val="24"/>
          <w:szCs w:val="24"/>
        </w:rPr>
        <w:t xml:space="preserve">. Срок регистрации полученных от Заявителя документов – в течение 3 рабочих дней со дня поступления представления с комплектом документов в Уполномоченный орган. </w:t>
      </w:r>
    </w:p>
    <w:p w14:paraId="4E45FBD1" w14:textId="7999C7A5" w:rsidR="00F565C8" w:rsidRPr="00F565C8" w:rsidRDefault="00F565C8" w:rsidP="00F565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D524E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565C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подачи документов в выходные, нерабочие или праздничные дни регистрация осуществляется в течение 3 рабочих дней, начиная с первого рабочего дня, следующего за выходными, праздничными или нерабочими днями.</w:t>
      </w:r>
    </w:p>
    <w:p w14:paraId="6DDA55D1" w14:textId="77777777" w:rsidR="00F565C8" w:rsidRPr="00F565C8" w:rsidRDefault="00F565C8" w:rsidP="00F5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B2B68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помещениям, в которых предоставляются </w:t>
      </w:r>
    </w:p>
    <w:p w14:paraId="695D37FA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муниципальные услуги</w:t>
      </w:r>
    </w:p>
    <w:p w14:paraId="3839741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289E3C" w14:textId="0A25641F" w:rsidR="00F565C8" w:rsidRPr="00F565C8" w:rsidRDefault="00F565C8" w:rsidP="00F565C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2.2</w:t>
      </w:r>
      <w:r w:rsidR="00D524E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244B1686" w14:textId="77777777" w:rsidR="00F565C8" w:rsidRPr="00F565C8" w:rsidRDefault="00F565C8" w:rsidP="00F565C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6FABEB64" w14:textId="77777777" w:rsidR="00F565C8" w:rsidRPr="00F565C8" w:rsidRDefault="00F565C8" w:rsidP="00F565C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14:paraId="31725DEE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0B8A3E05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5179EF07" w14:textId="77777777" w:rsidR="00F565C8" w:rsidRPr="00F565C8" w:rsidRDefault="00F565C8" w:rsidP="00F565C8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bookmark93"/>
      <w:bookmarkEnd w:id="9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наименование;</w:t>
      </w:r>
    </w:p>
    <w:p w14:paraId="4DD3B5A3" w14:textId="77777777" w:rsidR="00F565C8" w:rsidRPr="00F565C8" w:rsidRDefault="00F565C8" w:rsidP="00F565C8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bookmark94"/>
      <w:bookmarkEnd w:id="10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местонахождение и юридический адрес;</w:t>
      </w:r>
    </w:p>
    <w:p w14:paraId="4DEBFCBD" w14:textId="77777777" w:rsidR="00F565C8" w:rsidRPr="00F565C8" w:rsidRDefault="00F565C8" w:rsidP="00F565C8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bookmark95"/>
      <w:bookmarkEnd w:id="11"/>
      <w:r w:rsidRPr="00F565C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режим работы;</w:t>
      </w:r>
    </w:p>
    <w:p w14:paraId="714BC649" w14:textId="77777777" w:rsidR="00F565C8" w:rsidRPr="00F565C8" w:rsidRDefault="00F565C8" w:rsidP="00F565C8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96"/>
      <w:bookmarkEnd w:id="12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график приема;</w:t>
      </w:r>
    </w:p>
    <w:p w14:paraId="0302C061" w14:textId="77777777" w:rsidR="00F565C8" w:rsidRPr="00F565C8" w:rsidRDefault="00F565C8" w:rsidP="00F565C8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bookmark97"/>
      <w:bookmarkEnd w:id="13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номера телефонов для справок.</w:t>
      </w:r>
    </w:p>
    <w:p w14:paraId="1B9B0569" w14:textId="77777777" w:rsidR="00F565C8" w:rsidRPr="00F565C8" w:rsidRDefault="00F565C8" w:rsidP="00F565C8">
      <w:pPr>
        <w:shd w:val="clear" w:color="auto" w:fill="FFFFFF"/>
        <w:tabs>
          <w:tab w:val="left" w:pos="85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Помещения, в которых предоставляется муниципальная услуга, должны соответствовать </w:t>
      </w:r>
      <w:proofErr w:type="spellStart"/>
      <w:r w:rsidRPr="00F565C8">
        <w:rPr>
          <w:rFonts w:ascii="Times New Roman" w:hAnsi="Times New Roman" w:cs="Times New Roman"/>
          <w:color w:val="000000"/>
          <w:sz w:val="24"/>
          <w:szCs w:val="24"/>
        </w:rPr>
        <w:t>санитарно</w:t>
      </w:r>
      <w:proofErr w:type="spellEnd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- эпидемиологическим правилам и нормативам.</w:t>
      </w:r>
    </w:p>
    <w:p w14:paraId="252B3B28" w14:textId="77777777" w:rsidR="00F565C8" w:rsidRPr="00F565C8" w:rsidRDefault="00F565C8" w:rsidP="00F565C8">
      <w:pPr>
        <w:shd w:val="clear" w:color="auto" w:fill="FFFFFF"/>
        <w:tabs>
          <w:tab w:val="left" w:pos="85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Помещения, в которых предоставляется муниципальная услуга, оснащаются:</w:t>
      </w:r>
    </w:p>
    <w:p w14:paraId="068925E2" w14:textId="77777777" w:rsidR="00F565C8" w:rsidRPr="00F565C8" w:rsidRDefault="00F565C8" w:rsidP="00F565C8">
      <w:pPr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bookmark98"/>
      <w:bookmarkEnd w:id="14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противопожарной системой и средствами пожаротушения;</w:t>
      </w:r>
    </w:p>
    <w:p w14:paraId="567EF2FE" w14:textId="77777777" w:rsidR="00F565C8" w:rsidRPr="00F565C8" w:rsidRDefault="00F565C8" w:rsidP="00F565C8">
      <w:pPr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bookmark99"/>
      <w:bookmarkEnd w:id="15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системой оповещения о возникновении чрезвычайной ситуации;</w:t>
      </w:r>
    </w:p>
    <w:p w14:paraId="5F3CD456" w14:textId="77777777" w:rsidR="00F565C8" w:rsidRPr="00F565C8" w:rsidRDefault="00F565C8" w:rsidP="00F565C8">
      <w:pPr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bookmark100"/>
      <w:bookmarkEnd w:id="16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средствами оказания первой медицинской помощи;</w:t>
      </w:r>
    </w:p>
    <w:p w14:paraId="3BAACDD2" w14:textId="77777777" w:rsidR="00F565C8" w:rsidRPr="00F565C8" w:rsidRDefault="00F565C8" w:rsidP="00F565C8">
      <w:pPr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bookmark101"/>
      <w:bookmarkEnd w:id="17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туалетными комнатами для посетителей.</w:t>
      </w:r>
    </w:p>
    <w:p w14:paraId="22A6BE51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стендами, на которых размещается перечень документов, необходимых для предоставления муниципальной услуги.</w:t>
      </w:r>
    </w:p>
    <w:p w14:paraId="71DFF8C6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 </w:t>
      </w:r>
      <w:r w:rsidRPr="00F565C8">
        <w:rPr>
          <w:rFonts w:ascii="Times New Roman" w:hAnsi="Times New Roman" w:cs="Times New Roman"/>
          <w:sz w:val="24"/>
          <w:szCs w:val="24"/>
        </w:rPr>
        <w:t>На информационных стендах также размещается форма заявления с образцом ее заполнения и перечень документов, необходимых для предоставления муниципальной услуги.</w:t>
      </w:r>
    </w:p>
    <w:p w14:paraId="3857AB7B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165A68B9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25704F49" w14:textId="77777777" w:rsidR="00F565C8" w:rsidRPr="00F565C8" w:rsidRDefault="00F565C8" w:rsidP="00F565C8">
      <w:pPr>
        <w:numPr>
          <w:ilvl w:val="0"/>
          <w:numId w:val="2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bookmark102"/>
      <w:bookmarkEnd w:id="18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номера кабинета и наименования отдела;</w:t>
      </w:r>
    </w:p>
    <w:p w14:paraId="609E6155" w14:textId="77777777" w:rsidR="00F565C8" w:rsidRPr="00F565C8" w:rsidRDefault="00F565C8" w:rsidP="00F565C8">
      <w:pPr>
        <w:numPr>
          <w:ilvl w:val="0"/>
          <w:numId w:val="26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bookmark103"/>
      <w:bookmarkEnd w:id="19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фамилии, имени и отчества (последнее - при наличии), должности ответственного лица за прием документов;</w:t>
      </w:r>
    </w:p>
    <w:p w14:paraId="3708F476" w14:textId="77777777" w:rsidR="00F565C8" w:rsidRPr="00F565C8" w:rsidRDefault="00F565C8" w:rsidP="00F565C8">
      <w:pPr>
        <w:numPr>
          <w:ilvl w:val="0"/>
          <w:numId w:val="26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bookmark104"/>
      <w:bookmarkEnd w:id="20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графика приема заявителей.</w:t>
      </w:r>
    </w:p>
    <w:p w14:paraId="6D9732FF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C8C6290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10AE06F5" w14:textId="77777777" w:rsidR="00F565C8" w:rsidRPr="00F565C8" w:rsidRDefault="00F565C8" w:rsidP="00F565C8">
      <w:pPr>
        <w:shd w:val="clear" w:color="auto" w:fill="FFFFFF"/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При предоставлении муниципальной услуги инвалидам обеспечиваются:</w:t>
      </w:r>
    </w:p>
    <w:p w14:paraId="7F4D93E8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bookmark105"/>
      <w:bookmarkEnd w:id="21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возможность беспрепятственного доступа к объекту (зданию, помещению), в котором предоставляется муниципальная услуга;</w:t>
      </w:r>
    </w:p>
    <w:p w14:paraId="5E30203E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bookmark106"/>
      <w:bookmarkEnd w:id="22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7751D931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bookmark107"/>
      <w:bookmarkEnd w:id="23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сопровождение инвалидов, имеющих стойкие расстройства функции зрения и самостоятельного передвижения;</w:t>
      </w:r>
    </w:p>
    <w:p w14:paraId="1A061182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bookmark108"/>
      <w:bookmarkEnd w:id="24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5DA607F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bookmark109"/>
      <w:bookmarkEnd w:id="25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55B4D1C9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bookmark110"/>
      <w:bookmarkEnd w:id="26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допуск сурдопереводчика и </w:t>
      </w:r>
      <w:proofErr w:type="spellStart"/>
      <w:r w:rsidRPr="00F565C8">
        <w:rPr>
          <w:rFonts w:ascii="Times New Roman" w:hAnsi="Times New Roman" w:cs="Times New Roman"/>
          <w:color w:val="000000"/>
          <w:sz w:val="24"/>
          <w:szCs w:val="24"/>
        </w:rPr>
        <w:t>тифлосурдопереводчика</w:t>
      </w:r>
      <w:proofErr w:type="spellEnd"/>
      <w:r w:rsidRPr="00F565C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4E0EA5B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bookmark111"/>
      <w:bookmarkEnd w:id="27"/>
      <w:r w:rsidRPr="00F565C8">
        <w:rPr>
          <w:rFonts w:ascii="Times New Roman" w:hAnsi="Times New Roman" w:cs="Times New Roman"/>
          <w:color w:val="000000"/>
          <w:sz w:val="24"/>
          <w:szCs w:val="24"/>
        </w:rPr>
        <w:t xml:space="preserve"> 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138B72D6" w14:textId="77777777" w:rsidR="00F565C8" w:rsidRPr="00F565C8" w:rsidRDefault="00F565C8" w:rsidP="00F565C8">
      <w:pPr>
        <w:numPr>
          <w:ilvl w:val="0"/>
          <w:numId w:val="28"/>
        </w:numPr>
        <w:shd w:val="clear" w:color="auto" w:fill="FFFFFF"/>
        <w:tabs>
          <w:tab w:val="left" w:pos="709"/>
          <w:tab w:val="left" w:pos="851"/>
          <w:tab w:val="left" w:pos="904"/>
        </w:tabs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bookmark112"/>
      <w:bookmarkEnd w:id="28"/>
      <w:r w:rsidRPr="00F565C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оказание инвалидам помощи в преодолении барьеров, мешающих получению ими муниципальной услуги наравне с другими лицами.</w:t>
      </w:r>
    </w:p>
    <w:p w14:paraId="67C1440C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Показатели доступности и качества муниципальной услуги</w:t>
      </w:r>
    </w:p>
    <w:p w14:paraId="7C5C650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DF572" w14:textId="3111D7F4" w:rsidR="00F565C8" w:rsidRPr="00F565C8" w:rsidRDefault="00F565C8" w:rsidP="00F565C8">
      <w:pPr>
        <w:tabs>
          <w:tab w:val="left" w:pos="0"/>
          <w:tab w:val="left" w:pos="142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2.</w:t>
      </w:r>
      <w:r w:rsidR="00D524E8">
        <w:rPr>
          <w:rFonts w:ascii="Times New Roman" w:hAnsi="Times New Roman" w:cs="Times New Roman"/>
          <w:sz w:val="24"/>
          <w:szCs w:val="24"/>
        </w:rPr>
        <w:t>25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Показатели доступности и качества предоставления муниципальной услуги и их значения приведены в приложении № </w:t>
      </w:r>
      <w:r w:rsidR="003347E7">
        <w:rPr>
          <w:rFonts w:ascii="Times New Roman" w:hAnsi="Times New Roman" w:cs="Times New Roman"/>
          <w:sz w:val="24"/>
          <w:szCs w:val="24"/>
        </w:rPr>
        <w:t>6</w:t>
      </w:r>
      <w:r w:rsidRPr="00F565C8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14:paraId="69DE0023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B823F2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 Иные требования к предоставлению муниципальной услуги</w:t>
      </w:r>
    </w:p>
    <w:p w14:paraId="2747BD9A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 и особенности предоставления муниципальной услуги в электронной форме</w:t>
      </w:r>
    </w:p>
    <w:p w14:paraId="064189C0" w14:textId="77777777" w:rsidR="00F565C8" w:rsidRPr="00F565C8" w:rsidRDefault="00F565C8" w:rsidP="00F565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4E4532" w14:textId="09685CC0" w:rsidR="00F565C8" w:rsidRPr="00F565C8" w:rsidRDefault="00F565C8" w:rsidP="00F565C8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2.</w:t>
      </w:r>
      <w:r w:rsidR="00D524E8">
        <w:rPr>
          <w:rFonts w:ascii="Times New Roman" w:hAnsi="Times New Roman" w:cs="Times New Roman"/>
          <w:sz w:val="24"/>
          <w:szCs w:val="24"/>
        </w:rPr>
        <w:t>26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</w:t>
      </w:r>
      <w:r w:rsidRPr="00F565C8">
        <w:rPr>
          <w:rFonts w:ascii="Times New Roman" w:hAnsi="Times New Roman" w:cs="Times New Roman"/>
          <w:sz w:val="24"/>
          <w:szCs w:val="24"/>
        </w:rPr>
        <w:br/>
        <w:t>без необходимости дополнительной подачи заявления в какой-либо другой форме.</w:t>
      </w:r>
    </w:p>
    <w:p w14:paraId="24C15CB8" w14:textId="0A5E3949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2.</w:t>
      </w:r>
      <w:r w:rsidR="00D524E8">
        <w:rPr>
          <w:rFonts w:ascii="Times New Roman" w:hAnsi="Times New Roman" w:cs="Times New Roman"/>
          <w:sz w:val="24"/>
          <w:szCs w:val="24"/>
        </w:rPr>
        <w:t>27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Заявителям обеспечивается возможность представления заявления и прилагаемых документов в форме электронных документов посредством ЕПГУ или систем, автоматизирующих исполнение государственных функций или предоставление государственных </w:t>
      </w:r>
      <w:r w:rsidR="00937621">
        <w:rPr>
          <w:rFonts w:ascii="Times New Roman" w:hAnsi="Times New Roman" w:cs="Times New Roman"/>
          <w:sz w:val="24"/>
          <w:szCs w:val="24"/>
        </w:rPr>
        <w:t xml:space="preserve">и муниципальных </w:t>
      </w:r>
      <w:r w:rsidRPr="00F565C8">
        <w:rPr>
          <w:rFonts w:ascii="Times New Roman" w:hAnsi="Times New Roman" w:cs="Times New Roman"/>
          <w:sz w:val="24"/>
          <w:szCs w:val="24"/>
        </w:rPr>
        <w:t xml:space="preserve">услуг. </w:t>
      </w:r>
    </w:p>
    <w:p w14:paraId="290EB23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В случае подачи заявлений посредством ЕПГУ Заявитель или его представитель авторизуется на ЕПГУ посредством подтвержденной учетной записи в   Единой системе идентификации и аутентификации (далее – ЕСИА) заполняет заявление о предоставлении муниципальной услуги с использованием интерактивной формы в электронном виде. </w:t>
      </w:r>
    </w:p>
    <w:p w14:paraId="33D8E597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Заполненное заявление о предоставлении муниципальной услуги направляется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электронной подписью Заявителя, представителя, уполномоченного на подписание заявления. </w:t>
      </w:r>
    </w:p>
    <w:p w14:paraId="22ECAF5E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Результаты предоставления муниципальной услуги, указанные в пункте 2.8 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настоящего</w:t>
      </w:r>
      <w:r w:rsidRPr="00F565C8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Заявителю или его представителю в личный кабинет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органа. </w:t>
      </w:r>
    </w:p>
    <w:p w14:paraId="6D1076F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ЕПГУ результат предоставления муниципальной услуги также может быть выдан Заявителю на бумажном носителе </w:t>
      </w:r>
      <w:r w:rsidRPr="00F565C8">
        <w:rPr>
          <w:rFonts w:ascii="Times New Roman" w:hAnsi="Times New Roman" w:cs="Times New Roman"/>
          <w:sz w:val="24"/>
          <w:szCs w:val="24"/>
        </w:rPr>
        <w:br/>
        <w:t xml:space="preserve">в порядке, предусмотренном 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настоящим</w:t>
      </w:r>
      <w:r w:rsidRPr="00F565C8">
        <w:rPr>
          <w:rFonts w:ascii="Times New Roman" w:hAnsi="Times New Roman" w:cs="Times New Roman"/>
          <w:sz w:val="24"/>
          <w:szCs w:val="24"/>
        </w:rPr>
        <w:t xml:space="preserve"> Административным регламентом.</w:t>
      </w:r>
    </w:p>
    <w:p w14:paraId="2BB20A47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В случае подачи заявлений посредством ЕПГУ вместе с результатом предоставления муниципальной услуги Заявителю в личный кабинет на ЕПГУ направляется уведомление о возможности получения результата предоставления муниципальной услуги на бумажном носителе в Уполномоченном органе с указанием адреса.</w:t>
      </w:r>
    </w:p>
    <w:p w14:paraId="68410029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 осуществляется в электронной форме в автоматическом режиме. Автоматическое направление межведомственных запросов должно осуществляться в течение 1 минуты с момента возникновения обстоятельств, предполагающих информационное взаимодействие, обработка ответов на межведомственные запросы должна производиться в течение 1 часа с момента поступления такого запроса.</w:t>
      </w:r>
    </w:p>
    <w:p w14:paraId="1DA942FE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7BD49B" w14:textId="77777777" w:rsidR="00F565C8" w:rsidRPr="00F565C8" w:rsidRDefault="00F565C8" w:rsidP="00F565C8">
      <w:pPr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СОСТАВ, ПОСЛЕДОВАТЕЛЬНОСТЬ И СРОКИ ВЫПОЛНЕНИЯ АДМИНИСТРАТИВНЫХ ПРОЦЕДУР</w:t>
      </w:r>
    </w:p>
    <w:p w14:paraId="0697F8FB" w14:textId="77777777" w:rsidR="00F565C8" w:rsidRPr="00F565C8" w:rsidRDefault="00F565C8" w:rsidP="00F565C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377148" w14:textId="77777777" w:rsidR="00F565C8" w:rsidRPr="00F565C8" w:rsidRDefault="00F565C8" w:rsidP="00F565C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Перечень административных процедур</w:t>
      </w:r>
    </w:p>
    <w:p w14:paraId="5D0189B0" w14:textId="77777777" w:rsidR="00F565C8" w:rsidRPr="00F565C8" w:rsidRDefault="00F565C8" w:rsidP="00F565C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0C1E28" w14:textId="77777777" w:rsidR="00F565C8" w:rsidRPr="00F565C8" w:rsidRDefault="00F565C8" w:rsidP="00F565C8">
      <w:pPr>
        <w:tabs>
          <w:tab w:val="left" w:pos="142"/>
          <w:tab w:val="left" w:pos="284"/>
          <w:tab w:val="left" w:pos="567"/>
          <w:tab w:val="left" w:pos="709"/>
          <w:tab w:val="left" w:pos="184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14:paraId="2EED9BD4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профилирование заявителя;</w:t>
      </w:r>
    </w:p>
    <w:p w14:paraId="6C7FEFCD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– </w:t>
      </w:r>
      <w:r w:rsidRPr="00F565C8">
        <w:rPr>
          <w:rFonts w:ascii="Times New Roman" w:hAnsi="Times New Roman" w:cs="Times New Roman"/>
          <w:sz w:val="24"/>
          <w:szCs w:val="24"/>
        </w:rPr>
        <w:t>прием запроса и документов и (или) информации, необходимых для предоставления муниципальной услуги;</w:t>
      </w:r>
    </w:p>
    <w:p w14:paraId="031F78DF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межведомственное информационное взаимодействие;</w:t>
      </w:r>
    </w:p>
    <w:p w14:paraId="696CBDFA" w14:textId="7E43BC4A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– рассмотрение документов для </w:t>
      </w:r>
      <w:r w:rsidR="00F26E03" w:rsidRPr="00F26E03">
        <w:rPr>
          <w:rFonts w:ascii="Times New Roman" w:hAnsi="Times New Roman" w:cs="Times New Roman"/>
          <w:sz w:val="24"/>
          <w:szCs w:val="24"/>
        </w:rPr>
        <w:t>присвоения квалификационной категории спортивного судьи</w:t>
      </w:r>
      <w:r w:rsidRPr="00F565C8">
        <w:rPr>
          <w:rFonts w:ascii="Times New Roman" w:hAnsi="Times New Roman" w:cs="Times New Roman"/>
          <w:sz w:val="24"/>
          <w:szCs w:val="24"/>
        </w:rPr>
        <w:t>;</w:t>
      </w:r>
    </w:p>
    <w:p w14:paraId="0BC11E28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– принятие решения о предоставлении (об отказе в предоставлении) муниципальной услуги;</w:t>
      </w:r>
    </w:p>
    <w:p w14:paraId="0AAE9217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– предоставление результата муниципальной услуги;</w:t>
      </w:r>
    </w:p>
    <w:p w14:paraId="6627409D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– исправление ошибок и опечаток (при их возникновении).</w:t>
      </w:r>
    </w:p>
    <w:p w14:paraId="0AE6B316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1039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Перечень вариантов предоставления муниципальной услуги</w:t>
      </w:r>
    </w:p>
    <w:p w14:paraId="3DA4C02E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15BFD" w14:textId="72A68622" w:rsidR="007D0046" w:rsidRPr="007D0046" w:rsidRDefault="00F565C8" w:rsidP="007D00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3.2. </w:t>
      </w:r>
      <w:r w:rsidR="007D0046" w:rsidRPr="007D0046">
        <w:rPr>
          <w:rFonts w:ascii="Times New Roman" w:hAnsi="Times New Roman" w:cs="Times New Roman"/>
          <w:sz w:val="24"/>
          <w:szCs w:val="24"/>
        </w:rPr>
        <w:t>При обращении Заявителя о предоставлении муниципальной услуги по присвоению квалификационной категории спортивному судье услуга предоставляется в соответствии со следующими вариантами:</w:t>
      </w:r>
    </w:p>
    <w:p w14:paraId="4412C7A9" w14:textId="77777777" w:rsidR="007D0046" w:rsidRPr="007D0046" w:rsidRDefault="007D0046" w:rsidP="007D00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046">
        <w:rPr>
          <w:rFonts w:ascii="Times New Roman" w:hAnsi="Times New Roman" w:cs="Times New Roman"/>
          <w:sz w:val="24"/>
          <w:szCs w:val="24"/>
        </w:rPr>
        <w:t>Вариант 1: юридическое лицо, от имени которого обратилось лицо, имеющее право действовать от имени юридического лица без доверенности;</w:t>
      </w:r>
    </w:p>
    <w:p w14:paraId="1F827490" w14:textId="77777777" w:rsidR="007D0046" w:rsidRPr="007D0046" w:rsidRDefault="007D0046" w:rsidP="007D00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046">
        <w:rPr>
          <w:rFonts w:ascii="Times New Roman" w:hAnsi="Times New Roman" w:cs="Times New Roman"/>
          <w:sz w:val="24"/>
          <w:szCs w:val="24"/>
        </w:rPr>
        <w:t>Вариант 2: юридическое лицо, от имени которого обратился представитель по доверенности.</w:t>
      </w:r>
    </w:p>
    <w:p w14:paraId="0EBE7519" w14:textId="47A34530" w:rsidR="007D0046" w:rsidRDefault="007D0046" w:rsidP="007D00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04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D00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0046">
        <w:rPr>
          <w:rFonts w:ascii="Times New Roman" w:hAnsi="Times New Roman" w:cs="Times New Roman"/>
          <w:sz w:val="24"/>
          <w:szCs w:val="24"/>
        </w:rPr>
        <w:t>Возможность оставления заявления Заявителя о предоставлении муниципальной услуги без рассмотрения не предусмотрена.</w:t>
      </w:r>
    </w:p>
    <w:p w14:paraId="1579B295" w14:textId="30D2CE11" w:rsidR="00F565C8" w:rsidRPr="00F565C8" w:rsidRDefault="00F565C8" w:rsidP="007D00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7D0046">
        <w:rPr>
          <w:rFonts w:ascii="Times New Roman" w:hAnsi="Times New Roman" w:cs="Times New Roman"/>
          <w:sz w:val="24"/>
          <w:szCs w:val="24"/>
        </w:rPr>
        <w:t>4</w:t>
      </w:r>
      <w:r w:rsidRPr="00F565C8">
        <w:rPr>
          <w:rFonts w:ascii="Times New Roman" w:hAnsi="Times New Roman" w:cs="Times New Roman"/>
          <w:sz w:val="24"/>
          <w:szCs w:val="24"/>
        </w:rPr>
        <w:t>.</w:t>
      </w:r>
      <w:r w:rsidR="007D0046">
        <w:rPr>
          <w:rFonts w:ascii="Times New Roman" w:hAnsi="Times New Roman" w:cs="Times New Roman"/>
          <w:sz w:val="24"/>
          <w:szCs w:val="24"/>
        </w:rPr>
        <w:t xml:space="preserve"> </w:t>
      </w:r>
      <w:r w:rsidRPr="00F565C8">
        <w:rPr>
          <w:rFonts w:ascii="Times New Roman" w:hAnsi="Times New Roman" w:cs="Times New Roman"/>
          <w:sz w:val="24"/>
          <w:szCs w:val="24"/>
        </w:rPr>
        <w:t xml:space="preserve">В случае выявления опечаток, либо ошибок в документах, выданных при предоставлении муниципальной услуги, Заявитель может обратиться в Уполномоченный орган для исправления ошибок и опечаток в выданных документах и созданных реестровых записях. </w:t>
      </w:r>
    </w:p>
    <w:p w14:paraId="78C4A84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79E90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Профилирование Заявителя</w:t>
      </w:r>
    </w:p>
    <w:p w14:paraId="7EED2447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95B239" w14:textId="0529E66A" w:rsidR="00F565C8" w:rsidRPr="00F565C8" w:rsidRDefault="00F565C8" w:rsidP="00F565C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5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Вариант определяется путем анкетирования заявителя, в процессе которого устанавливается результат </w:t>
      </w:r>
      <w:r w:rsidRPr="00F565C8">
        <w:rPr>
          <w:rFonts w:ascii="Times New Roman" w:hAnsi="Times New Roman" w:cs="Times New Roman"/>
          <w:bCs/>
          <w:sz w:val="24"/>
          <w:szCs w:val="24"/>
        </w:rPr>
        <w:t>муниципальной услуги,</w:t>
      </w:r>
      <w:r w:rsidRPr="00F565C8">
        <w:rPr>
          <w:rFonts w:ascii="Times New Roman" w:hAnsi="Times New Roman" w:cs="Times New Roman"/>
          <w:sz w:val="24"/>
          <w:szCs w:val="24"/>
        </w:rPr>
        <w:t xml:space="preserve"> за предоставлением которого он обратился, а также признаки Заявителя. Вопросы, направленные на определение признаков заявителя, приведены в таблице 1 приложения № </w:t>
      </w:r>
      <w:r w:rsidR="008C3D6C">
        <w:rPr>
          <w:rFonts w:ascii="Times New Roman" w:hAnsi="Times New Roman" w:cs="Times New Roman"/>
          <w:sz w:val="24"/>
          <w:szCs w:val="24"/>
        </w:rPr>
        <w:t>1</w:t>
      </w:r>
      <w:r w:rsidRPr="00F565C8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14:paraId="0BE32D6C" w14:textId="4CB0873C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6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По результатам получения ответов от заявителя на вопросы анкетирования определяется полный перечень комбинаций значений признаков в соответствии с 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настоящим</w:t>
      </w:r>
      <w:r w:rsidRPr="00F565C8">
        <w:rPr>
          <w:rFonts w:ascii="Times New Roman" w:hAnsi="Times New Roman" w:cs="Times New Roman"/>
          <w:sz w:val="24"/>
          <w:szCs w:val="24"/>
        </w:rPr>
        <w:t xml:space="preserve"> Административным регламентом, каждая из которых соответствует одному варианту. </w:t>
      </w:r>
    </w:p>
    <w:p w14:paraId="25522D40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9EBFB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Вариант № 1</w:t>
      </w:r>
    </w:p>
    <w:p w14:paraId="512EF7E0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81F06" w14:textId="7182ED0F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7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Максимальный срок предоставления муниципальной услуги составляет 19 рабочих дней со дня регистрации заявления. </w:t>
      </w:r>
    </w:p>
    <w:p w14:paraId="10FAEA12" w14:textId="4D59213A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8</w:t>
      </w:r>
      <w:r w:rsidRPr="00F565C8">
        <w:rPr>
          <w:rFonts w:ascii="Times New Roman" w:hAnsi="Times New Roman" w:cs="Times New Roman"/>
          <w:sz w:val="24"/>
          <w:szCs w:val="24"/>
        </w:rPr>
        <w:t>. В результате предоставления муниципальной услуги Заявителю предоставляются:</w:t>
      </w:r>
    </w:p>
    <w:p w14:paraId="3E2EBF6E" w14:textId="77777777" w:rsidR="00370461" w:rsidRPr="00370461" w:rsidRDefault="00370461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461">
        <w:rPr>
          <w:rFonts w:ascii="Times New Roman" w:hAnsi="Times New Roman" w:cs="Times New Roman"/>
          <w:sz w:val="24"/>
          <w:szCs w:val="24"/>
        </w:rPr>
        <w:t>а) решение о присвоении квалификационной категории спортивного судьи;</w:t>
      </w:r>
    </w:p>
    <w:p w14:paraId="65CF1670" w14:textId="77777777" w:rsidR="00370461" w:rsidRDefault="00370461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461">
        <w:rPr>
          <w:rFonts w:ascii="Times New Roman" w:hAnsi="Times New Roman" w:cs="Times New Roman"/>
          <w:sz w:val="24"/>
          <w:szCs w:val="24"/>
        </w:rPr>
        <w:t>б) решение об отказе в предоставлении услуги «Присвоение квалификационной категории спортивных судей».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DF9063" w14:textId="4C9D1E64" w:rsidR="00370461" w:rsidRDefault="00871605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70461" w:rsidRPr="00370461">
        <w:rPr>
          <w:rFonts w:ascii="Times New Roman" w:hAnsi="Times New Roman" w:cs="Times New Roman"/>
          <w:sz w:val="24"/>
          <w:szCs w:val="24"/>
        </w:rPr>
        <w:t xml:space="preserve">Административные процедуры, осуществляемые при предоставлении </w:t>
      </w:r>
      <w:r w:rsidR="00BC5965">
        <w:rPr>
          <w:rFonts w:ascii="Times New Roman" w:hAnsi="Times New Roman" w:cs="Times New Roman"/>
          <w:sz w:val="24"/>
          <w:szCs w:val="24"/>
        </w:rPr>
        <w:t>у</w:t>
      </w:r>
      <w:r w:rsidR="00370461" w:rsidRPr="00370461">
        <w:rPr>
          <w:rFonts w:ascii="Times New Roman" w:hAnsi="Times New Roman" w:cs="Times New Roman"/>
          <w:sz w:val="24"/>
          <w:szCs w:val="24"/>
        </w:rPr>
        <w:t>слуги в соответствии с настоящим вариантом:</w:t>
      </w:r>
    </w:p>
    <w:p w14:paraId="1E3E73D1" w14:textId="77777777" w:rsidR="00776C4E" w:rsidRDefault="000C6873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370461" w:rsidRPr="00370461">
        <w:rPr>
          <w:rFonts w:ascii="Times New Roman" w:hAnsi="Times New Roman" w:cs="Times New Roman"/>
          <w:sz w:val="24"/>
          <w:szCs w:val="24"/>
        </w:rPr>
        <w:t xml:space="preserve">прием документов для присвоения квалификационной категории спортивного судьи; </w:t>
      </w:r>
    </w:p>
    <w:p w14:paraId="221369F3" w14:textId="2E9E455A" w:rsidR="00370461" w:rsidRPr="00370461" w:rsidRDefault="00776C4E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370461" w:rsidRPr="00370461">
        <w:rPr>
          <w:rFonts w:ascii="Times New Roman" w:hAnsi="Times New Roman" w:cs="Times New Roman"/>
          <w:sz w:val="24"/>
          <w:szCs w:val="24"/>
        </w:rPr>
        <w:t xml:space="preserve"> межведомственное информационное взаимодействие;</w:t>
      </w:r>
    </w:p>
    <w:p w14:paraId="5DD44D51" w14:textId="295818A1" w:rsidR="00370461" w:rsidRPr="00370461" w:rsidRDefault="000C6873" w:rsidP="00370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370461" w:rsidRPr="00370461">
        <w:rPr>
          <w:rFonts w:ascii="Times New Roman" w:hAnsi="Times New Roman" w:cs="Times New Roman"/>
          <w:sz w:val="24"/>
          <w:szCs w:val="24"/>
        </w:rPr>
        <w:t>рассмотрение документов для присвоения квалификационной категории спортивного судьи;</w:t>
      </w:r>
    </w:p>
    <w:p w14:paraId="63386F69" w14:textId="77777777" w:rsidR="000C6873" w:rsidRDefault="000C6873" w:rsidP="000C68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370461" w:rsidRPr="00370461">
        <w:rPr>
          <w:rFonts w:ascii="Times New Roman" w:hAnsi="Times New Roman" w:cs="Times New Roman"/>
          <w:sz w:val="24"/>
          <w:szCs w:val="24"/>
        </w:rPr>
        <w:t>принятие решения о присвоении квалификационной категории спортивного судьи или об отказе в присвоении квалификационной категории спортивного судьи;</w:t>
      </w:r>
    </w:p>
    <w:p w14:paraId="068CC5FF" w14:textId="14FD7CD5" w:rsidR="00370461" w:rsidRPr="00370461" w:rsidRDefault="000C6873" w:rsidP="000C68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370461" w:rsidRPr="00370461">
        <w:rPr>
          <w:rFonts w:ascii="Times New Roman" w:hAnsi="Times New Roman" w:cs="Times New Roman"/>
          <w:sz w:val="24"/>
          <w:szCs w:val="24"/>
        </w:rPr>
        <w:t xml:space="preserve"> направление принятого решения Заявителю.</w:t>
      </w:r>
    </w:p>
    <w:p w14:paraId="77A27FD7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F4B6D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5C8">
        <w:rPr>
          <w:rFonts w:ascii="Times New Roman" w:hAnsi="Times New Roman" w:cs="Times New Roman"/>
          <w:b/>
          <w:sz w:val="24"/>
          <w:szCs w:val="24"/>
        </w:rPr>
        <w:t>Прием запроса (заявления) и документов и (или) информации,</w:t>
      </w:r>
    </w:p>
    <w:p w14:paraId="55CD52DD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5C8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14:paraId="40F0BFF4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00BB0B" w14:textId="50053AB1" w:rsidR="00F565C8" w:rsidRPr="004969FF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Pr="004969FF">
        <w:rPr>
          <w:rFonts w:ascii="Times New Roman" w:hAnsi="Times New Roman" w:cs="Times New Roman"/>
          <w:sz w:val="24"/>
          <w:szCs w:val="24"/>
        </w:rPr>
        <w:t>1</w:t>
      </w:r>
      <w:r w:rsidR="00D524E8" w:rsidRPr="004969FF">
        <w:rPr>
          <w:rFonts w:ascii="Times New Roman" w:hAnsi="Times New Roman" w:cs="Times New Roman"/>
          <w:sz w:val="24"/>
          <w:szCs w:val="24"/>
        </w:rPr>
        <w:t>0</w:t>
      </w:r>
      <w:r w:rsidRPr="004969FF">
        <w:rPr>
          <w:rFonts w:ascii="Times New Roman" w:hAnsi="Times New Roman" w:cs="Times New Roman"/>
          <w:sz w:val="24"/>
          <w:szCs w:val="24"/>
        </w:rPr>
        <w:t xml:space="preserve">. Представление Заявителем документов и заявления о предоставлении муниципальной услуги в соответствии с формой, предусмотренной в приложении № </w:t>
      </w:r>
      <w:r w:rsidR="000A31EF">
        <w:rPr>
          <w:rFonts w:ascii="Times New Roman" w:hAnsi="Times New Roman" w:cs="Times New Roman"/>
          <w:sz w:val="24"/>
          <w:szCs w:val="24"/>
        </w:rPr>
        <w:t>3</w:t>
      </w:r>
      <w:r w:rsidRPr="004969FF">
        <w:rPr>
          <w:rFonts w:ascii="Times New Roman" w:hAnsi="Times New Roman" w:cs="Times New Roman"/>
          <w:sz w:val="24"/>
          <w:szCs w:val="24"/>
        </w:rPr>
        <w:t xml:space="preserve"> к </w:t>
      </w:r>
      <w:r w:rsidRPr="004969FF">
        <w:rPr>
          <w:rFonts w:ascii="Times New Roman" w:hAnsi="Times New Roman" w:cs="Times New Roman"/>
          <w:color w:val="000000"/>
          <w:sz w:val="24"/>
          <w:szCs w:val="24"/>
        </w:rPr>
        <w:t>настоящему</w:t>
      </w:r>
      <w:r w:rsidRPr="004969FF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регламенту, осуществляется в Уполномоченном органе, посредством ЕПГУ, через операторов почтовой связи.</w:t>
      </w:r>
    </w:p>
    <w:p w14:paraId="60B05781" w14:textId="071D4C90" w:rsidR="00E97358" w:rsidRPr="004969FF" w:rsidRDefault="004969FF" w:rsidP="004969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9FF">
        <w:rPr>
          <w:rFonts w:ascii="Times New Roman" w:hAnsi="Times New Roman" w:cs="Times New Roman"/>
          <w:bCs/>
          <w:sz w:val="24"/>
          <w:szCs w:val="24"/>
        </w:rPr>
        <w:t>При подаче заявления в электронной форме сведения</w:t>
      </w:r>
      <w:r w:rsidRPr="00472057">
        <w:rPr>
          <w:rFonts w:ascii="Times New Roman" w:hAnsi="Times New Roman" w:cs="Times New Roman"/>
          <w:bCs/>
          <w:sz w:val="24"/>
          <w:szCs w:val="24"/>
        </w:rPr>
        <w:t xml:space="preserve"> из документа, удостоверяющего личность Заявителя или его представителя,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14:paraId="0A14992C" w14:textId="472F68BF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1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Исчерпывающий перечень документов, необходимых в соответствии </w:t>
      </w:r>
      <w:r w:rsidRPr="00F565C8">
        <w:rPr>
          <w:rFonts w:ascii="Times New Roman" w:hAnsi="Times New Roman" w:cs="Times New Roman"/>
          <w:sz w:val="24"/>
          <w:szCs w:val="24"/>
        </w:rPr>
        <w:br/>
        <w:t xml:space="preserve">с законодательными или иными нормативными правовыми актами для </w:t>
      </w:r>
      <w:r w:rsidR="00F26E03" w:rsidRPr="00F26E03">
        <w:rPr>
          <w:rFonts w:ascii="Times New Roman" w:hAnsi="Times New Roman" w:cs="Times New Roman"/>
          <w:sz w:val="24"/>
          <w:szCs w:val="24"/>
        </w:rPr>
        <w:t>присвоения квалификационной категории спортивного судьи</w:t>
      </w:r>
      <w:r w:rsidRPr="00F565C8">
        <w:rPr>
          <w:rFonts w:ascii="Times New Roman" w:hAnsi="Times New Roman" w:cs="Times New Roman"/>
          <w:sz w:val="24"/>
          <w:szCs w:val="24"/>
        </w:rPr>
        <w:t xml:space="preserve">, которые Заявитель (представитель) должен представить самостоятельно </w:t>
      </w:r>
      <w:bookmarkStart w:id="29" w:name="_Hlk196500037"/>
      <w:r w:rsidRPr="00F565C8">
        <w:rPr>
          <w:rFonts w:ascii="Times New Roman" w:hAnsi="Times New Roman" w:cs="Times New Roman"/>
          <w:sz w:val="24"/>
          <w:szCs w:val="24"/>
        </w:rPr>
        <w:t>указан в пункте 2.1</w:t>
      </w:r>
      <w:r w:rsidR="004674C1">
        <w:rPr>
          <w:rFonts w:ascii="Times New Roman" w:hAnsi="Times New Roman" w:cs="Times New Roman"/>
          <w:sz w:val="24"/>
          <w:szCs w:val="24"/>
        </w:rPr>
        <w:t>3</w:t>
      </w:r>
      <w:r w:rsidR="00967DB9">
        <w:rPr>
          <w:rFonts w:ascii="Times New Roman" w:hAnsi="Times New Roman" w:cs="Times New Roman"/>
          <w:sz w:val="24"/>
          <w:szCs w:val="24"/>
        </w:rPr>
        <w:t xml:space="preserve"> </w:t>
      </w:r>
      <w:r w:rsidRPr="00F565C8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  <w:bookmarkEnd w:id="29"/>
    </w:p>
    <w:p w14:paraId="0A5638E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D16343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</w:p>
    <w:p w14:paraId="03D9D26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69F483" w14:textId="53981932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2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Для предоставления муниципальной услуги необходимо направление следующих межведомственных информационных запросов: </w:t>
      </w:r>
    </w:p>
    <w:p w14:paraId="39D634C9" w14:textId="77777777" w:rsidR="00F565C8" w:rsidRPr="00F565C8" w:rsidRDefault="00F565C8" w:rsidP="00F565C8">
      <w:pPr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 межведомственный запрос «Проверка действительности паспорта (расширенная)», направляемый в Министерство внутренних дел Российской Федерации. </w:t>
      </w:r>
    </w:p>
    <w:p w14:paraId="69B3CBC6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Основанием для направления запроса является обращение Заявителя за предоставлением услуги. Запрос направляется в течение 1 часа. </w:t>
      </w:r>
    </w:p>
    <w:p w14:paraId="319D5315" w14:textId="3F682540" w:rsidR="00F565C8" w:rsidRPr="00F565C8" w:rsidRDefault="00F565C8" w:rsidP="00F565C8">
      <w:pPr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 межведомственный запрос «Рассылка открытых сведений из ЕГРЮЛ органам государственной власти и организациям, зарегистрированным в Единой системе межведомственного электронного взаимодействия</w:t>
      </w:r>
      <w:r w:rsidR="00D91D07">
        <w:rPr>
          <w:rFonts w:ascii="Times New Roman" w:hAnsi="Times New Roman" w:cs="Times New Roman"/>
          <w:sz w:val="24"/>
          <w:szCs w:val="24"/>
        </w:rPr>
        <w:t>»</w:t>
      </w:r>
      <w:r w:rsidRPr="00F565C8">
        <w:rPr>
          <w:rFonts w:ascii="Times New Roman" w:hAnsi="Times New Roman" w:cs="Times New Roman"/>
          <w:sz w:val="24"/>
          <w:szCs w:val="24"/>
        </w:rPr>
        <w:t xml:space="preserve"> (далее – СМЭВ), направляемый в Федеральную налоговую службу. </w:t>
      </w:r>
    </w:p>
    <w:p w14:paraId="7B891289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Основанием для направления запроса является обращение Заявителя за предоставлением услуги. Запрос направляется в течение 1 часа. </w:t>
      </w:r>
    </w:p>
    <w:p w14:paraId="11A73684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E32CFC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Приостановление предоставления муниципальной услуги</w:t>
      </w:r>
    </w:p>
    <w:p w14:paraId="6441A0E0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C5AFB4" w14:textId="09563D11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3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Оснований для приостановления предоставления варианта муниципальной услуги не предусмотрено. </w:t>
      </w:r>
    </w:p>
    <w:p w14:paraId="6EF26FA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B2E6CF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Принятие решения о предоставлении (об отказе в предоставлении)</w:t>
      </w:r>
    </w:p>
    <w:p w14:paraId="1B4D7E6D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муниципальной услуги</w:t>
      </w:r>
    </w:p>
    <w:p w14:paraId="06F7CC4E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5825B" w14:textId="35A901C3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4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Основанием для начала административной процедуры (действия) является поступление в Уполномоченный орган заявления и приложенных к нему документов. </w:t>
      </w:r>
    </w:p>
    <w:p w14:paraId="3046DBD7" w14:textId="5F844CA1" w:rsidR="00F565C8" w:rsidRPr="00F565C8" w:rsidRDefault="00F565C8" w:rsidP="00F565C8">
      <w:pPr>
        <w:autoSpaceDE w:val="0"/>
        <w:autoSpaceDN w:val="0"/>
        <w:adjustRightInd w:val="0"/>
        <w:spacing w:after="36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5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Поступившие заявление и документы рассматриваются должностным лицом Уполномоченного органа, в обязанности которого в соответствии с его должностными обязанностями входит выполнение соответствующих функций (задач, обязанностей) (далее – должностное лицо). </w:t>
      </w:r>
    </w:p>
    <w:p w14:paraId="296C8778" w14:textId="57519BA3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6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заявления и документов должностное лицо оформляет: </w:t>
      </w:r>
    </w:p>
    <w:p w14:paraId="4395E18F" w14:textId="77777777" w:rsidR="00F565C8" w:rsidRPr="00F565C8" w:rsidRDefault="00F565C8" w:rsidP="00F565C8">
      <w:pPr>
        <w:autoSpaceDE w:val="0"/>
        <w:autoSpaceDN w:val="0"/>
        <w:adjustRightInd w:val="0"/>
        <w:spacing w:after="39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а) решение о предоставлении муниципальной услуги; </w:t>
      </w:r>
    </w:p>
    <w:p w14:paraId="67FAF20E" w14:textId="21A09A1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б) решение об отказе в предоставлении муниципальной услуги в случае критериев, указанных в пункте 2.</w:t>
      </w:r>
      <w:r w:rsidR="005A177B">
        <w:rPr>
          <w:rFonts w:ascii="Times New Roman" w:hAnsi="Times New Roman" w:cs="Times New Roman"/>
          <w:sz w:val="24"/>
          <w:szCs w:val="24"/>
        </w:rPr>
        <w:t>16</w:t>
      </w:r>
      <w:r w:rsidRPr="00F565C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 </w:t>
      </w:r>
    </w:p>
    <w:p w14:paraId="2124EB63" w14:textId="62775B06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в) постановление о </w:t>
      </w:r>
      <w:r w:rsidR="00CD6DDC" w:rsidRPr="00CD6DDC">
        <w:rPr>
          <w:rFonts w:ascii="Times New Roman" w:hAnsi="Times New Roman" w:cs="Times New Roman"/>
          <w:sz w:val="24"/>
          <w:szCs w:val="24"/>
        </w:rPr>
        <w:t>присвоении квалификационной категории спортивному судье</w:t>
      </w:r>
      <w:r w:rsidRPr="00F565C8">
        <w:rPr>
          <w:rFonts w:ascii="Times New Roman" w:hAnsi="Times New Roman" w:cs="Times New Roman"/>
          <w:sz w:val="24"/>
          <w:szCs w:val="24"/>
        </w:rPr>
        <w:t>.</w:t>
      </w:r>
    </w:p>
    <w:p w14:paraId="206708D0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C9D0D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Предоставление результата муниципальной услуги</w:t>
      </w:r>
    </w:p>
    <w:p w14:paraId="785E2B5C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B26567" w14:textId="775FBDD2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7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Заявителю в качестве результата предоставления муниципальной услуги обеспечивается возможность получения документа, в зависимости от выбранного способа, указанного в запросе: </w:t>
      </w:r>
    </w:p>
    <w:p w14:paraId="09E8F95D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а)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 </w:t>
      </w:r>
    </w:p>
    <w:p w14:paraId="49B30933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б) в виде бумажного документа, подтверждающего содержание электронного документа, который заявитель получает при личном обращении в Уполномоченном органе, либо с использованием операторов почтовой связи. </w:t>
      </w:r>
    </w:p>
    <w:p w14:paraId="463A16D6" w14:textId="7BEEDD01" w:rsidR="00F565C8" w:rsidRPr="00F565C8" w:rsidRDefault="00F565C8" w:rsidP="00DB74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3.1</w:t>
      </w:r>
      <w:r w:rsidR="00D524E8">
        <w:rPr>
          <w:rFonts w:ascii="Times New Roman" w:hAnsi="Times New Roman" w:cs="Times New Roman"/>
          <w:sz w:val="24"/>
          <w:szCs w:val="24"/>
        </w:rPr>
        <w:t>8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Предоставление результата муниципальной услуги или отказа в предоставлении муниципальной услуги осуществляется в срок не позднее 3 рабочих дней со дня принятия решения. </w:t>
      </w:r>
    </w:p>
    <w:p w14:paraId="3D8AF7BE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F125C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Вариант № 2</w:t>
      </w:r>
    </w:p>
    <w:p w14:paraId="4F802132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8669D6" w14:textId="367C0193" w:rsidR="00F565C8" w:rsidRPr="00F565C8" w:rsidRDefault="00F565C8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</w:t>
      </w:r>
      <w:r w:rsidR="00D524E8">
        <w:rPr>
          <w:rFonts w:ascii="Times New Roman" w:hAnsi="Times New Roman" w:cs="Times New Roman"/>
          <w:sz w:val="24"/>
          <w:szCs w:val="24"/>
        </w:rPr>
        <w:t>19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Максимальный срок предоставления муниципальной услуги составляет 19 рабочих дней со дня регистрации заявления. </w:t>
      </w:r>
    </w:p>
    <w:p w14:paraId="62C902BE" w14:textId="37D71B79" w:rsidR="00DB7479" w:rsidRPr="00DB7479" w:rsidRDefault="00F565C8" w:rsidP="00871605">
      <w:pPr>
        <w:pStyle w:val="af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479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0</w:t>
      </w:r>
      <w:r w:rsidRPr="00DB7479">
        <w:rPr>
          <w:rFonts w:ascii="Times New Roman" w:hAnsi="Times New Roman" w:cs="Times New Roman"/>
          <w:sz w:val="24"/>
          <w:szCs w:val="24"/>
        </w:rPr>
        <w:t xml:space="preserve">. </w:t>
      </w:r>
      <w:r w:rsidR="00DB7479" w:rsidRPr="00DB7479">
        <w:rPr>
          <w:rFonts w:ascii="Times New Roman" w:hAnsi="Times New Roman" w:cs="Times New Roman"/>
          <w:sz w:val="24"/>
          <w:szCs w:val="24"/>
        </w:rPr>
        <w:t>В</w:t>
      </w:r>
      <w:r w:rsidR="00DB7479" w:rsidRPr="00DB7479">
        <w:rPr>
          <w:rFonts w:ascii="Times New Roman" w:hAnsi="Times New Roman" w:cs="Times New Roman"/>
          <w:sz w:val="24"/>
          <w:szCs w:val="24"/>
        </w:rPr>
        <w:tab/>
        <w:t xml:space="preserve"> результате предоставления варианта муниципальной услуги Заявителю предоставляются:</w:t>
      </w:r>
    </w:p>
    <w:p w14:paraId="547B267D" w14:textId="77777777" w:rsidR="00DB7479" w:rsidRPr="00DB7479" w:rsidRDefault="00DB7479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479">
        <w:rPr>
          <w:rFonts w:ascii="Times New Roman" w:hAnsi="Times New Roman" w:cs="Times New Roman"/>
          <w:sz w:val="24"/>
          <w:szCs w:val="24"/>
        </w:rPr>
        <w:t>а) решение о присвоении квалификационной категории спортивного судьи;</w:t>
      </w:r>
    </w:p>
    <w:p w14:paraId="13805FBB" w14:textId="77777777" w:rsidR="00DB7479" w:rsidRPr="00DB7479" w:rsidRDefault="00DB7479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479">
        <w:rPr>
          <w:rFonts w:ascii="Times New Roman" w:hAnsi="Times New Roman" w:cs="Times New Roman"/>
          <w:sz w:val="24"/>
          <w:szCs w:val="24"/>
        </w:rPr>
        <w:t>б) решение об отказе в предоставлении услуги «</w:t>
      </w:r>
      <w:bookmarkStart w:id="30" w:name="_Hlk196727605"/>
      <w:r w:rsidRPr="00DB7479">
        <w:rPr>
          <w:rFonts w:ascii="Times New Roman" w:hAnsi="Times New Roman" w:cs="Times New Roman"/>
          <w:sz w:val="24"/>
          <w:szCs w:val="24"/>
        </w:rPr>
        <w:t>Присвоение квалификационной категории спортивных судей</w:t>
      </w:r>
      <w:bookmarkEnd w:id="30"/>
      <w:r w:rsidRPr="00DB7479">
        <w:rPr>
          <w:rFonts w:ascii="Times New Roman" w:hAnsi="Times New Roman" w:cs="Times New Roman"/>
          <w:sz w:val="24"/>
          <w:szCs w:val="24"/>
        </w:rPr>
        <w:t>».</w:t>
      </w:r>
    </w:p>
    <w:p w14:paraId="71257F05" w14:textId="57122D5B" w:rsidR="000C6873" w:rsidRDefault="00871605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B7479" w:rsidRPr="00DB7479">
        <w:rPr>
          <w:rFonts w:ascii="Times New Roman" w:hAnsi="Times New Roman" w:cs="Times New Roman"/>
          <w:sz w:val="24"/>
          <w:szCs w:val="24"/>
        </w:rPr>
        <w:t xml:space="preserve">Административные процедуры, осуществляемые при предоставлении </w:t>
      </w:r>
      <w:r w:rsidR="00DB7479">
        <w:rPr>
          <w:rFonts w:ascii="Times New Roman" w:hAnsi="Times New Roman" w:cs="Times New Roman"/>
          <w:sz w:val="24"/>
          <w:szCs w:val="24"/>
        </w:rPr>
        <w:t>у</w:t>
      </w:r>
      <w:r w:rsidR="00DB7479" w:rsidRPr="00DB7479">
        <w:rPr>
          <w:rFonts w:ascii="Times New Roman" w:hAnsi="Times New Roman" w:cs="Times New Roman"/>
          <w:sz w:val="24"/>
          <w:szCs w:val="24"/>
        </w:rPr>
        <w:t>слуги в соответствии с настоящим вариантом:</w:t>
      </w:r>
    </w:p>
    <w:p w14:paraId="176021F3" w14:textId="77777777" w:rsidR="000C6873" w:rsidRDefault="000C6873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B7479" w:rsidRPr="00DB7479">
        <w:rPr>
          <w:rFonts w:ascii="Times New Roman" w:hAnsi="Times New Roman" w:cs="Times New Roman"/>
          <w:sz w:val="24"/>
          <w:szCs w:val="24"/>
        </w:rPr>
        <w:t>прием документов для присвоения квалификационной категории спортивного судьи;</w:t>
      </w:r>
    </w:p>
    <w:p w14:paraId="42DA988F" w14:textId="77777777" w:rsidR="000C6873" w:rsidRDefault="000C6873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B7479" w:rsidRPr="00DB7479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взаимодействие;</w:t>
      </w:r>
    </w:p>
    <w:p w14:paraId="37F67252" w14:textId="53AF0950" w:rsidR="00DB7479" w:rsidRPr="00DB7479" w:rsidRDefault="000C6873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B7479" w:rsidRPr="00DB7479">
        <w:rPr>
          <w:rFonts w:ascii="Times New Roman" w:hAnsi="Times New Roman" w:cs="Times New Roman"/>
          <w:sz w:val="24"/>
          <w:szCs w:val="24"/>
        </w:rPr>
        <w:t>рассмотрение документов для присвоения квалификационной категории спортивного судьи;</w:t>
      </w:r>
    </w:p>
    <w:p w14:paraId="048C8BAF" w14:textId="0E4EA339" w:rsidR="00DB7479" w:rsidRPr="00DB7479" w:rsidRDefault="000C6873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B7479" w:rsidRPr="00DB7479">
        <w:rPr>
          <w:rFonts w:ascii="Times New Roman" w:hAnsi="Times New Roman" w:cs="Times New Roman"/>
          <w:sz w:val="24"/>
          <w:szCs w:val="24"/>
        </w:rPr>
        <w:t>принятие решения о присвоении квалификационной категории спортивного судьи или об отказе в присвоении квалификационной категории спортивного судьи;</w:t>
      </w:r>
    </w:p>
    <w:p w14:paraId="1ED76E86" w14:textId="27FFEA88" w:rsidR="00DB7479" w:rsidRPr="00DB7479" w:rsidRDefault="000C6873" w:rsidP="008716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B7479" w:rsidRPr="00DB7479">
        <w:rPr>
          <w:rFonts w:ascii="Times New Roman" w:hAnsi="Times New Roman" w:cs="Times New Roman"/>
          <w:sz w:val="24"/>
          <w:szCs w:val="24"/>
        </w:rPr>
        <w:t>направление принятого решения Заявителю.</w:t>
      </w:r>
    </w:p>
    <w:p w14:paraId="1F7BDDE4" w14:textId="49B7DC20" w:rsidR="00F565C8" w:rsidRPr="00F565C8" w:rsidRDefault="00F565C8" w:rsidP="00DB74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FC2428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5C8">
        <w:rPr>
          <w:rFonts w:ascii="Times New Roman" w:hAnsi="Times New Roman" w:cs="Times New Roman"/>
          <w:b/>
          <w:sz w:val="24"/>
          <w:szCs w:val="24"/>
        </w:rPr>
        <w:t xml:space="preserve">Прием запроса (заявления) и документов и (или) информации, </w:t>
      </w:r>
    </w:p>
    <w:p w14:paraId="7D03F270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5C8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14:paraId="1B789FB6" w14:textId="77777777" w:rsidR="00F565C8" w:rsidRPr="00F565C8" w:rsidRDefault="00F565C8" w:rsidP="00F565C8">
      <w:pPr>
        <w:tabs>
          <w:tab w:val="left" w:pos="709"/>
          <w:tab w:val="left" w:pos="1338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D93C7AE" w14:textId="797A2750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2</w:t>
      </w:r>
      <w:r w:rsidRPr="00F565C8">
        <w:rPr>
          <w:rFonts w:ascii="Times New Roman" w:hAnsi="Times New Roman" w:cs="Times New Roman"/>
          <w:sz w:val="24"/>
          <w:szCs w:val="24"/>
        </w:rPr>
        <w:t>. Представление Заявителем</w:t>
      </w:r>
      <w:r w:rsidR="00B0304F">
        <w:rPr>
          <w:rFonts w:ascii="Times New Roman" w:hAnsi="Times New Roman" w:cs="Times New Roman"/>
          <w:sz w:val="24"/>
          <w:szCs w:val="24"/>
        </w:rPr>
        <w:t xml:space="preserve"> </w:t>
      </w:r>
      <w:r w:rsidR="00B0304F" w:rsidRPr="00F565C8">
        <w:rPr>
          <w:rFonts w:ascii="Times New Roman" w:hAnsi="Times New Roman" w:cs="Times New Roman"/>
          <w:sz w:val="24"/>
          <w:szCs w:val="24"/>
        </w:rPr>
        <w:t>(представителем)</w:t>
      </w:r>
      <w:r w:rsidRPr="00F565C8">
        <w:rPr>
          <w:rFonts w:ascii="Times New Roman" w:hAnsi="Times New Roman" w:cs="Times New Roman"/>
          <w:sz w:val="24"/>
          <w:szCs w:val="24"/>
        </w:rPr>
        <w:t xml:space="preserve"> документов и ходатайства о предоставлении услуги в соответствии с формой, предусмотренной в приложении № </w:t>
      </w:r>
      <w:r w:rsidR="000A31EF">
        <w:rPr>
          <w:rFonts w:ascii="Times New Roman" w:hAnsi="Times New Roman" w:cs="Times New Roman"/>
          <w:sz w:val="24"/>
          <w:szCs w:val="24"/>
        </w:rPr>
        <w:t>3</w:t>
      </w:r>
      <w:r w:rsidRPr="00F565C8">
        <w:rPr>
          <w:rFonts w:ascii="Times New Roman" w:hAnsi="Times New Roman" w:cs="Times New Roman"/>
          <w:sz w:val="24"/>
          <w:szCs w:val="24"/>
        </w:rPr>
        <w:t xml:space="preserve"> к 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настоящему</w:t>
      </w:r>
      <w:r w:rsidRPr="00F565C8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регламенту, осуществляется в Уполномоченном органе, посредством ЕПГУ, через операторов почтовой связи. </w:t>
      </w:r>
    </w:p>
    <w:p w14:paraId="6F2D102F" w14:textId="332F3031" w:rsidR="00F565C8" w:rsidRPr="00F565C8" w:rsidRDefault="00F565C8" w:rsidP="00472057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3</w:t>
      </w:r>
      <w:r w:rsidRPr="00F565C8">
        <w:rPr>
          <w:rFonts w:ascii="Times New Roman" w:hAnsi="Times New Roman" w:cs="Times New Roman"/>
          <w:sz w:val="24"/>
          <w:szCs w:val="24"/>
        </w:rPr>
        <w:t>.</w:t>
      </w:r>
      <w:r w:rsidR="00472057">
        <w:rPr>
          <w:rFonts w:ascii="Times New Roman" w:hAnsi="Times New Roman" w:cs="Times New Roman"/>
          <w:sz w:val="24"/>
          <w:szCs w:val="24"/>
        </w:rPr>
        <w:t xml:space="preserve"> </w:t>
      </w:r>
      <w:r w:rsidRPr="00F565C8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в соответствии с</w:t>
      </w:r>
      <w:r w:rsidR="00472057">
        <w:rPr>
          <w:rFonts w:ascii="Times New Roman" w:hAnsi="Times New Roman" w:cs="Times New Roman"/>
          <w:sz w:val="24"/>
          <w:szCs w:val="24"/>
        </w:rPr>
        <w:t xml:space="preserve"> </w:t>
      </w:r>
      <w:r w:rsidRPr="00F565C8">
        <w:rPr>
          <w:rFonts w:ascii="Times New Roman" w:hAnsi="Times New Roman" w:cs="Times New Roman"/>
          <w:sz w:val="24"/>
          <w:szCs w:val="24"/>
        </w:rPr>
        <w:t xml:space="preserve">законодательными или иными нормативными правовыми актами </w:t>
      </w:r>
      <w:r w:rsidR="00F26E03" w:rsidRPr="00F26E03">
        <w:rPr>
          <w:rFonts w:ascii="Times New Roman" w:hAnsi="Times New Roman" w:cs="Times New Roman"/>
          <w:sz w:val="24"/>
          <w:szCs w:val="24"/>
        </w:rPr>
        <w:t>для присвоения квалификационной категории спортивного судьи</w:t>
      </w:r>
      <w:r w:rsidRPr="00F565C8">
        <w:rPr>
          <w:rFonts w:ascii="Times New Roman" w:hAnsi="Times New Roman" w:cs="Times New Roman"/>
          <w:sz w:val="24"/>
          <w:szCs w:val="24"/>
        </w:rPr>
        <w:t xml:space="preserve">, которые Заявитель должен представить самостоятельно указан в пункте </w:t>
      </w:r>
      <w:r w:rsidR="00967DB9" w:rsidRPr="00967DB9">
        <w:rPr>
          <w:rFonts w:ascii="Times New Roman" w:hAnsi="Times New Roman" w:cs="Times New Roman"/>
          <w:sz w:val="24"/>
          <w:szCs w:val="24"/>
        </w:rPr>
        <w:t>2.13</w:t>
      </w:r>
      <w:r w:rsidR="00967DB9">
        <w:rPr>
          <w:rFonts w:ascii="Times New Roman" w:hAnsi="Times New Roman" w:cs="Times New Roman"/>
          <w:sz w:val="24"/>
          <w:szCs w:val="24"/>
        </w:rPr>
        <w:t xml:space="preserve"> </w:t>
      </w:r>
      <w:r w:rsidR="00967DB9" w:rsidRPr="00967DB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F565C8">
        <w:rPr>
          <w:rFonts w:ascii="Times New Roman" w:hAnsi="Times New Roman" w:cs="Times New Roman"/>
          <w:sz w:val="24"/>
          <w:szCs w:val="24"/>
        </w:rPr>
        <w:t>.</w:t>
      </w:r>
    </w:p>
    <w:p w14:paraId="08175D04" w14:textId="77777777" w:rsidR="00472057" w:rsidRPr="00472057" w:rsidRDefault="00472057" w:rsidP="004720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2057">
        <w:rPr>
          <w:rFonts w:ascii="Times New Roman" w:hAnsi="Times New Roman" w:cs="Times New Roman"/>
          <w:bCs/>
          <w:sz w:val="24"/>
          <w:szCs w:val="24"/>
        </w:rPr>
        <w:t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14:paraId="25418C78" w14:textId="1C1C78AC" w:rsidR="00F565C8" w:rsidRPr="00F565C8" w:rsidRDefault="00472057" w:rsidP="000C17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2057"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D524E8">
        <w:rPr>
          <w:rFonts w:ascii="Times New Roman" w:hAnsi="Times New Roman" w:cs="Times New Roman"/>
          <w:bCs/>
          <w:sz w:val="24"/>
          <w:szCs w:val="24"/>
        </w:rPr>
        <w:t>4</w:t>
      </w:r>
      <w:r w:rsidRPr="00472057">
        <w:rPr>
          <w:rFonts w:ascii="Times New Roman" w:hAnsi="Times New Roman" w:cs="Times New Roman"/>
          <w:bCs/>
          <w:sz w:val="24"/>
          <w:szCs w:val="24"/>
        </w:rPr>
        <w:t>.</w:t>
      </w:r>
      <w:r w:rsidRPr="00472057">
        <w:rPr>
          <w:rFonts w:ascii="Times New Roman" w:hAnsi="Times New Roman" w:cs="Times New Roman"/>
          <w:bCs/>
          <w:sz w:val="24"/>
          <w:szCs w:val="24"/>
        </w:rPr>
        <w:tab/>
        <w:t xml:space="preserve">Документы (сведения), которые </w:t>
      </w:r>
      <w:r w:rsidR="000C1769">
        <w:rPr>
          <w:rFonts w:ascii="Times New Roman" w:hAnsi="Times New Roman" w:cs="Times New Roman"/>
          <w:bCs/>
          <w:sz w:val="24"/>
          <w:szCs w:val="24"/>
        </w:rPr>
        <w:t xml:space="preserve">представитель </w:t>
      </w:r>
      <w:r w:rsidRPr="00472057">
        <w:rPr>
          <w:rFonts w:ascii="Times New Roman" w:hAnsi="Times New Roman" w:cs="Times New Roman"/>
          <w:bCs/>
          <w:sz w:val="24"/>
          <w:szCs w:val="24"/>
        </w:rPr>
        <w:t>Заявител</w:t>
      </w:r>
      <w:r w:rsidR="000C1769">
        <w:rPr>
          <w:rFonts w:ascii="Times New Roman" w:hAnsi="Times New Roman" w:cs="Times New Roman"/>
          <w:bCs/>
          <w:sz w:val="24"/>
          <w:szCs w:val="24"/>
        </w:rPr>
        <w:t>я</w:t>
      </w:r>
      <w:r w:rsidRPr="00472057">
        <w:rPr>
          <w:rFonts w:ascii="Times New Roman" w:hAnsi="Times New Roman" w:cs="Times New Roman"/>
          <w:bCs/>
          <w:sz w:val="24"/>
          <w:szCs w:val="24"/>
        </w:rPr>
        <w:t xml:space="preserve"> вправе представить по собственной инициативе, </w:t>
      </w:r>
      <w:r w:rsidR="000C1769">
        <w:rPr>
          <w:rFonts w:ascii="Times New Roman" w:hAnsi="Times New Roman" w:cs="Times New Roman"/>
          <w:bCs/>
          <w:sz w:val="24"/>
          <w:szCs w:val="24"/>
        </w:rPr>
        <w:t xml:space="preserve">указанной в пункте 2.14 </w:t>
      </w:r>
      <w:r w:rsidR="000C1769" w:rsidRPr="00F565C8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14:paraId="6652B6B2" w14:textId="77777777" w:rsidR="00472057" w:rsidRDefault="00472057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B6ACB6" w14:textId="7F226A3E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</w:p>
    <w:p w14:paraId="210CA92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34E6E" w14:textId="4CB7C0D4" w:rsidR="00713EA0" w:rsidRDefault="00F565C8" w:rsidP="00713E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5</w:t>
      </w:r>
      <w:r w:rsidRPr="00F565C8">
        <w:rPr>
          <w:rFonts w:ascii="Times New Roman" w:hAnsi="Times New Roman" w:cs="Times New Roman"/>
          <w:sz w:val="24"/>
          <w:szCs w:val="24"/>
        </w:rPr>
        <w:t xml:space="preserve">. </w:t>
      </w:r>
      <w:r w:rsidR="00713EA0" w:rsidRPr="00713EA0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</w:t>
      </w:r>
      <w:r w:rsidR="00713EA0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пунктом 3.12 </w:t>
      </w:r>
      <w:r w:rsidR="00713EA0" w:rsidRPr="00F565C8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14:paraId="6B2C0A6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97BF94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Приостановление предоставления муниципальной услуги</w:t>
      </w:r>
    </w:p>
    <w:p w14:paraId="3F9D400C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ED771" w14:textId="1783A5E6" w:rsidR="00F565C8" w:rsidRPr="00F565C8" w:rsidRDefault="00F565C8" w:rsidP="00F565C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65C8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6</w:t>
      </w:r>
      <w:r w:rsidRPr="00F565C8">
        <w:rPr>
          <w:rFonts w:ascii="Times New Roman" w:hAnsi="Times New Roman" w:cs="Times New Roman"/>
          <w:sz w:val="24"/>
          <w:szCs w:val="24"/>
        </w:rPr>
        <w:t>. Оснований для приостановления предоставления варианта муниципальной услуги не предусмотрено.</w:t>
      </w:r>
    </w:p>
    <w:p w14:paraId="648BBDAD" w14:textId="77777777" w:rsidR="00F565C8" w:rsidRPr="00F565C8" w:rsidRDefault="00F565C8" w:rsidP="00F565C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FF87574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Принятие решения о предоставлении (об отказе в предоставлении) </w:t>
      </w:r>
    </w:p>
    <w:p w14:paraId="59BEDAA6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муниципальной услуги</w:t>
      </w:r>
    </w:p>
    <w:p w14:paraId="09D707A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1FB3E" w14:textId="156DA61C" w:rsidR="005505C9" w:rsidRDefault="00F565C8" w:rsidP="005505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3.2</w:t>
      </w:r>
      <w:r w:rsidR="00D524E8">
        <w:rPr>
          <w:rFonts w:ascii="Times New Roman" w:hAnsi="Times New Roman" w:cs="Times New Roman"/>
          <w:sz w:val="24"/>
          <w:szCs w:val="24"/>
        </w:rPr>
        <w:t>7</w:t>
      </w:r>
      <w:r w:rsidRPr="00F565C8">
        <w:rPr>
          <w:rFonts w:ascii="Times New Roman" w:hAnsi="Times New Roman" w:cs="Times New Roman"/>
          <w:sz w:val="24"/>
          <w:szCs w:val="24"/>
        </w:rPr>
        <w:t xml:space="preserve">. </w:t>
      </w:r>
      <w:r w:rsidR="005505C9" w:rsidRPr="005505C9">
        <w:rPr>
          <w:rFonts w:ascii="Times New Roman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</w:t>
      </w:r>
      <w:r w:rsidR="005505C9">
        <w:rPr>
          <w:rFonts w:ascii="Times New Roman" w:hAnsi="Times New Roman" w:cs="Times New Roman"/>
          <w:sz w:val="24"/>
          <w:szCs w:val="24"/>
        </w:rPr>
        <w:t xml:space="preserve"> </w:t>
      </w:r>
      <w:bookmarkStart w:id="31" w:name="_Hlk196913845"/>
      <w:r w:rsidR="005505C9">
        <w:rPr>
          <w:rFonts w:ascii="Times New Roman" w:hAnsi="Times New Roman" w:cs="Times New Roman"/>
          <w:sz w:val="24"/>
          <w:szCs w:val="24"/>
        </w:rPr>
        <w:t xml:space="preserve">осуществляется в соответствии с пунктами 3.14 </w:t>
      </w:r>
      <w:r w:rsidR="0034740B">
        <w:rPr>
          <w:rFonts w:ascii="Times New Roman" w:hAnsi="Times New Roman" w:cs="Times New Roman"/>
          <w:sz w:val="24"/>
          <w:szCs w:val="24"/>
        </w:rPr>
        <w:t>-</w:t>
      </w:r>
      <w:r w:rsidR="005505C9">
        <w:rPr>
          <w:rFonts w:ascii="Times New Roman" w:hAnsi="Times New Roman" w:cs="Times New Roman"/>
          <w:sz w:val="24"/>
          <w:szCs w:val="24"/>
        </w:rPr>
        <w:t xml:space="preserve"> 3.16 </w:t>
      </w:r>
      <w:r w:rsidR="005505C9" w:rsidRPr="00F565C8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  <w:bookmarkEnd w:id="31"/>
    </w:p>
    <w:p w14:paraId="2CE7B776" w14:textId="77777777" w:rsidR="005505C9" w:rsidRPr="00F565C8" w:rsidRDefault="005505C9" w:rsidP="005505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7EEF7E" w14:textId="77777777" w:rsidR="00F565C8" w:rsidRPr="00F565C8" w:rsidRDefault="00F565C8" w:rsidP="00F565C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2" w:name="_Hlk196913836"/>
      <w:r w:rsidRPr="00F565C8">
        <w:rPr>
          <w:rFonts w:ascii="Times New Roman" w:hAnsi="Times New Roman" w:cs="Times New Roman"/>
          <w:b/>
          <w:bCs/>
          <w:sz w:val="24"/>
          <w:szCs w:val="24"/>
        </w:rPr>
        <w:t>Предоставление результата муниципальной услуги</w:t>
      </w:r>
    </w:p>
    <w:bookmarkEnd w:id="32"/>
    <w:p w14:paraId="7EB6BD37" w14:textId="77777777" w:rsidR="00F565C8" w:rsidRPr="00F565C8" w:rsidRDefault="00F565C8" w:rsidP="00F565C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D3DE97B" w14:textId="148D063A" w:rsidR="00F565C8" w:rsidRPr="00F565C8" w:rsidRDefault="00F565C8" w:rsidP="00511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3.3</w:t>
      </w:r>
      <w:r w:rsidR="00D524E8">
        <w:rPr>
          <w:rFonts w:ascii="Times New Roman" w:hAnsi="Times New Roman" w:cs="Times New Roman"/>
          <w:sz w:val="24"/>
          <w:szCs w:val="24"/>
        </w:rPr>
        <w:t>0</w:t>
      </w:r>
      <w:r w:rsidRPr="00F565C8">
        <w:rPr>
          <w:rFonts w:ascii="Times New Roman" w:hAnsi="Times New Roman" w:cs="Times New Roman"/>
          <w:sz w:val="24"/>
          <w:szCs w:val="24"/>
        </w:rPr>
        <w:t xml:space="preserve">. </w:t>
      </w:r>
      <w:r w:rsidR="00511EA6" w:rsidRPr="00511EA6">
        <w:rPr>
          <w:rFonts w:ascii="Times New Roman" w:hAnsi="Times New Roman" w:cs="Times New Roman"/>
          <w:sz w:val="24"/>
          <w:szCs w:val="24"/>
        </w:rPr>
        <w:t>Предоставление результата муниципальной услуги</w:t>
      </w:r>
      <w:r w:rsidR="00511EA6">
        <w:rPr>
          <w:rFonts w:ascii="Times New Roman" w:hAnsi="Times New Roman" w:cs="Times New Roman"/>
          <w:sz w:val="24"/>
          <w:szCs w:val="24"/>
        </w:rPr>
        <w:t xml:space="preserve"> </w:t>
      </w:r>
      <w:r w:rsidR="00511EA6" w:rsidRPr="00511EA6">
        <w:rPr>
          <w:rFonts w:ascii="Times New Roman" w:hAnsi="Times New Roman" w:cs="Times New Roman"/>
          <w:sz w:val="24"/>
          <w:szCs w:val="24"/>
        </w:rPr>
        <w:t>осуществляется в соответствии с пунктами 3.1</w:t>
      </w:r>
      <w:r w:rsidR="00511EA6">
        <w:rPr>
          <w:rFonts w:ascii="Times New Roman" w:hAnsi="Times New Roman" w:cs="Times New Roman"/>
          <w:sz w:val="24"/>
          <w:szCs w:val="24"/>
        </w:rPr>
        <w:t>7</w:t>
      </w:r>
      <w:r w:rsidR="00511EA6" w:rsidRPr="00511EA6">
        <w:rPr>
          <w:rFonts w:ascii="Times New Roman" w:hAnsi="Times New Roman" w:cs="Times New Roman"/>
          <w:sz w:val="24"/>
          <w:szCs w:val="24"/>
        </w:rPr>
        <w:t xml:space="preserve"> </w:t>
      </w:r>
      <w:r w:rsidR="0034740B">
        <w:rPr>
          <w:rFonts w:ascii="Times New Roman" w:hAnsi="Times New Roman" w:cs="Times New Roman"/>
          <w:sz w:val="24"/>
          <w:szCs w:val="24"/>
        </w:rPr>
        <w:t>-</w:t>
      </w:r>
      <w:r w:rsidR="00511EA6" w:rsidRPr="00511EA6">
        <w:rPr>
          <w:rFonts w:ascii="Times New Roman" w:hAnsi="Times New Roman" w:cs="Times New Roman"/>
          <w:sz w:val="24"/>
          <w:szCs w:val="24"/>
        </w:rPr>
        <w:t xml:space="preserve"> 3.1</w:t>
      </w:r>
      <w:r w:rsidR="00511EA6">
        <w:rPr>
          <w:rFonts w:ascii="Times New Roman" w:hAnsi="Times New Roman" w:cs="Times New Roman"/>
          <w:sz w:val="24"/>
          <w:szCs w:val="24"/>
        </w:rPr>
        <w:t>8</w:t>
      </w:r>
      <w:r w:rsidR="00511EA6" w:rsidRPr="00511EA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14:paraId="7B3316B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BF84B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Получение дополнительных сведений от заявителя</w:t>
      </w:r>
    </w:p>
    <w:p w14:paraId="6A7158E5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C2894" w14:textId="38F430FB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3.3</w:t>
      </w:r>
      <w:r w:rsidR="00D524E8">
        <w:rPr>
          <w:rFonts w:ascii="Times New Roman" w:hAnsi="Times New Roman" w:cs="Times New Roman"/>
          <w:sz w:val="24"/>
          <w:szCs w:val="24"/>
        </w:rPr>
        <w:t>2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Основания для получения от Заявителя </w:t>
      </w:r>
      <w:r w:rsidR="006C65C6">
        <w:rPr>
          <w:rFonts w:ascii="Times New Roman" w:hAnsi="Times New Roman" w:cs="Times New Roman"/>
          <w:sz w:val="24"/>
          <w:szCs w:val="24"/>
        </w:rPr>
        <w:t xml:space="preserve">(представителя) </w:t>
      </w:r>
      <w:r w:rsidRPr="00F565C8">
        <w:rPr>
          <w:rFonts w:ascii="Times New Roman" w:hAnsi="Times New Roman" w:cs="Times New Roman"/>
          <w:sz w:val="24"/>
          <w:szCs w:val="24"/>
        </w:rPr>
        <w:t>дополнительных документов и (или) информации в процессе предоставления муниципальной услуги не предусмотрены.</w:t>
      </w:r>
    </w:p>
    <w:p w14:paraId="655D7202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B9210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 xml:space="preserve">Порядок исправления допущенных опечаток и ошибок в выданных </w:t>
      </w:r>
    </w:p>
    <w:p w14:paraId="044F59C4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5C8">
        <w:rPr>
          <w:rFonts w:ascii="Times New Roman" w:hAnsi="Times New Roman" w:cs="Times New Roman"/>
          <w:b/>
          <w:bCs/>
          <w:sz w:val="24"/>
          <w:szCs w:val="24"/>
        </w:rPr>
        <w:t>в результате предоставления муниципальной услуги документах</w:t>
      </w:r>
    </w:p>
    <w:p w14:paraId="73336188" w14:textId="77777777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319A7E" w14:textId="3DE818FB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3.3</w:t>
      </w:r>
      <w:r w:rsidR="00D524E8">
        <w:rPr>
          <w:rFonts w:ascii="Times New Roman" w:hAnsi="Times New Roman" w:cs="Times New Roman"/>
          <w:sz w:val="24"/>
          <w:szCs w:val="24"/>
        </w:rPr>
        <w:t>3</w:t>
      </w:r>
      <w:r w:rsidRPr="00F565C8">
        <w:rPr>
          <w:rFonts w:ascii="Times New Roman" w:hAnsi="Times New Roman" w:cs="Times New Roman"/>
          <w:sz w:val="24"/>
          <w:szCs w:val="24"/>
        </w:rPr>
        <w:t xml:space="preserve">. </w:t>
      </w:r>
      <w:r w:rsidR="006320B5" w:rsidRPr="006320B5">
        <w:rPr>
          <w:rFonts w:ascii="Times New Roman" w:hAnsi="Times New Roman" w:cs="Times New Roman"/>
          <w:sz w:val="24"/>
          <w:szCs w:val="24"/>
        </w:rPr>
        <w:t>В случае выявления опечаток либо ошибок Заявитель вправе обратиться в Уполномоченный орган с запросом с приложением документов, содержащих опечатки либо ошибки</w:t>
      </w:r>
      <w:r w:rsidR="000B442F">
        <w:rPr>
          <w:rFonts w:ascii="Times New Roman" w:hAnsi="Times New Roman" w:cs="Times New Roman"/>
          <w:sz w:val="24"/>
          <w:szCs w:val="24"/>
        </w:rPr>
        <w:t xml:space="preserve"> в соответствии с приложением № 11 </w:t>
      </w:r>
      <w:r w:rsidR="000B442F" w:rsidRPr="00F565C8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F565C8">
        <w:rPr>
          <w:rFonts w:ascii="Times New Roman" w:hAnsi="Times New Roman" w:cs="Times New Roman"/>
          <w:sz w:val="24"/>
          <w:szCs w:val="24"/>
        </w:rPr>
        <w:t>.</w:t>
      </w:r>
    </w:p>
    <w:p w14:paraId="2B007F75" w14:textId="1EEA3E59" w:rsidR="00F565C8" w:rsidRPr="00F565C8" w:rsidRDefault="00F565C8" w:rsidP="00F565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3.3</w:t>
      </w:r>
      <w:r w:rsidR="00D524E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. Исправление</w:t>
      </w:r>
      <w:r w:rsidRPr="00F565C8">
        <w:rPr>
          <w:rFonts w:ascii="Times New Roman" w:hAnsi="Times New Roman" w:cs="Times New Roman"/>
          <w:sz w:val="24"/>
          <w:szCs w:val="24"/>
        </w:rPr>
        <w:t xml:space="preserve"> допущенных опечаток и ошибок в выданных в результате предоставления муниципальной услуги документах осуществляется в следующем порядке: </w:t>
      </w:r>
    </w:p>
    <w:p w14:paraId="4D26815F" w14:textId="77777777" w:rsidR="00F565C8" w:rsidRPr="00F565C8" w:rsidRDefault="00F565C8" w:rsidP="00F565C8">
      <w:pPr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запросом о необходимости исправления опечаток и ошибок, в котором содержится указание на их описание;</w:t>
      </w:r>
    </w:p>
    <w:p w14:paraId="593DF97E" w14:textId="77777777" w:rsidR="00F565C8" w:rsidRPr="00F565C8" w:rsidRDefault="00F565C8" w:rsidP="00F565C8">
      <w:pPr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 Уполномоченный орган при получении заявления обеспечивает устранение опечаток и ошибок в документах и созданных реестровых записях, являющихся результатом предоставления муниципальной услуги. При устранении ошибок и опечаток Заявителю выдается дубликат решения об оказании муниципальной услуги;</w:t>
      </w:r>
    </w:p>
    <w:p w14:paraId="39994AC3" w14:textId="77777777" w:rsidR="00F565C8" w:rsidRPr="00F565C8" w:rsidRDefault="00F565C8" w:rsidP="00F565C8">
      <w:pPr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 xml:space="preserve"> срок устранения опечаток и ошибок не должен превышать 30 календарных дней с даты регистрации заявления.</w:t>
      </w:r>
    </w:p>
    <w:p w14:paraId="48D5FB92" w14:textId="77777777" w:rsidR="00F565C8" w:rsidRPr="00F565C8" w:rsidRDefault="00F565C8" w:rsidP="00F565C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420FCFC" w14:textId="77777777" w:rsidR="00F565C8" w:rsidRPr="00F565C8" w:rsidRDefault="00F565C8" w:rsidP="00F565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осуществления административных процедур </w:t>
      </w:r>
    </w:p>
    <w:p w14:paraId="10962D6F" w14:textId="77777777" w:rsidR="00F565C8" w:rsidRPr="00F565C8" w:rsidRDefault="00F565C8" w:rsidP="00F565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6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(действий) в электронной</w:t>
      </w:r>
      <w:r w:rsidRPr="00F565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56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форме</w:t>
      </w:r>
    </w:p>
    <w:p w14:paraId="6C59C5A7" w14:textId="77777777" w:rsidR="00F565C8" w:rsidRPr="00F565C8" w:rsidRDefault="00F565C8" w:rsidP="00F565C8">
      <w:pPr>
        <w:spacing w:after="0"/>
        <w:rPr>
          <w:lang w:eastAsia="ru-RU"/>
        </w:rPr>
      </w:pPr>
    </w:p>
    <w:p w14:paraId="4B0078B3" w14:textId="48AAA9BE" w:rsidR="00F565C8" w:rsidRPr="00F565C8" w:rsidRDefault="00F565C8" w:rsidP="00F565C8">
      <w:pPr>
        <w:tabs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3.3</w:t>
      </w:r>
      <w:r w:rsidR="00D524E8">
        <w:rPr>
          <w:rFonts w:ascii="Times New Roman" w:hAnsi="Times New Roman" w:cs="Times New Roman"/>
          <w:sz w:val="24"/>
          <w:szCs w:val="24"/>
        </w:rPr>
        <w:t>5</w:t>
      </w:r>
      <w:r w:rsidRPr="00F565C8">
        <w:rPr>
          <w:rFonts w:ascii="Times New Roman" w:hAnsi="Times New Roman" w:cs="Times New Roman"/>
          <w:sz w:val="24"/>
          <w:szCs w:val="24"/>
        </w:rPr>
        <w:t>. Формирование заявления.</w:t>
      </w:r>
    </w:p>
    <w:p w14:paraId="6C234D8E" w14:textId="3E7112D9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lastRenderedPageBreak/>
        <w:t>3.3</w:t>
      </w:r>
      <w:r w:rsidR="00D524E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. Формирование запроса (заявления)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14:paraId="21633B52" w14:textId="77777777" w:rsidR="00F565C8" w:rsidRPr="00F565C8" w:rsidRDefault="00F565C8" w:rsidP="00F565C8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информационногосообщениянепосредственновэлектроннойформезаявления.</w:t>
      </w:r>
    </w:p>
    <w:p w14:paraId="76E780A4" w14:textId="23035E8D" w:rsidR="00F565C8" w:rsidRPr="00F565C8" w:rsidRDefault="00F565C8" w:rsidP="00F565C8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3.3</w:t>
      </w:r>
      <w:r w:rsidR="00D524E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. При формировании запроса (заявления) Заявителю обеспечивается:</w:t>
      </w:r>
    </w:p>
    <w:p w14:paraId="2A3F1B33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а) возможность копирования и сохранения заявления и иных документов, указанных в пунктах 2.15 настоящего Административного регламента, необходимых</w:t>
      </w:r>
      <w:r w:rsidRPr="00F565C8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для предоставления муниципальной услуги;</w:t>
      </w:r>
    </w:p>
    <w:p w14:paraId="520344AD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б) возможность печати на бумажном носителе копии электронной формы заявления;</w:t>
      </w:r>
    </w:p>
    <w:p w14:paraId="626E6FD2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</w:t>
      </w:r>
      <w:r w:rsidRPr="00F565C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и возврате для повторного ввода значений в электронную форму заявления;</w:t>
      </w:r>
    </w:p>
    <w:p w14:paraId="41C4B65D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14:paraId="3294D6EB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14:paraId="1305B3A4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е) возможность доступа заявителя на ЕПГУ к ранее поданным им заявлениям</w:t>
      </w:r>
      <w:r w:rsidRPr="00F565C8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в течение не менее одного года, а также частично сформированных заявлений – в течение не менее 3 месяцев.</w:t>
      </w:r>
    </w:p>
    <w:p w14:paraId="5CC94BE1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Сформированное и подписанное заявление и иные документы, необходимые</w:t>
      </w:r>
      <w:r w:rsidRPr="00F565C8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для предоставления муниципальной услуги, направляются в Уполномоченный орган посредством ЕПГУ.</w:t>
      </w:r>
    </w:p>
    <w:p w14:paraId="3170E482" w14:textId="194A8750" w:rsidR="00F565C8" w:rsidRPr="00F565C8" w:rsidRDefault="00F565C8" w:rsidP="00F565C8">
      <w:pPr>
        <w:tabs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3.3</w:t>
      </w:r>
      <w:r w:rsidR="00D524E8">
        <w:rPr>
          <w:rFonts w:ascii="Times New Roman" w:hAnsi="Times New Roman" w:cs="Times New Roman"/>
          <w:sz w:val="24"/>
          <w:szCs w:val="24"/>
        </w:rPr>
        <w:t>8</w:t>
      </w:r>
      <w:r w:rsidRPr="00F565C8">
        <w:rPr>
          <w:rFonts w:ascii="Times New Roman" w:hAnsi="Times New Roman" w:cs="Times New Roman"/>
          <w:sz w:val="24"/>
          <w:szCs w:val="24"/>
        </w:rPr>
        <w:t>. Уполномоченный орган обеспечивает в срок не позднее 3 рабочих дней с момента подачи заявления на ЕПГУ, а в случае его поступления в нерабочий или праздничный день – в следующий за ним первый рабочий день:</w:t>
      </w:r>
    </w:p>
    <w:p w14:paraId="52FB2D09" w14:textId="77777777" w:rsidR="00F565C8" w:rsidRPr="00F565C8" w:rsidRDefault="00F565C8" w:rsidP="00F565C8">
      <w:pPr>
        <w:tabs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14:paraId="08FB9BFF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б) регистрацию заявления и направление Заявителю уведомления о регистрации заявления </w:t>
      </w: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либо об отказе в приеме документов, необходимых для предоставления муниципальной услуги.</w:t>
      </w:r>
    </w:p>
    <w:p w14:paraId="379C446D" w14:textId="77511CBE" w:rsidR="00F565C8" w:rsidRPr="00F565C8" w:rsidRDefault="00F565C8" w:rsidP="00F565C8">
      <w:pPr>
        <w:tabs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524E8">
        <w:rPr>
          <w:rFonts w:ascii="Times New Roman" w:hAnsi="Times New Roman" w:cs="Times New Roman"/>
          <w:color w:val="000000"/>
          <w:sz w:val="24"/>
          <w:szCs w:val="24"/>
        </w:rPr>
        <w:t>39</w:t>
      </w:r>
      <w:r w:rsidRPr="00F565C8">
        <w:rPr>
          <w:rFonts w:ascii="Times New Roman" w:hAnsi="Times New Roman" w:cs="Times New Roman"/>
          <w:color w:val="000000"/>
          <w:sz w:val="24"/>
          <w:szCs w:val="24"/>
        </w:rPr>
        <w:t>. Электронное заявление становится доступным для должностного лица Уполномоченного органа, ответственного за прием и регистрацию заявления</w:t>
      </w: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, на платформе государственных сервисов, используемой Уполномоченным органом для предоставления муниципальной услуги (далее – ПГС).</w:t>
      </w:r>
    </w:p>
    <w:p w14:paraId="00F9EBAF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Ответственное должностное лицо:</w:t>
      </w:r>
    </w:p>
    <w:p w14:paraId="0ED34323" w14:textId="77777777" w:rsidR="00F565C8" w:rsidRPr="00F565C8" w:rsidRDefault="00F565C8" w:rsidP="00F565C8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проверяет наличие электронных заявлений, поступивших с ЕПГУ, с периодом </w:t>
      </w:r>
      <w:r w:rsidRPr="00F565C8">
        <w:rPr>
          <w:rFonts w:ascii="Times New Roman" w:eastAsia="Times New Roman" w:hAnsi="Times New Roman" w:cs="Times New Roman"/>
          <w:color w:val="000000"/>
          <w:spacing w:val="-67"/>
          <w:sz w:val="24"/>
          <w:szCs w:val="24"/>
        </w:rPr>
        <w:t xml:space="preserve">   </w:t>
      </w: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не реже 2 раз в день;</w:t>
      </w:r>
    </w:p>
    <w:p w14:paraId="59C34FC9" w14:textId="77777777" w:rsidR="00F565C8" w:rsidRPr="00F565C8" w:rsidRDefault="00F565C8" w:rsidP="00F565C8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рассматривает поступившие заявления и приложенные образы документов (документы);</w:t>
      </w:r>
    </w:p>
    <w:p w14:paraId="34D8AE98" w14:textId="77777777" w:rsidR="00F565C8" w:rsidRPr="00F565C8" w:rsidRDefault="00F565C8" w:rsidP="00F565C8">
      <w:pPr>
        <w:widowControl w:val="0"/>
        <w:numPr>
          <w:ilvl w:val="0"/>
          <w:numId w:val="32"/>
        </w:numPr>
        <w:tabs>
          <w:tab w:val="left" w:pos="851"/>
          <w:tab w:val="left" w:pos="683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производит действия в соответствии с пунктом 3.1 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Административного регламента.</w:t>
      </w:r>
    </w:p>
    <w:p w14:paraId="77AED3D5" w14:textId="13DF462F" w:rsidR="00F565C8" w:rsidRPr="00F565C8" w:rsidRDefault="00F565C8" w:rsidP="00F565C8">
      <w:pPr>
        <w:widowControl w:val="0"/>
        <w:tabs>
          <w:tab w:val="left" w:pos="851"/>
          <w:tab w:val="left" w:pos="683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3.4</w:t>
      </w:r>
      <w:r w:rsidR="00D524E8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F565C8">
        <w:rPr>
          <w:rFonts w:ascii="Times New Roman" w:eastAsia="Times New Roman" w:hAnsi="Times New Roman" w:cs="Times New Roman"/>
          <w:color w:val="000000"/>
          <w:sz w:val="24"/>
          <w:szCs w:val="24"/>
        </w:rPr>
        <w:t>. Заявителю в качестве результата предоставления муниципальной услуги обеспечивается возможность получения документа в форме электронного документа, подписанного усиленной квалифицированной электронной подписью</w:t>
      </w:r>
      <w:r w:rsidRPr="00F565C8">
        <w:rPr>
          <w:rFonts w:ascii="Times New Roman" w:eastAsia="Times New Roman" w:hAnsi="Times New Roman" w:cs="Times New Roman"/>
          <w:sz w:val="24"/>
          <w:szCs w:val="24"/>
        </w:rPr>
        <w:t xml:space="preserve"> уполномоченного должностного лица Уполномоченного органа, направленного заявителю в личный кабинет на ЕПГУ.</w:t>
      </w:r>
    </w:p>
    <w:p w14:paraId="090191B0" w14:textId="34471772" w:rsidR="00F565C8" w:rsidRPr="00F565C8" w:rsidRDefault="00F565C8" w:rsidP="00F565C8">
      <w:pPr>
        <w:tabs>
          <w:tab w:val="left" w:pos="133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5C8">
        <w:rPr>
          <w:rFonts w:ascii="Times New Roman" w:hAnsi="Times New Roman" w:cs="Times New Roman"/>
          <w:sz w:val="24"/>
          <w:szCs w:val="24"/>
        </w:rPr>
        <w:lastRenderedPageBreak/>
        <w:t>3.4</w:t>
      </w:r>
      <w:r w:rsidR="0034740B">
        <w:rPr>
          <w:rFonts w:ascii="Times New Roman" w:hAnsi="Times New Roman" w:cs="Times New Roman"/>
          <w:sz w:val="24"/>
          <w:szCs w:val="24"/>
        </w:rPr>
        <w:t>1</w:t>
      </w:r>
      <w:r w:rsidRPr="00F565C8">
        <w:rPr>
          <w:rFonts w:ascii="Times New Roman" w:hAnsi="Times New Roman" w:cs="Times New Roman"/>
          <w:sz w:val="24"/>
          <w:szCs w:val="24"/>
        </w:rPr>
        <w:t xml:space="preserve">. Получение информации о ходе рассмотрения заявления и о результате предоставления муниципальной услуги производится в личном кабинете на ЕПГУ, </w:t>
      </w:r>
      <w:r w:rsidRPr="00F565C8">
        <w:rPr>
          <w:rFonts w:ascii="Times New Roman" w:hAnsi="Times New Roman" w:cs="Times New Roman"/>
          <w:sz w:val="24"/>
          <w:szCs w:val="24"/>
        </w:rPr>
        <w:br/>
        <w:t>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14:paraId="1C3EB16E" w14:textId="77777777" w:rsidR="00F565C8" w:rsidRPr="00F565C8" w:rsidRDefault="00F565C8" w:rsidP="00F565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При предоставлении муниципальной услуги в электронной форме заявителю направляется:</w:t>
      </w:r>
    </w:p>
    <w:p w14:paraId="2C298E0C" w14:textId="77777777" w:rsidR="00F565C8" w:rsidRPr="00F565C8" w:rsidRDefault="00F565C8" w:rsidP="00F565C8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513B27F8" w14:textId="77777777" w:rsidR="00F565C8" w:rsidRPr="00F565C8" w:rsidRDefault="00F565C8" w:rsidP="00F565C8">
      <w:pPr>
        <w:widowControl w:val="0"/>
        <w:tabs>
          <w:tab w:val="left" w:pos="284"/>
          <w:tab w:val="left" w:pos="567"/>
          <w:tab w:val="left" w:pos="851"/>
          <w:tab w:val="left" w:pos="244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5C8">
        <w:rPr>
          <w:rFonts w:ascii="Times New Roman" w:eastAsia="Times New Roman" w:hAnsi="Times New Roman" w:cs="Times New Roman"/>
          <w:sz w:val="24"/>
          <w:szCs w:val="24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0477C06A" w14:textId="77777777" w:rsidR="00D524E8" w:rsidRDefault="00D524E8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7E8CFB" w14:textId="77777777" w:rsidR="00A07E2B" w:rsidRDefault="00A07E2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CA3FBB" w14:textId="72FF9610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E7C477B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DAF2C98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4261A10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25A2CF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A01D200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3DB87F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1E0F3DA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022AF3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49B695C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A2AB70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3B036E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D73755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3F092F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5C7F17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B690857" w14:textId="77777777" w:rsidR="0034740B" w:rsidRDefault="0034740B" w:rsidP="00D524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679D39" w14:textId="77777777" w:rsidR="001D6DB8" w:rsidRPr="005058A6" w:rsidRDefault="001D6DB8" w:rsidP="00A07E2B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E1B2F35" w14:textId="7E69B5E3" w:rsidR="00A128E8" w:rsidRPr="005058A6" w:rsidRDefault="00A128E8" w:rsidP="00A128E8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 w:rsidR="0024698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</w:t>
      </w:r>
    </w:p>
    <w:p w14:paraId="03EEDE79" w14:textId="77777777" w:rsidR="00A128E8" w:rsidRPr="005058A6" w:rsidRDefault="00A128E8" w:rsidP="00A128E8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7DD96FBE" w14:textId="77777777" w:rsidR="00A128E8" w:rsidRPr="005058A6" w:rsidRDefault="00A128E8" w:rsidP="00A128E8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9A0B72C" w14:textId="77777777" w:rsidR="00A128E8" w:rsidRDefault="00A128E8" w:rsidP="00A128E8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459FE33C" w14:textId="77777777" w:rsidR="00A128E8" w:rsidRPr="005058A6" w:rsidRDefault="00A128E8" w:rsidP="00A128E8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21DD3CE1" w14:textId="77777777" w:rsidR="00A128E8" w:rsidRDefault="00A128E8" w:rsidP="00A128E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75538A" w14:textId="77777777" w:rsidR="00A128E8" w:rsidRDefault="00A128E8" w:rsidP="00A128E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299C5" w14:textId="77777777" w:rsidR="00A128E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6DB8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признаков заявителя, а также комбинации </w:t>
      </w:r>
    </w:p>
    <w:p w14:paraId="4BA1DCBA" w14:textId="77777777" w:rsidR="00A128E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6DB8">
        <w:rPr>
          <w:rFonts w:ascii="Times New Roman" w:hAnsi="Times New Roman" w:cs="Times New Roman"/>
          <w:b/>
          <w:bCs/>
          <w:sz w:val="24"/>
          <w:szCs w:val="24"/>
        </w:rPr>
        <w:t xml:space="preserve">значений признаков, каждая из которых соответствует одному варианту </w:t>
      </w:r>
    </w:p>
    <w:p w14:paraId="1B9DB453" w14:textId="77777777" w:rsidR="00A128E8" w:rsidRPr="001D6DB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6DB8">
        <w:rPr>
          <w:rFonts w:ascii="Times New Roman" w:hAnsi="Times New Roman" w:cs="Times New Roman"/>
          <w:b/>
          <w:bCs/>
          <w:sz w:val="24"/>
          <w:szCs w:val="24"/>
        </w:rPr>
        <w:t>предоставления муниципальной услуги</w:t>
      </w:r>
    </w:p>
    <w:p w14:paraId="0C1B8516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CD418F" w14:textId="77777777" w:rsidR="00A128E8" w:rsidRPr="001D6DB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6DB8">
        <w:rPr>
          <w:rFonts w:ascii="Times New Roman" w:hAnsi="Times New Roman" w:cs="Times New Roman"/>
          <w:bCs/>
          <w:sz w:val="24"/>
          <w:szCs w:val="24"/>
        </w:rPr>
        <w:t>Таблица 1</w:t>
      </w:r>
    </w:p>
    <w:p w14:paraId="5B58D700" w14:textId="77777777" w:rsidR="00A128E8" w:rsidRPr="001D6DB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6DB8">
        <w:rPr>
          <w:rFonts w:ascii="Times New Roman" w:hAnsi="Times New Roman" w:cs="Times New Roman"/>
          <w:bCs/>
          <w:sz w:val="24"/>
          <w:szCs w:val="24"/>
        </w:rPr>
        <w:t>«Определение вида Заявителя»</w:t>
      </w:r>
    </w:p>
    <w:p w14:paraId="7A3D02D9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6"/>
        <w:gridCol w:w="5316"/>
        <w:gridCol w:w="3473"/>
      </w:tblGrid>
      <w:tr w:rsidR="00A128E8" w:rsidRPr="001D6DB8" w14:paraId="66BE6F1E" w14:textId="77777777" w:rsidTr="0044029C">
        <w:trPr>
          <w:trHeight w:val="525"/>
        </w:trPr>
        <w:tc>
          <w:tcPr>
            <w:tcW w:w="746" w:type="dxa"/>
            <w:vAlign w:val="center"/>
          </w:tcPr>
          <w:p w14:paraId="11A33599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316" w:type="dxa"/>
            <w:vAlign w:val="center"/>
          </w:tcPr>
          <w:p w14:paraId="3D4BDE50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Признак Заявителя</w:t>
            </w:r>
          </w:p>
        </w:tc>
        <w:tc>
          <w:tcPr>
            <w:tcW w:w="3473" w:type="dxa"/>
            <w:vAlign w:val="center"/>
          </w:tcPr>
          <w:p w14:paraId="229C7197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Значения признака Заявителя</w:t>
            </w:r>
          </w:p>
        </w:tc>
      </w:tr>
      <w:tr w:rsidR="00A128E8" w:rsidRPr="001D6DB8" w14:paraId="115C937C" w14:textId="77777777" w:rsidTr="0044029C">
        <w:trPr>
          <w:trHeight w:val="1046"/>
        </w:trPr>
        <w:tc>
          <w:tcPr>
            <w:tcW w:w="746" w:type="dxa"/>
            <w:vAlign w:val="center"/>
          </w:tcPr>
          <w:p w14:paraId="32B9B3C2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316" w:type="dxa"/>
            <w:vAlign w:val="center"/>
          </w:tcPr>
          <w:p w14:paraId="1931D57F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Заявитель обратился самостоятельно или через представителя</w:t>
            </w:r>
          </w:p>
        </w:tc>
        <w:tc>
          <w:tcPr>
            <w:tcW w:w="3473" w:type="dxa"/>
            <w:vAlign w:val="center"/>
          </w:tcPr>
          <w:p w14:paraId="27D82F92" w14:textId="77777777" w:rsidR="00A128E8" w:rsidRPr="001D6DB8" w:rsidRDefault="00A128E8" w:rsidP="0044029C">
            <w:pPr>
              <w:spacing w:after="0" w:line="240" w:lineRule="auto"/>
              <w:ind w:left="4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</w:t>
            </w:r>
          </w:p>
          <w:p w14:paraId="2BA5C3FD" w14:textId="77777777" w:rsidR="00A128E8" w:rsidRPr="001D6DB8" w:rsidRDefault="00A128E8" w:rsidP="0044029C">
            <w:pPr>
              <w:spacing w:after="0" w:line="240" w:lineRule="auto"/>
              <w:ind w:left="4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Через представителя</w:t>
            </w:r>
          </w:p>
        </w:tc>
      </w:tr>
    </w:tbl>
    <w:p w14:paraId="2792B5F8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25BAE3B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237DDAE" w14:textId="77777777" w:rsidR="00A128E8" w:rsidRPr="001D6DB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6DB8">
        <w:rPr>
          <w:rFonts w:ascii="Times New Roman" w:hAnsi="Times New Roman" w:cs="Times New Roman"/>
          <w:bCs/>
          <w:sz w:val="24"/>
          <w:szCs w:val="24"/>
        </w:rPr>
        <w:t>Таблица 2</w:t>
      </w:r>
    </w:p>
    <w:p w14:paraId="44404AA8" w14:textId="77777777" w:rsidR="00A128E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6DB8">
        <w:rPr>
          <w:rFonts w:ascii="Times New Roman" w:hAnsi="Times New Roman" w:cs="Times New Roman"/>
          <w:bCs/>
          <w:sz w:val="24"/>
          <w:szCs w:val="24"/>
        </w:rPr>
        <w:t>«Комбинации значений признаков, каждая из которых соответствует</w:t>
      </w:r>
    </w:p>
    <w:p w14:paraId="717CDED4" w14:textId="77777777" w:rsidR="00A128E8" w:rsidRPr="001D6DB8" w:rsidRDefault="00A128E8" w:rsidP="00A128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6DB8">
        <w:rPr>
          <w:rFonts w:ascii="Times New Roman" w:hAnsi="Times New Roman" w:cs="Times New Roman"/>
          <w:bCs/>
          <w:sz w:val="24"/>
          <w:szCs w:val="24"/>
        </w:rPr>
        <w:t xml:space="preserve"> одному варианту предоставления муниципальной услуги»</w:t>
      </w:r>
    </w:p>
    <w:p w14:paraId="5E7D5603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6"/>
        <w:gridCol w:w="5316"/>
        <w:gridCol w:w="3473"/>
      </w:tblGrid>
      <w:tr w:rsidR="00A128E8" w:rsidRPr="001D6DB8" w14:paraId="2A0E49FE" w14:textId="77777777" w:rsidTr="0044029C">
        <w:trPr>
          <w:trHeight w:val="402"/>
        </w:trPr>
        <w:tc>
          <w:tcPr>
            <w:tcW w:w="746" w:type="dxa"/>
            <w:vAlign w:val="center"/>
          </w:tcPr>
          <w:p w14:paraId="0959999E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316" w:type="dxa"/>
            <w:vAlign w:val="center"/>
          </w:tcPr>
          <w:p w14:paraId="4D6704C9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Признак Заявителя</w:t>
            </w:r>
          </w:p>
        </w:tc>
        <w:tc>
          <w:tcPr>
            <w:tcW w:w="3473" w:type="dxa"/>
            <w:vAlign w:val="center"/>
          </w:tcPr>
          <w:p w14:paraId="042F6A51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предоставления услуги</w:t>
            </w:r>
          </w:p>
        </w:tc>
      </w:tr>
      <w:tr w:rsidR="00A128E8" w:rsidRPr="001D6DB8" w14:paraId="4D28755C" w14:textId="77777777" w:rsidTr="0044029C">
        <w:trPr>
          <w:trHeight w:val="840"/>
        </w:trPr>
        <w:tc>
          <w:tcPr>
            <w:tcW w:w="746" w:type="dxa"/>
            <w:vAlign w:val="center"/>
          </w:tcPr>
          <w:p w14:paraId="01396154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316" w:type="dxa"/>
            <w:vAlign w:val="center"/>
          </w:tcPr>
          <w:p w14:paraId="11579502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Заявитель обратился самостоятельно</w:t>
            </w:r>
          </w:p>
        </w:tc>
        <w:tc>
          <w:tcPr>
            <w:tcW w:w="3473" w:type="dxa"/>
            <w:vAlign w:val="center"/>
          </w:tcPr>
          <w:p w14:paraId="67FC17C3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№ 1</w:t>
            </w:r>
          </w:p>
        </w:tc>
      </w:tr>
      <w:tr w:rsidR="00A128E8" w:rsidRPr="001D6DB8" w14:paraId="24F6EEFA" w14:textId="77777777" w:rsidTr="0044029C">
        <w:trPr>
          <w:trHeight w:val="842"/>
        </w:trPr>
        <w:tc>
          <w:tcPr>
            <w:tcW w:w="746" w:type="dxa"/>
            <w:vAlign w:val="center"/>
          </w:tcPr>
          <w:p w14:paraId="242B2097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316" w:type="dxa"/>
            <w:vAlign w:val="center"/>
          </w:tcPr>
          <w:p w14:paraId="258E165A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Заявитель обратился через представителя</w:t>
            </w:r>
          </w:p>
        </w:tc>
        <w:tc>
          <w:tcPr>
            <w:tcW w:w="3473" w:type="dxa"/>
            <w:vAlign w:val="center"/>
          </w:tcPr>
          <w:p w14:paraId="56FC37D6" w14:textId="77777777" w:rsidR="00A128E8" w:rsidRPr="001D6DB8" w:rsidRDefault="00A128E8" w:rsidP="00440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DB8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№ 2</w:t>
            </w:r>
          </w:p>
        </w:tc>
      </w:tr>
    </w:tbl>
    <w:p w14:paraId="303AA551" w14:textId="77777777" w:rsidR="00A128E8" w:rsidRPr="001D6DB8" w:rsidRDefault="00A128E8" w:rsidP="00A128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4E4EC9E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D563B38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02ABAAC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2481E8B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3C88DF7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FFB23E7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09D59B0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F86B00C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D1C808B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97C3994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DB99783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3F677FF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16651C5" w14:textId="77777777" w:rsidR="00A128E8" w:rsidRDefault="00A128E8" w:rsidP="00A128E8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B57A2FD" w14:textId="77777777" w:rsidR="00A128E8" w:rsidRDefault="00A128E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F90AE28" w14:textId="77777777" w:rsidR="00A128E8" w:rsidRDefault="00A128E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F5E9033" w14:textId="77777777" w:rsidR="00A128E8" w:rsidRDefault="00A128E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A0FA904" w14:textId="77777777" w:rsidR="00A128E8" w:rsidRDefault="00A128E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0B001DE" w14:textId="39CEB55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 w:rsidR="001D6DB8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</w:t>
      </w:r>
    </w:p>
    <w:p w14:paraId="7B444157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048BA072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FA74333" w14:textId="77777777" w:rsidR="00AB5A95" w:rsidRDefault="00AB5A95" w:rsidP="00AB5A9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6EC9B871" w14:textId="77777777" w:rsidR="00AB5A95" w:rsidRPr="005058A6" w:rsidRDefault="00AB5A95" w:rsidP="00AB5A95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656BDBC7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 w:type="textWrapping" w:clear="all"/>
      </w:r>
    </w:p>
    <w:p w14:paraId="75DB47B8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Форма решения об отказе в предоставлении услуги</w:t>
      </w:r>
    </w:p>
    <w:p w14:paraId="785B434B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07E2B" w:rsidRPr="005058A6" w14:paraId="68C85525" w14:textId="77777777" w:rsidTr="00BC7F40"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319259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68774D1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D59E0F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________________________</w:t>
      </w:r>
    </w:p>
    <w:p w14:paraId="5D181F74" w14:textId="77777777" w:rsidR="004B5F62" w:rsidRPr="004B5F62" w:rsidRDefault="00A07E2B" w:rsidP="004B5F6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об отказе в предоставлении муниципальной услуги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«</w:t>
      </w:r>
      <w:r w:rsidR="004B5F62" w:rsidRPr="004B5F6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Присвоение квалификационных категорий</w:t>
      </w:r>
    </w:p>
    <w:p w14:paraId="751D8774" w14:textId="017B85A7" w:rsidR="00A07E2B" w:rsidRPr="005058A6" w:rsidRDefault="004B5F62" w:rsidP="004B5F6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B5F6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спортивных судей</w:t>
      </w:r>
      <w:r w:rsidR="00A07E2B"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»</w:t>
      </w:r>
    </w:p>
    <w:p w14:paraId="08E25D76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0"/>
        <w:gridCol w:w="4955"/>
      </w:tblGrid>
      <w:tr w:rsidR="00A07E2B" w:rsidRPr="005058A6" w14:paraId="5AA21D5F" w14:textId="77777777" w:rsidTr="00BC7F40">
        <w:tc>
          <w:tcPr>
            <w:tcW w:w="5110" w:type="dxa"/>
            <w:tcBorders>
              <w:top w:val="nil"/>
              <w:left w:val="nil"/>
              <w:bottom w:val="nil"/>
              <w:right w:val="nil"/>
            </w:tcBorders>
          </w:tcPr>
          <w:p w14:paraId="6F283621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 w14:paraId="74B18E04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184DB156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98F253" w14:textId="0B5A94FA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Рассмотрев Ваше заявление от ______________ № _____________и прилагаемые к нему документы, </w:t>
      </w:r>
      <w:r w:rsidR="00FA2034" w:rsidRPr="00FA203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руководствуясь положением о спортивных судьях, утвержденным приказом Министерства спорта Российской Федерации </w:t>
      </w:r>
      <w:bookmarkStart w:id="33" w:name="_Hlk196732230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«__» _________ 20__ г. № ______, Уполномоченным органом</w:t>
      </w:r>
    </w:p>
    <w:bookmarkEnd w:id="33"/>
    <w:p w14:paraId="4195624C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07E2B" w:rsidRPr="005058A6" w14:paraId="71DD659A" w14:textId="77777777" w:rsidTr="00BC7F40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E8D919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Уполномоченного органа</w:t>
            </w:r>
          </w:p>
        </w:tc>
      </w:tr>
    </w:tbl>
    <w:p w14:paraId="558FB6C3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632D63" w14:textId="245F6213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принято решение об отказе в присвоении </w:t>
      </w:r>
      <w:r w:rsidR="00FA203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кандидату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48D0DA93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07E2B" w:rsidRPr="005058A6" w14:paraId="25715614" w14:textId="77777777" w:rsidTr="00BC7F40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5E084E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указать ФИО и дату рождения спортсмена</w:t>
            </w:r>
          </w:p>
        </w:tc>
      </w:tr>
    </w:tbl>
    <w:p w14:paraId="08000A85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A04E36" w14:textId="69CDE069" w:rsidR="00A07E2B" w:rsidRPr="005058A6" w:rsidRDefault="00FA2034" w:rsidP="00A07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A203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квалификационной категории спортивного судьи по следующим основаниям</w:t>
      </w:r>
      <w:r w:rsidR="00A07E2B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14E52272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3750"/>
        <w:gridCol w:w="3763"/>
      </w:tblGrid>
      <w:tr w:rsidR="00A07E2B" w:rsidRPr="005058A6" w14:paraId="46041FEF" w14:textId="77777777" w:rsidTr="00BC7F40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2510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№ пункта </w:t>
            </w:r>
            <w:hyperlink w:anchor="sub_2000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административного регламента</w:t>
              </w:r>
            </w:hyperlink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B2C0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A744B8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A07E2B" w:rsidRPr="005058A6" w14:paraId="05F0FCE2" w14:textId="77777777" w:rsidTr="00BC7F40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EC8B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465E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C74FD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9221E08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 ______________________________________________</w:t>
      </w:r>
    </w:p>
    <w:p w14:paraId="7CE6C7A8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 вправе повторно обратиться в Уполномоченный орган с заявлением о предоставлении муниципальной услуги после устранения указанных нарушений.</w:t>
      </w:r>
    </w:p>
    <w:p w14:paraId="3C86856C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14:paraId="0FB950C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3827" w:type="dxa"/>
        <w:tblInd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7"/>
      </w:tblGrid>
      <w:tr w:rsidR="00A07E2B" w:rsidRPr="005058A6" w14:paraId="2EEE025A" w14:textId="77777777" w:rsidTr="00BC7F40">
        <w:trPr>
          <w:trHeight w:val="2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5CEC9C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9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A07E2B" w:rsidRPr="005058A6" w14:paraId="67DC2B74" w14:textId="77777777" w:rsidTr="00BC7F40">
        <w:trPr>
          <w:trHeight w:val="276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CFCD3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47BE446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FF110D2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E1F1563" w14:textId="77777777" w:rsidR="00A07E2B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395156D" w14:textId="77777777" w:rsidR="00097EA7" w:rsidRDefault="00097EA7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6E99739" w14:textId="77777777" w:rsidR="00097EA7" w:rsidRDefault="00097EA7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4662BCC" w14:textId="77777777" w:rsidR="00097EA7" w:rsidRDefault="00097EA7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314DAD9" w14:textId="77777777" w:rsidR="00097EA7" w:rsidRDefault="00097EA7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982CF37" w14:textId="77777777" w:rsidR="00097EA7" w:rsidRDefault="00097EA7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3DFD515" w14:textId="77777777" w:rsidR="0006674B" w:rsidRDefault="0006674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sectPr w:rsidR="0006674B" w:rsidSect="001A067E">
          <w:pgSz w:w="11900" w:h="16850"/>
          <w:pgMar w:top="1134" w:right="567" w:bottom="1134" w:left="1418" w:header="727" w:footer="0" w:gutter="0"/>
          <w:cols w:space="720"/>
          <w:docGrid w:linePitch="299"/>
        </w:sectPr>
      </w:pPr>
    </w:p>
    <w:p w14:paraId="3C0EA66D" w14:textId="77777777" w:rsidR="008120E1" w:rsidRPr="00F32583" w:rsidRDefault="008120E1" w:rsidP="00F3258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3</w:t>
      </w:r>
    </w:p>
    <w:p w14:paraId="19138276" w14:textId="77777777" w:rsidR="008120E1" w:rsidRPr="00F32583" w:rsidRDefault="008120E1" w:rsidP="00F3258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F32583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F32583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1C809AB2" w14:textId="77777777" w:rsidR="008120E1" w:rsidRPr="00F32583" w:rsidRDefault="008120E1" w:rsidP="00F3258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F32583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0CBB707D" w14:textId="77777777" w:rsidR="008120E1" w:rsidRPr="00F32583" w:rsidRDefault="008120E1" w:rsidP="00F3258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2583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F32583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3258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категорий</w:t>
      </w:r>
    </w:p>
    <w:p w14:paraId="0DD72C60" w14:textId="77777777" w:rsidR="008120E1" w:rsidRPr="00F32583" w:rsidRDefault="008120E1" w:rsidP="00F3258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F3258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спортивных судей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12CE24DC" w14:textId="77777777" w:rsidR="008120E1" w:rsidRDefault="008120E1" w:rsidP="008120E1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A559750" w14:textId="77777777" w:rsidR="008120E1" w:rsidRDefault="008120E1" w:rsidP="008120E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7E89D6" w14:textId="3D449003" w:rsidR="008120E1" w:rsidRPr="008120E1" w:rsidRDefault="008120E1" w:rsidP="008120E1">
      <w:pPr>
        <w:widowControl w:val="0"/>
        <w:autoSpaceDE w:val="0"/>
        <w:autoSpaceDN w:val="0"/>
        <w:spacing w:after="0" w:line="240" w:lineRule="auto"/>
        <w:ind w:left="4015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Представление</w:t>
      </w:r>
      <w:r w:rsidRPr="008120E1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Pr="008120E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присвоению</w:t>
      </w:r>
      <w:r w:rsidRPr="008120E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квалификационной</w:t>
      </w:r>
      <w:r w:rsidRPr="008120E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категории</w:t>
      </w:r>
      <w:r w:rsidRPr="008120E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z w:val="24"/>
          <w:szCs w:val="24"/>
        </w:rPr>
        <w:t>спортивного</w:t>
      </w:r>
      <w:r w:rsidRPr="008120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8120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судьи</w:t>
      </w:r>
    </w:p>
    <w:p w14:paraId="567A9D79" w14:textId="55C3F9B7" w:rsidR="008120E1" w:rsidRPr="008120E1" w:rsidRDefault="00000000" w:rsidP="008120E1">
      <w:pPr>
        <w:widowControl w:val="0"/>
        <w:autoSpaceDE w:val="0"/>
        <w:autoSpaceDN w:val="0"/>
        <w:spacing w:before="31" w:after="0" w:line="240" w:lineRule="auto"/>
        <w:rPr>
          <w:rFonts w:ascii="Times New Roman" w:eastAsia="Times New Roman" w:hAnsi="Times New Roman" w:cs="Times New Roman"/>
          <w:b/>
          <w:sz w:val="20"/>
          <w:szCs w:val="24"/>
        </w:rPr>
      </w:pPr>
      <w:r>
        <w:rPr>
          <w:noProof/>
        </w:rPr>
        <w:pict w14:anchorId="3CD0D771">
          <v:shape id="Graphic 8" o:spid="_x0000_s2118" style="position:absolute;margin-left:203.05pt;margin-top:14.25pt;width:474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" path="m,l6019800,e" filled="f" strokeweight=".17361mm">
            <v:path arrowok="t"/>
            <w10:wrap type="topAndBottom" anchorx="page"/>
          </v:shape>
        </w:pict>
      </w:r>
    </w:p>
    <w:p w14:paraId="38F816C8" w14:textId="77777777" w:rsidR="008120E1" w:rsidRDefault="008120E1" w:rsidP="00F32583">
      <w:pPr>
        <w:widowControl w:val="0"/>
        <w:autoSpaceDE w:val="0"/>
        <w:autoSpaceDN w:val="0"/>
        <w:spacing w:before="31" w:after="12" w:line="240" w:lineRule="auto"/>
        <w:ind w:left="5812"/>
        <w:rPr>
          <w:rFonts w:ascii="Times New Roman" w:eastAsia="Times New Roman" w:hAnsi="Times New Roman" w:cs="Times New Roman"/>
          <w:i/>
          <w:spacing w:val="-2"/>
          <w:sz w:val="16"/>
        </w:rPr>
      </w:pPr>
      <w:r w:rsidRPr="008120E1">
        <w:rPr>
          <w:rFonts w:ascii="Times New Roman" w:eastAsia="Times New Roman" w:hAnsi="Times New Roman" w:cs="Times New Roman"/>
          <w:i/>
          <w:spacing w:val="-2"/>
          <w:sz w:val="16"/>
        </w:rPr>
        <w:t>(указывается</w:t>
      </w:r>
      <w:r w:rsidRPr="008120E1">
        <w:rPr>
          <w:rFonts w:ascii="Times New Roman" w:eastAsia="Times New Roman" w:hAnsi="Times New Roman" w:cs="Times New Roman"/>
          <w:i/>
          <w:spacing w:val="12"/>
          <w:sz w:val="16"/>
        </w:rPr>
        <w:t xml:space="preserve"> </w:t>
      </w:r>
      <w:r w:rsidRPr="008120E1">
        <w:rPr>
          <w:rFonts w:ascii="Times New Roman" w:eastAsia="Times New Roman" w:hAnsi="Times New Roman" w:cs="Times New Roman"/>
          <w:i/>
          <w:spacing w:val="-2"/>
          <w:sz w:val="16"/>
        </w:rPr>
        <w:t>квалификационная</w:t>
      </w:r>
      <w:r w:rsidRPr="008120E1">
        <w:rPr>
          <w:rFonts w:ascii="Times New Roman" w:eastAsia="Times New Roman" w:hAnsi="Times New Roman" w:cs="Times New Roman"/>
          <w:i/>
          <w:spacing w:val="13"/>
          <w:sz w:val="16"/>
        </w:rPr>
        <w:t xml:space="preserve"> </w:t>
      </w:r>
      <w:r w:rsidRPr="008120E1">
        <w:rPr>
          <w:rFonts w:ascii="Times New Roman" w:eastAsia="Times New Roman" w:hAnsi="Times New Roman" w:cs="Times New Roman"/>
          <w:i/>
          <w:spacing w:val="-2"/>
          <w:sz w:val="16"/>
        </w:rPr>
        <w:t>категория</w:t>
      </w:r>
      <w:r w:rsidRPr="008120E1">
        <w:rPr>
          <w:rFonts w:ascii="Times New Roman" w:eastAsia="Times New Roman" w:hAnsi="Times New Roman" w:cs="Times New Roman"/>
          <w:i/>
          <w:spacing w:val="8"/>
          <w:sz w:val="16"/>
        </w:rPr>
        <w:t xml:space="preserve"> </w:t>
      </w:r>
      <w:r w:rsidRPr="008120E1">
        <w:rPr>
          <w:rFonts w:ascii="Times New Roman" w:eastAsia="Times New Roman" w:hAnsi="Times New Roman" w:cs="Times New Roman"/>
          <w:i/>
          <w:spacing w:val="-2"/>
          <w:sz w:val="16"/>
        </w:rPr>
        <w:t>спортивного</w:t>
      </w:r>
      <w:r w:rsidRPr="008120E1">
        <w:rPr>
          <w:rFonts w:ascii="Times New Roman" w:eastAsia="Times New Roman" w:hAnsi="Times New Roman" w:cs="Times New Roman"/>
          <w:i/>
          <w:spacing w:val="12"/>
          <w:sz w:val="16"/>
        </w:rPr>
        <w:t xml:space="preserve"> </w:t>
      </w:r>
      <w:r w:rsidRPr="008120E1">
        <w:rPr>
          <w:rFonts w:ascii="Times New Roman" w:eastAsia="Times New Roman" w:hAnsi="Times New Roman" w:cs="Times New Roman"/>
          <w:i/>
          <w:spacing w:val="-2"/>
          <w:sz w:val="16"/>
        </w:rPr>
        <w:t>судьи)</w:t>
      </w:r>
    </w:p>
    <w:p w14:paraId="306DF724" w14:textId="77777777" w:rsidR="00F32583" w:rsidRPr="008120E1" w:rsidRDefault="00F32583" w:rsidP="00F32583">
      <w:pPr>
        <w:widowControl w:val="0"/>
        <w:autoSpaceDE w:val="0"/>
        <w:autoSpaceDN w:val="0"/>
        <w:spacing w:before="31" w:after="12" w:line="240" w:lineRule="auto"/>
        <w:ind w:left="5812"/>
        <w:rPr>
          <w:rFonts w:ascii="Times New Roman" w:eastAsia="Times New Roman" w:hAnsi="Times New Roman" w:cs="Times New Roman"/>
          <w:i/>
          <w:sz w:val="16"/>
        </w:rPr>
      </w:pPr>
    </w:p>
    <w:p w14:paraId="46B87A6F" w14:textId="77777777" w:rsidR="008120E1" w:rsidRDefault="008120E1" w:rsidP="008120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TableNormal"/>
        <w:tblW w:w="151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0"/>
        <w:gridCol w:w="638"/>
        <w:gridCol w:w="640"/>
        <w:gridCol w:w="734"/>
        <w:gridCol w:w="1985"/>
        <w:gridCol w:w="854"/>
        <w:gridCol w:w="849"/>
        <w:gridCol w:w="677"/>
        <w:gridCol w:w="873"/>
        <w:gridCol w:w="2556"/>
        <w:gridCol w:w="1554"/>
        <w:gridCol w:w="1560"/>
      </w:tblGrid>
      <w:tr w:rsidR="00F32583" w:rsidRPr="00F32583" w14:paraId="4BBA83E3" w14:textId="77777777" w:rsidTr="00D0161A">
        <w:trPr>
          <w:trHeight w:val="626"/>
        </w:trPr>
        <w:tc>
          <w:tcPr>
            <w:tcW w:w="2220" w:type="dxa"/>
            <w:vMerge w:val="restart"/>
          </w:tcPr>
          <w:p w14:paraId="3ACD9736" w14:textId="77777777" w:rsidR="00F32583" w:rsidRPr="00BB3E28" w:rsidRDefault="00F32583" w:rsidP="00F32583">
            <w:pPr>
              <w:spacing w:before="31"/>
              <w:rPr>
                <w:rFonts w:ascii="Times New Roman" w:eastAsia="Times New Roman" w:hAnsi="Times New Roman" w:cs="Times New Roman"/>
                <w:i/>
                <w:sz w:val="16"/>
                <w:lang w:val="ru-RU"/>
              </w:rPr>
            </w:pPr>
          </w:p>
          <w:p w14:paraId="7C2ED140" w14:textId="77777777" w:rsidR="00F32583" w:rsidRPr="00F32583" w:rsidRDefault="00F32583" w:rsidP="00F32583">
            <w:pPr>
              <w:spacing w:before="1"/>
              <w:ind w:left="143" w:right="93" w:hanging="2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Дата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поступления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представления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и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документов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(число, месяц, год)</w:t>
            </w:r>
          </w:p>
        </w:tc>
        <w:tc>
          <w:tcPr>
            <w:tcW w:w="638" w:type="dxa"/>
            <w:vMerge w:val="restart"/>
          </w:tcPr>
          <w:p w14:paraId="2B1E6DE7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640" w:type="dxa"/>
            <w:vMerge w:val="restart"/>
          </w:tcPr>
          <w:p w14:paraId="496AEEE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734" w:type="dxa"/>
            <w:vMerge w:val="restart"/>
          </w:tcPr>
          <w:p w14:paraId="265B6E9B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985" w:type="dxa"/>
            <w:vMerge w:val="restart"/>
          </w:tcPr>
          <w:p w14:paraId="1CAEF89E" w14:textId="77777777" w:rsidR="00F32583" w:rsidRPr="00F32583" w:rsidRDefault="00F32583" w:rsidP="00F32583">
            <w:pPr>
              <w:spacing w:before="179"/>
              <w:rPr>
                <w:rFonts w:ascii="Times New Roman" w:eastAsia="Times New Roman" w:hAnsi="Times New Roman" w:cs="Times New Roman"/>
                <w:i/>
                <w:sz w:val="18"/>
                <w:lang w:val="ru-RU"/>
              </w:rPr>
            </w:pPr>
          </w:p>
          <w:p w14:paraId="7F8483BC" w14:textId="77777777" w:rsidR="00F32583" w:rsidRPr="00F32583" w:rsidRDefault="00F32583" w:rsidP="00F32583">
            <w:pPr>
              <w:ind w:left="95" w:right="7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4"/>
                <w:sz w:val="18"/>
              </w:rPr>
              <w:t>фото</w:t>
            </w:r>
            <w:proofErr w:type="spellEnd"/>
          </w:p>
        </w:tc>
        <w:tc>
          <w:tcPr>
            <w:tcW w:w="3253" w:type="dxa"/>
            <w:gridSpan w:val="4"/>
          </w:tcPr>
          <w:p w14:paraId="19BEC84C" w14:textId="77777777" w:rsidR="00F32583" w:rsidRPr="00F32583" w:rsidRDefault="00F32583" w:rsidP="00F32583">
            <w:pPr>
              <w:spacing w:before="120" w:line="259" w:lineRule="auto"/>
              <w:ind w:left="784" w:hanging="658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Наименование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действующей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квалификационной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категории спортивного судьи</w:t>
            </w:r>
          </w:p>
        </w:tc>
        <w:tc>
          <w:tcPr>
            <w:tcW w:w="2556" w:type="dxa"/>
            <w:vMerge w:val="restart"/>
          </w:tcPr>
          <w:p w14:paraId="4716CEF8" w14:textId="77777777" w:rsidR="00F32583" w:rsidRPr="00F32583" w:rsidRDefault="00F32583" w:rsidP="00F32583">
            <w:pPr>
              <w:spacing w:before="124"/>
              <w:ind w:left="220" w:right="161" w:firstLine="1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Сроки</w:t>
            </w:r>
            <w:r w:rsidRPr="00F32583">
              <w:rPr>
                <w:rFonts w:ascii="Times New Roman" w:eastAsia="Times New Roman" w:hAnsi="Times New Roman" w:cs="Times New Roman"/>
                <w:spacing w:val="-1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проведения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официального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спортивного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соревнования</w:t>
            </w:r>
          </w:p>
          <w:p w14:paraId="510EE53F" w14:textId="77777777" w:rsidR="00F32583" w:rsidRPr="00F32583" w:rsidRDefault="00F32583" w:rsidP="00F32583">
            <w:pPr>
              <w:spacing w:line="182" w:lineRule="exact"/>
              <w:ind w:left="20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(с</w:t>
            </w:r>
            <w:r w:rsidRPr="00F32583">
              <w:rPr>
                <w:rFonts w:ascii="Times New Roman" w:eastAsia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/мм/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гг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до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дд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/мм/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гг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)</w:t>
            </w:r>
          </w:p>
        </w:tc>
        <w:tc>
          <w:tcPr>
            <w:tcW w:w="1554" w:type="dxa"/>
            <w:vMerge w:val="restart"/>
          </w:tcPr>
          <w:p w14:paraId="437D83F8" w14:textId="77777777" w:rsidR="00F32583" w:rsidRPr="00F32583" w:rsidRDefault="00F32583" w:rsidP="00F32583">
            <w:pPr>
              <w:spacing w:before="6" w:line="252" w:lineRule="auto"/>
              <w:ind w:left="218" w:right="159" w:firstLine="2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Наименование и статус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официального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спортивного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соревнования</w:t>
            </w:r>
          </w:p>
        </w:tc>
        <w:tc>
          <w:tcPr>
            <w:tcW w:w="1560" w:type="dxa"/>
            <w:vMerge w:val="restart"/>
          </w:tcPr>
          <w:p w14:paraId="413C9204" w14:textId="77777777" w:rsidR="00F32583" w:rsidRPr="00F32583" w:rsidRDefault="00F32583" w:rsidP="00F32583">
            <w:pPr>
              <w:spacing w:before="6" w:line="247" w:lineRule="auto"/>
              <w:ind w:left="144" w:right="79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Наименование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должности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спортивного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судьи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и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оценка за судейство</w:t>
            </w:r>
          </w:p>
        </w:tc>
      </w:tr>
      <w:tr w:rsidR="00F32583" w:rsidRPr="00F32583" w14:paraId="34A3C6A9" w14:textId="77777777" w:rsidTr="00D0161A">
        <w:trPr>
          <w:trHeight w:val="350"/>
        </w:trPr>
        <w:tc>
          <w:tcPr>
            <w:tcW w:w="2220" w:type="dxa"/>
            <w:vMerge/>
            <w:tcBorders>
              <w:top w:val="nil"/>
            </w:tcBorders>
          </w:tcPr>
          <w:p w14:paraId="4D626C8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38" w:type="dxa"/>
            <w:vMerge/>
            <w:tcBorders>
              <w:top w:val="nil"/>
            </w:tcBorders>
          </w:tcPr>
          <w:p w14:paraId="53EAB22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6DC0D7E8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734" w:type="dxa"/>
            <w:vMerge/>
            <w:tcBorders>
              <w:top w:val="nil"/>
            </w:tcBorders>
          </w:tcPr>
          <w:p w14:paraId="1A27CE67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0426074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253" w:type="dxa"/>
            <w:gridSpan w:val="4"/>
          </w:tcPr>
          <w:p w14:paraId="41F22208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011074B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14:paraId="6F59270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4A3A2B81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F32583" w:rsidRPr="00F32583" w14:paraId="1F3F94D4" w14:textId="77777777" w:rsidTr="00D0161A">
        <w:trPr>
          <w:trHeight w:val="642"/>
        </w:trPr>
        <w:tc>
          <w:tcPr>
            <w:tcW w:w="2220" w:type="dxa"/>
          </w:tcPr>
          <w:p w14:paraId="0A091039" w14:textId="77777777" w:rsidR="00F32583" w:rsidRPr="00F32583" w:rsidRDefault="00F32583" w:rsidP="00F32583">
            <w:pPr>
              <w:spacing w:before="43"/>
              <w:rPr>
                <w:rFonts w:ascii="Times New Roman" w:eastAsia="Times New Roman" w:hAnsi="Times New Roman" w:cs="Times New Roman"/>
                <w:i/>
                <w:sz w:val="16"/>
                <w:lang w:val="ru-RU"/>
              </w:rPr>
            </w:pPr>
          </w:p>
          <w:p w14:paraId="18C0117B" w14:textId="77777777" w:rsidR="00F32583" w:rsidRPr="00F32583" w:rsidRDefault="00F32583" w:rsidP="00F32583">
            <w:pPr>
              <w:ind w:left="1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Фамилия</w:t>
            </w:r>
            <w:proofErr w:type="spellEnd"/>
          </w:p>
        </w:tc>
        <w:tc>
          <w:tcPr>
            <w:tcW w:w="2012" w:type="dxa"/>
            <w:gridSpan w:val="3"/>
          </w:tcPr>
          <w:p w14:paraId="1B6B6D0F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034395F8" w14:textId="77777777" w:rsidR="00F32583" w:rsidRPr="00F32583" w:rsidRDefault="00F32583" w:rsidP="00F32583">
            <w:pPr>
              <w:spacing w:before="7"/>
              <w:ind w:left="95" w:right="7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F32583">
              <w:rPr>
                <w:rFonts w:ascii="Times New Roman" w:eastAsia="Times New Roman" w:hAnsi="Times New Roman" w:cs="Times New Roman"/>
                <w:sz w:val="18"/>
              </w:rPr>
              <w:t>3х4</w:t>
            </w:r>
            <w:r w:rsidRPr="00F32583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5"/>
                <w:sz w:val="18"/>
              </w:rPr>
              <w:t>см</w:t>
            </w:r>
            <w:proofErr w:type="spellEnd"/>
          </w:p>
        </w:tc>
        <w:tc>
          <w:tcPr>
            <w:tcW w:w="3253" w:type="dxa"/>
            <w:gridSpan w:val="4"/>
            <w:vMerge w:val="restart"/>
          </w:tcPr>
          <w:p w14:paraId="52DD0370" w14:textId="77777777" w:rsidR="00F32583" w:rsidRPr="00F32583" w:rsidRDefault="00F32583" w:rsidP="00F32583">
            <w:pPr>
              <w:spacing w:before="6"/>
              <w:ind w:left="321" w:firstLine="405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Дата присвоения действующей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квалификационной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категории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спортивного</w:t>
            </w:r>
          </w:p>
          <w:p w14:paraId="03D9D050" w14:textId="77777777" w:rsidR="00F32583" w:rsidRPr="00F32583" w:rsidRDefault="00F32583" w:rsidP="00F32583">
            <w:pPr>
              <w:spacing w:line="181" w:lineRule="exact"/>
              <w:ind w:left="5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судьи</w:t>
            </w:r>
            <w:proofErr w:type="spellEnd"/>
          </w:p>
          <w:p w14:paraId="56193167" w14:textId="77777777" w:rsidR="00F32583" w:rsidRPr="00F32583" w:rsidRDefault="00F32583" w:rsidP="00F32583">
            <w:pPr>
              <w:spacing w:before="1"/>
              <w:ind w:left="53" w:right="3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число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</w:rPr>
              <w:t>,</w:t>
            </w:r>
            <w:r w:rsidRPr="00F32583">
              <w:rPr>
                <w:rFonts w:ascii="Times New Roman" w:eastAsia="Times New Roman" w:hAnsi="Times New Roman" w:cs="Times New Roman"/>
                <w:spacing w:val="-7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месяц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</w:rPr>
              <w:t>,</w:t>
            </w:r>
            <w:r w:rsidRPr="00F32583">
              <w:rPr>
                <w:rFonts w:ascii="Times New Roman" w:eastAsia="Times New Roman" w:hAnsi="Times New Roman" w:cs="Times New Roman"/>
                <w:spacing w:val="-6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>год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>)</w:t>
            </w:r>
          </w:p>
        </w:tc>
        <w:tc>
          <w:tcPr>
            <w:tcW w:w="2556" w:type="dxa"/>
          </w:tcPr>
          <w:p w14:paraId="1F8919EE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69B48D4F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4E9E055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431C502D" w14:textId="77777777" w:rsidTr="00D0161A">
        <w:trPr>
          <w:trHeight w:val="517"/>
        </w:trPr>
        <w:tc>
          <w:tcPr>
            <w:tcW w:w="2220" w:type="dxa"/>
          </w:tcPr>
          <w:p w14:paraId="653D41A9" w14:textId="77777777" w:rsidR="00F32583" w:rsidRPr="00F32583" w:rsidRDefault="00F32583" w:rsidP="00F32583">
            <w:pPr>
              <w:spacing w:before="165"/>
              <w:ind w:left="1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</w:rPr>
              <w:t>Имя</w:t>
            </w:r>
            <w:proofErr w:type="spellEnd"/>
          </w:p>
        </w:tc>
        <w:tc>
          <w:tcPr>
            <w:tcW w:w="2012" w:type="dxa"/>
            <w:gridSpan w:val="3"/>
          </w:tcPr>
          <w:p w14:paraId="7A0CD68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598E9C4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3253" w:type="dxa"/>
            <w:gridSpan w:val="4"/>
            <w:vMerge/>
            <w:tcBorders>
              <w:top w:val="nil"/>
            </w:tcBorders>
          </w:tcPr>
          <w:p w14:paraId="4F0D783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556" w:type="dxa"/>
          </w:tcPr>
          <w:p w14:paraId="52C92FC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0B3A59FB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589ABB9D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6CDF11BC" w14:textId="77777777" w:rsidTr="00D0161A">
        <w:trPr>
          <w:trHeight w:val="350"/>
        </w:trPr>
        <w:tc>
          <w:tcPr>
            <w:tcW w:w="2220" w:type="dxa"/>
          </w:tcPr>
          <w:p w14:paraId="303C9588" w14:textId="77777777" w:rsidR="00F32583" w:rsidRPr="00F32583" w:rsidRDefault="00F32583" w:rsidP="00F32583">
            <w:pPr>
              <w:spacing w:before="6"/>
              <w:ind w:left="285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Отчество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при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6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наличии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)</w:t>
            </w:r>
          </w:p>
        </w:tc>
        <w:tc>
          <w:tcPr>
            <w:tcW w:w="2012" w:type="dxa"/>
            <w:gridSpan w:val="3"/>
          </w:tcPr>
          <w:p w14:paraId="1F414B5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26F30BC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54" w:type="dxa"/>
          </w:tcPr>
          <w:p w14:paraId="5518020C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26" w:type="dxa"/>
            <w:gridSpan w:val="2"/>
          </w:tcPr>
          <w:p w14:paraId="1513730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73" w:type="dxa"/>
          </w:tcPr>
          <w:p w14:paraId="262FD5BE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</w:tcPr>
          <w:p w14:paraId="14278E7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4C91977D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086D86F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6C854C0A" w14:textId="77777777" w:rsidTr="00D0161A">
        <w:trPr>
          <w:trHeight w:val="446"/>
        </w:trPr>
        <w:tc>
          <w:tcPr>
            <w:tcW w:w="2220" w:type="dxa"/>
          </w:tcPr>
          <w:p w14:paraId="44B843FF" w14:textId="77777777" w:rsidR="00F32583" w:rsidRPr="00F32583" w:rsidRDefault="00F32583" w:rsidP="00F32583">
            <w:pPr>
              <w:spacing w:before="9" w:line="259" w:lineRule="auto"/>
              <w:ind w:left="751" w:right="294" w:hanging="399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Дата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рождения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(число,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месяц,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год)</w:t>
            </w:r>
          </w:p>
        </w:tc>
        <w:tc>
          <w:tcPr>
            <w:tcW w:w="638" w:type="dxa"/>
          </w:tcPr>
          <w:p w14:paraId="6C155A4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640" w:type="dxa"/>
          </w:tcPr>
          <w:p w14:paraId="0A359BC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734" w:type="dxa"/>
          </w:tcPr>
          <w:p w14:paraId="45A5110E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985" w:type="dxa"/>
          </w:tcPr>
          <w:p w14:paraId="688C2D09" w14:textId="77777777" w:rsidR="00F32583" w:rsidRPr="00F32583" w:rsidRDefault="00F32583" w:rsidP="00F32583">
            <w:pPr>
              <w:spacing w:before="9" w:line="259" w:lineRule="auto"/>
              <w:ind w:left="787" w:right="275" w:hanging="45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Наименование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вида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спорта</w:t>
            </w:r>
            <w:proofErr w:type="spellEnd"/>
          </w:p>
        </w:tc>
        <w:tc>
          <w:tcPr>
            <w:tcW w:w="3253" w:type="dxa"/>
            <w:gridSpan w:val="4"/>
          </w:tcPr>
          <w:p w14:paraId="64A8A22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</w:tcPr>
          <w:p w14:paraId="3460F9D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075CD6B8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0FA5F3C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1F087B86" w14:textId="77777777" w:rsidTr="00D0161A">
        <w:trPr>
          <w:trHeight w:val="402"/>
        </w:trPr>
        <w:tc>
          <w:tcPr>
            <w:tcW w:w="2220" w:type="dxa"/>
          </w:tcPr>
          <w:p w14:paraId="50C3116B" w14:textId="77777777" w:rsidR="00F32583" w:rsidRPr="00F32583" w:rsidRDefault="00F32583" w:rsidP="00F32583">
            <w:pPr>
              <w:spacing w:line="196" w:lineRule="exact"/>
              <w:ind w:left="751" w:right="369" w:hanging="327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Субъект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Российской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Федерации</w:t>
            </w:r>
            <w:proofErr w:type="spellEnd"/>
          </w:p>
        </w:tc>
        <w:tc>
          <w:tcPr>
            <w:tcW w:w="2012" w:type="dxa"/>
            <w:gridSpan w:val="3"/>
          </w:tcPr>
          <w:p w14:paraId="6680246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5D00E718" w14:textId="77777777" w:rsidR="00F32583" w:rsidRPr="00F32583" w:rsidRDefault="00F32583" w:rsidP="00F32583">
            <w:pPr>
              <w:spacing w:before="107"/>
              <w:ind w:left="100" w:right="78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Номер-код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вид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спорта</w:t>
            </w:r>
            <w:proofErr w:type="spellEnd"/>
          </w:p>
        </w:tc>
        <w:tc>
          <w:tcPr>
            <w:tcW w:w="3253" w:type="dxa"/>
            <w:gridSpan w:val="4"/>
          </w:tcPr>
          <w:p w14:paraId="06AE6A9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</w:tcPr>
          <w:p w14:paraId="6C3C321E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5C5B8E2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3F684AC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36AD1BC4" w14:textId="77777777" w:rsidTr="00D0161A">
        <w:trPr>
          <w:trHeight w:val="618"/>
        </w:trPr>
        <w:tc>
          <w:tcPr>
            <w:tcW w:w="2220" w:type="dxa"/>
            <w:vMerge w:val="restart"/>
          </w:tcPr>
          <w:p w14:paraId="23777A01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i/>
                <w:sz w:val="16"/>
              </w:rPr>
            </w:pPr>
          </w:p>
          <w:p w14:paraId="3990464A" w14:textId="77777777" w:rsidR="00F32583" w:rsidRPr="00F32583" w:rsidRDefault="00F32583" w:rsidP="00F32583">
            <w:pPr>
              <w:spacing w:before="56"/>
              <w:rPr>
                <w:rFonts w:ascii="Times New Roman" w:eastAsia="Times New Roman" w:hAnsi="Times New Roman" w:cs="Times New Roman"/>
                <w:i/>
                <w:sz w:val="16"/>
              </w:rPr>
            </w:pPr>
          </w:p>
          <w:p w14:paraId="6EE55B1F" w14:textId="77777777" w:rsidR="00F32583" w:rsidRPr="00F32583" w:rsidRDefault="00F32583" w:rsidP="00F32583">
            <w:pPr>
              <w:spacing w:line="259" w:lineRule="auto"/>
              <w:ind w:left="763" w:hanging="42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Место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работы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учебы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</w:rPr>
              <w:t>),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должность</w:t>
            </w:r>
            <w:proofErr w:type="spellEnd"/>
          </w:p>
        </w:tc>
        <w:tc>
          <w:tcPr>
            <w:tcW w:w="2012" w:type="dxa"/>
            <w:gridSpan w:val="3"/>
            <w:vMerge w:val="restart"/>
          </w:tcPr>
          <w:p w14:paraId="6FE5B71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  <w:vMerge w:val="restart"/>
          </w:tcPr>
          <w:p w14:paraId="5AADA686" w14:textId="77777777" w:rsidR="00F32583" w:rsidRPr="00F32583" w:rsidRDefault="00F32583" w:rsidP="00F32583">
            <w:pPr>
              <w:spacing w:before="6" w:line="247" w:lineRule="auto"/>
              <w:ind w:left="94" w:right="78"/>
              <w:jc w:val="center"/>
              <w:rPr>
                <w:rFonts w:ascii="Times New Roman" w:eastAsia="Times New Roman" w:hAnsi="Times New Roman" w:cs="Times New Roman"/>
                <w:sz w:val="15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Наименование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и</w:t>
            </w:r>
            <w:r w:rsidRPr="00F32583">
              <w:rPr>
                <w:rFonts w:ascii="Times New Roman" w:eastAsia="Times New Roman" w:hAnsi="Times New Roman" w:cs="Times New Roman"/>
                <w:spacing w:val="-9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адрес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(место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нахождения)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5"/>
                <w:lang w:val="ru-RU"/>
              </w:rPr>
              <w:t>организации,</w:t>
            </w:r>
          </w:p>
          <w:p w14:paraId="52DA534C" w14:textId="77777777" w:rsidR="00F32583" w:rsidRPr="00F32583" w:rsidRDefault="00F32583" w:rsidP="00F32583">
            <w:pPr>
              <w:spacing w:line="259" w:lineRule="auto"/>
              <w:ind w:left="239" w:right="180" w:hanging="47"/>
              <w:jc w:val="center"/>
              <w:rPr>
                <w:rFonts w:ascii="Times New Roman" w:eastAsia="Times New Roman" w:hAnsi="Times New Roman" w:cs="Times New Roman"/>
                <w:sz w:val="15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осуществляющей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учет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судейской</w:t>
            </w:r>
            <w:r w:rsidRPr="00F32583">
              <w:rPr>
                <w:rFonts w:ascii="Times New Roman" w:eastAsia="Times New Roman" w:hAnsi="Times New Roman" w:cs="Times New Roman"/>
                <w:spacing w:val="-1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деятельности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спортивного</w:t>
            </w:r>
            <w:r w:rsidRPr="00F32583">
              <w:rPr>
                <w:rFonts w:ascii="Times New Roman" w:eastAsia="Times New Roman" w:hAnsi="Times New Roman" w:cs="Times New Roman"/>
                <w:spacing w:val="-3"/>
                <w:sz w:val="15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5"/>
                <w:lang w:val="ru-RU"/>
              </w:rPr>
              <w:t>судьи</w:t>
            </w:r>
          </w:p>
        </w:tc>
        <w:tc>
          <w:tcPr>
            <w:tcW w:w="3253" w:type="dxa"/>
            <w:gridSpan w:val="4"/>
            <w:vMerge w:val="restart"/>
          </w:tcPr>
          <w:p w14:paraId="1CBA64AD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2556" w:type="dxa"/>
          </w:tcPr>
          <w:p w14:paraId="35B5011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554" w:type="dxa"/>
          </w:tcPr>
          <w:p w14:paraId="7BF68FD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560" w:type="dxa"/>
          </w:tcPr>
          <w:p w14:paraId="3CF8FA7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</w:tr>
      <w:tr w:rsidR="00F32583" w:rsidRPr="00F32583" w14:paraId="754155DC" w14:textId="77777777" w:rsidTr="00D0161A">
        <w:trPr>
          <w:trHeight w:val="604"/>
        </w:trPr>
        <w:tc>
          <w:tcPr>
            <w:tcW w:w="2220" w:type="dxa"/>
            <w:vMerge/>
            <w:tcBorders>
              <w:top w:val="nil"/>
            </w:tcBorders>
          </w:tcPr>
          <w:p w14:paraId="2A0F101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012" w:type="dxa"/>
            <w:gridSpan w:val="3"/>
            <w:vMerge/>
            <w:tcBorders>
              <w:top w:val="nil"/>
            </w:tcBorders>
          </w:tcPr>
          <w:p w14:paraId="1EE7F1D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3353ED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253" w:type="dxa"/>
            <w:gridSpan w:val="4"/>
            <w:vMerge/>
            <w:tcBorders>
              <w:top w:val="nil"/>
            </w:tcBorders>
          </w:tcPr>
          <w:p w14:paraId="6CB7818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556" w:type="dxa"/>
          </w:tcPr>
          <w:p w14:paraId="56F0512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554" w:type="dxa"/>
          </w:tcPr>
          <w:p w14:paraId="5C66725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1560" w:type="dxa"/>
          </w:tcPr>
          <w:p w14:paraId="613CD19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</w:tr>
      <w:tr w:rsidR="00F32583" w:rsidRPr="00F32583" w14:paraId="25651D12" w14:textId="77777777" w:rsidTr="00D0161A">
        <w:trPr>
          <w:trHeight w:val="607"/>
        </w:trPr>
        <w:tc>
          <w:tcPr>
            <w:tcW w:w="2220" w:type="dxa"/>
          </w:tcPr>
          <w:p w14:paraId="6687C81D" w14:textId="77777777" w:rsidR="00F32583" w:rsidRPr="00F32583" w:rsidRDefault="00F32583" w:rsidP="00F32583">
            <w:pPr>
              <w:spacing w:before="24"/>
              <w:rPr>
                <w:rFonts w:ascii="Times New Roman" w:eastAsia="Times New Roman" w:hAnsi="Times New Roman" w:cs="Times New Roman"/>
                <w:i/>
                <w:sz w:val="16"/>
                <w:lang w:val="ru-RU"/>
              </w:rPr>
            </w:pPr>
          </w:p>
          <w:p w14:paraId="0214EFA8" w14:textId="77777777" w:rsidR="00F32583" w:rsidRPr="00F32583" w:rsidRDefault="00F32583" w:rsidP="00F32583">
            <w:pPr>
              <w:ind w:left="671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Образование</w:t>
            </w:r>
            <w:proofErr w:type="spellEnd"/>
          </w:p>
        </w:tc>
        <w:tc>
          <w:tcPr>
            <w:tcW w:w="2012" w:type="dxa"/>
            <w:gridSpan w:val="3"/>
          </w:tcPr>
          <w:p w14:paraId="783AC1D1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012A5B34" w14:textId="77777777" w:rsidR="00F32583" w:rsidRPr="00F32583" w:rsidRDefault="00F32583" w:rsidP="00F32583">
            <w:pPr>
              <w:spacing w:before="9" w:line="261" w:lineRule="auto"/>
              <w:ind w:left="700" w:hanging="515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Спортивное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звание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при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наличии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)</w:t>
            </w:r>
          </w:p>
        </w:tc>
        <w:tc>
          <w:tcPr>
            <w:tcW w:w="3253" w:type="dxa"/>
            <w:gridSpan w:val="4"/>
          </w:tcPr>
          <w:p w14:paraId="50F9901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</w:tcPr>
          <w:p w14:paraId="11189C2B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782BE13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466B81F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486B6F35" w14:textId="77777777" w:rsidTr="00D0161A">
        <w:trPr>
          <w:trHeight w:val="602"/>
        </w:trPr>
        <w:tc>
          <w:tcPr>
            <w:tcW w:w="6217" w:type="dxa"/>
            <w:gridSpan w:val="5"/>
          </w:tcPr>
          <w:p w14:paraId="3319148E" w14:textId="77777777" w:rsidR="00F32583" w:rsidRPr="00F32583" w:rsidRDefault="00F32583" w:rsidP="00F32583">
            <w:pPr>
              <w:spacing w:before="4"/>
              <w:ind w:left="52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Участие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в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теоретических</w:t>
            </w:r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занятиях,</w:t>
            </w:r>
            <w:r w:rsidRPr="00F32583">
              <w:rPr>
                <w:rFonts w:ascii="Times New Roman" w:eastAsia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выполнение</w:t>
            </w:r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тестов</w:t>
            </w:r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по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физической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подготовке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(для</w:t>
            </w:r>
            <w:r w:rsidRPr="00F32583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  <w:lang w:val="ru-RU"/>
              </w:rPr>
              <w:t>видов спорта, где такие тесты предусмотрены правилами вида спорта), сдача</w:t>
            </w:r>
          </w:p>
          <w:p w14:paraId="64365D55" w14:textId="77777777" w:rsidR="00F32583" w:rsidRPr="00F32583" w:rsidRDefault="00F32583" w:rsidP="00F32583">
            <w:pPr>
              <w:spacing w:line="183" w:lineRule="exact"/>
              <w:ind w:left="52" w:right="4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квалификационного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9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зачета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9"/>
                <w:sz w:val="16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экзамена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)</w:t>
            </w:r>
          </w:p>
        </w:tc>
        <w:tc>
          <w:tcPr>
            <w:tcW w:w="2380" w:type="dxa"/>
            <w:gridSpan w:val="3"/>
          </w:tcPr>
          <w:p w14:paraId="14A7663D" w14:textId="77777777" w:rsidR="00F32583" w:rsidRPr="00F32583" w:rsidRDefault="00F32583" w:rsidP="00F32583">
            <w:pPr>
              <w:spacing w:before="6"/>
              <w:ind w:left="374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Дата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6"/>
                <w:sz w:val="16"/>
              </w:rPr>
              <w:t xml:space="preserve"> </w:t>
            </w:r>
            <w:r w:rsidRPr="00F32583">
              <w:rPr>
                <w:rFonts w:ascii="Times New Roman" w:eastAsia="Times New Roman" w:hAnsi="Times New Roman" w:cs="Times New Roman"/>
                <w:sz w:val="16"/>
              </w:rPr>
              <w:t>(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число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</w:rPr>
              <w:t>,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z w:val="16"/>
              </w:rPr>
              <w:t>месяц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z w:val="16"/>
              </w:rPr>
              <w:t>,</w:t>
            </w:r>
            <w:r w:rsidRPr="00F32583">
              <w:rPr>
                <w:rFonts w:ascii="Times New Roman" w:eastAsia="Times New Roman" w:hAnsi="Times New Roman" w:cs="Times New Roman"/>
                <w:spacing w:val="-5"/>
                <w:sz w:val="16"/>
              </w:rPr>
              <w:t xml:space="preserve"> </w:t>
            </w:r>
            <w:proofErr w:type="spellStart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>год</w:t>
            </w:r>
            <w:proofErr w:type="spellEnd"/>
            <w:r w:rsidRPr="00F32583">
              <w:rPr>
                <w:rFonts w:ascii="Times New Roman" w:eastAsia="Times New Roman" w:hAnsi="Times New Roman" w:cs="Times New Roman"/>
                <w:spacing w:val="-4"/>
                <w:sz w:val="16"/>
              </w:rPr>
              <w:t>)</w:t>
            </w:r>
          </w:p>
        </w:tc>
        <w:tc>
          <w:tcPr>
            <w:tcW w:w="873" w:type="dxa"/>
          </w:tcPr>
          <w:p w14:paraId="7509FC43" w14:textId="77777777" w:rsidR="00F32583" w:rsidRPr="00F32583" w:rsidRDefault="00F32583" w:rsidP="00F32583">
            <w:pPr>
              <w:spacing w:before="6"/>
              <w:ind w:left="341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F32583">
              <w:rPr>
                <w:rFonts w:ascii="Times New Roman" w:eastAsia="Times New Roman" w:hAnsi="Times New Roman" w:cs="Times New Roman"/>
                <w:spacing w:val="-2"/>
                <w:sz w:val="16"/>
              </w:rPr>
              <w:t>Оценка</w:t>
            </w:r>
            <w:proofErr w:type="spellEnd"/>
          </w:p>
        </w:tc>
        <w:tc>
          <w:tcPr>
            <w:tcW w:w="2556" w:type="dxa"/>
          </w:tcPr>
          <w:p w14:paraId="1B1F88D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</w:tcPr>
          <w:p w14:paraId="23D11BD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2825AD0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53E0E0B8" w14:textId="77777777" w:rsidTr="00D0161A">
        <w:trPr>
          <w:trHeight w:val="304"/>
        </w:trPr>
        <w:tc>
          <w:tcPr>
            <w:tcW w:w="2220" w:type="dxa"/>
          </w:tcPr>
          <w:p w14:paraId="5C962EA7" w14:textId="77777777" w:rsidR="00F32583" w:rsidRPr="00F32583" w:rsidRDefault="00F32583" w:rsidP="00F32583">
            <w:pPr>
              <w:spacing w:before="9"/>
              <w:ind w:left="110"/>
              <w:rPr>
                <w:rFonts w:ascii="Times New Roman" w:eastAsia="Times New Roman" w:hAnsi="Times New Roman" w:cs="Times New Roman"/>
                <w:sz w:val="16"/>
              </w:rPr>
            </w:pP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>1</w:t>
            </w:r>
          </w:p>
        </w:tc>
        <w:tc>
          <w:tcPr>
            <w:tcW w:w="638" w:type="dxa"/>
          </w:tcPr>
          <w:p w14:paraId="088893D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40" w:type="dxa"/>
          </w:tcPr>
          <w:p w14:paraId="7A9B4F8D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734" w:type="dxa"/>
          </w:tcPr>
          <w:p w14:paraId="3347CEE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64D874E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54" w:type="dxa"/>
          </w:tcPr>
          <w:p w14:paraId="5F0A136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49" w:type="dxa"/>
          </w:tcPr>
          <w:p w14:paraId="2097C49E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77" w:type="dxa"/>
          </w:tcPr>
          <w:p w14:paraId="795EA59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73" w:type="dxa"/>
          </w:tcPr>
          <w:p w14:paraId="3F032A3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  <w:vMerge w:val="restart"/>
          </w:tcPr>
          <w:p w14:paraId="77770E7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54" w:type="dxa"/>
            <w:vMerge w:val="restart"/>
          </w:tcPr>
          <w:p w14:paraId="2D71E11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560" w:type="dxa"/>
            <w:vMerge w:val="restart"/>
          </w:tcPr>
          <w:p w14:paraId="04D3FEC1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32583" w:rsidRPr="00F32583" w14:paraId="11705FA4" w14:textId="77777777" w:rsidTr="00D0161A">
        <w:trPr>
          <w:trHeight w:val="302"/>
        </w:trPr>
        <w:tc>
          <w:tcPr>
            <w:tcW w:w="2220" w:type="dxa"/>
          </w:tcPr>
          <w:p w14:paraId="7519CBEE" w14:textId="77777777" w:rsidR="00F32583" w:rsidRPr="00F32583" w:rsidRDefault="00F32583" w:rsidP="00F32583">
            <w:pPr>
              <w:spacing w:before="6"/>
              <w:ind w:left="110"/>
              <w:rPr>
                <w:rFonts w:ascii="Times New Roman" w:eastAsia="Times New Roman" w:hAnsi="Times New Roman" w:cs="Times New Roman"/>
                <w:sz w:val="16"/>
              </w:rPr>
            </w:pP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79B1688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40" w:type="dxa"/>
          </w:tcPr>
          <w:p w14:paraId="2604525F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734" w:type="dxa"/>
          </w:tcPr>
          <w:p w14:paraId="0ED8D11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2ED948C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54" w:type="dxa"/>
          </w:tcPr>
          <w:p w14:paraId="60C8C3D7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49" w:type="dxa"/>
          </w:tcPr>
          <w:p w14:paraId="110E03FF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77" w:type="dxa"/>
          </w:tcPr>
          <w:p w14:paraId="61BC0EE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73" w:type="dxa"/>
          </w:tcPr>
          <w:p w14:paraId="06946F6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0782F187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14:paraId="45788E7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3CFEAE45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F32583" w:rsidRPr="00F32583" w14:paraId="2815D870" w14:textId="77777777" w:rsidTr="00D0161A">
        <w:trPr>
          <w:trHeight w:val="304"/>
        </w:trPr>
        <w:tc>
          <w:tcPr>
            <w:tcW w:w="2220" w:type="dxa"/>
          </w:tcPr>
          <w:p w14:paraId="1F11D080" w14:textId="77777777" w:rsidR="00F32583" w:rsidRPr="00F32583" w:rsidRDefault="00F32583" w:rsidP="00F32583">
            <w:pPr>
              <w:spacing w:before="8"/>
              <w:ind w:left="110"/>
              <w:rPr>
                <w:rFonts w:ascii="Times New Roman" w:eastAsia="Times New Roman" w:hAnsi="Times New Roman" w:cs="Times New Roman"/>
                <w:sz w:val="16"/>
              </w:rPr>
            </w:pPr>
            <w:r w:rsidRPr="00F32583">
              <w:rPr>
                <w:rFonts w:ascii="Times New Roman" w:eastAsia="Times New Roman" w:hAnsi="Times New Roman" w:cs="Times New Roman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097881A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40" w:type="dxa"/>
          </w:tcPr>
          <w:p w14:paraId="6F121A7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734" w:type="dxa"/>
          </w:tcPr>
          <w:p w14:paraId="248E0F5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85" w:type="dxa"/>
          </w:tcPr>
          <w:p w14:paraId="78EE4002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54" w:type="dxa"/>
          </w:tcPr>
          <w:p w14:paraId="671A85A9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49" w:type="dxa"/>
          </w:tcPr>
          <w:p w14:paraId="7F8684D3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77" w:type="dxa"/>
          </w:tcPr>
          <w:p w14:paraId="66A28A16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73" w:type="dxa"/>
          </w:tcPr>
          <w:p w14:paraId="04985C84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6421E45B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14:paraId="03425DF0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241A82BA" w14:textId="77777777" w:rsidR="00F32583" w:rsidRPr="00F32583" w:rsidRDefault="00F32583" w:rsidP="00F32583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</w:tbl>
    <w:p w14:paraId="49F84716" w14:textId="77777777" w:rsidR="00F32583" w:rsidRPr="008120E1" w:rsidRDefault="00F32583" w:rsidP="008120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  <w:sectPr w:rsidR="00F32583" w:rsidRPr="008120E1" w:rsidSect="00D0161A">
          <w:headerReference w:type="default" r:id="rId10"/>
          <w:pgSz w:w="16850" w:h="11900" w:orient="landscape"/>
          <w:pgMar w:top="1418" w:right="548" w:bottom="567" w:left="1134" w:header="729" w:footer="0" w:gutter="0"/>
          <w:cols w:space="720"/>
          <w:docGrid w:linePitch="299"/>
        </w:sectPr>
      </w:pPr>
    </w:p>
    <w:p w14:paraId="54CBE25E" w14:textId="77777777" w:rsidR="008120E1" w:rsidRPr="008120E1" w:rsidRDefault="008120E1" w:rsidP="008120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7"/>
          <w:szCs w:val="24"/>
        </w:rPr>
      </w:pPr>
    </w:p>
    <w:tbl>
      <w:tblPr>
        <w:tblStyle w:val="TableNormal"/>
        <w:tblW w:w="15167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244"/>
        <w:gridCol w:w="5670"/>
      </w:tblGrid>
      <w:tr w:rsidR="008120E1" w:rsidRPr="008120E1" w14:paraId="73D972C5" w14:textId="77777777" w:rsidTr="009D6962">
        <w:trPr>
          <w:trHeight w:val="1072"/>
        </w:trPr>
        <w:tc>
          <w:tcPr>
            <w:tcW w:w="4253" w:type="dxa"/>
          </w:tcPr>
          <w:p w14:paraId="2CB82603" w14:textId="77777777" w:rsidR="008120E1" w:rsidRPr="008120E1" w:rsidRDefault="008120E1" w:rsidP="008120E1">
            <w:pPr>
              <w:spacing w:before="60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  <w:p w14:paraId="2F971037" w14:textId="2BE16A10" w:rsidR="008120E1" w:rsidRPr="008120E1" w:rsidRDefault="00000000" w:rsidP="008120E1">
            <w:pPr>
              <w:spacing w:line="20" w:lineRule="exact"/>
              <w:ind w:left="319"/>
              <w:rPr>
                <w:rFonts w:ascii="Times New Roman" w:eastAsia="Times New Roman" w:hAnsi="Times New Roman" w:cs="Times New Roman"/>
                <w:sz w:val="2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w:pict w14:anchorId="0A96251A">
                <v:group id="Group 10" o:spid="_x0000_s2116" style="width:180pt;height:.35pt;mso-position-horizontal-relative:char;mso-position-vertical-relative:line" coordsize="22860,44">
                  <v:shape id="Graphic 11" o:spid="_x0000_s2117" style="position:absolute;top:20;width:22860;height:13;visibility:visible;mso-wrap-style:square;v-text-anchor:top" coordsize="2286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" path="m,l2285892,e" filled="f" strokeweight=".1163mm">
                    <v:path arrowok="t"/>
                  </v:shape>
                  <w10:wrap type="none"/>
                  <w10:anchorlock/>
                </v:group>
              </w:pict>
            </w:r>
          </w:p>
          <w:p w14:paraId="5155E0A0" w14:textId="77777777" w:rsidR="008120E1" w:rsidRPr="008120E1" w:rsidRDefault="008120E1" w:rsidP="008120E1">
            <w:pPr>
              <w:ind w:left="119" w:right="108" w:hanging="8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Наименование региональной спортивной федерации или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подразделения федерального органа исполнительной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власти,</w:t>
            </w:r>
            <w:r w:rsidRPr="008120E1">
              <w:rPr>
                <w:rFonts w:ascii="Times New Roman" w:eastAsia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осуществляющего</w:t>
            </w:r>
            <w:r w:rsidRPr="008120E1">
              <w:rPr>
                <w:rFonts w:ascii="Times New Roman" w:eastAsia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руководство</w:t>
            </w:r>
            <w:r w:rsidRPr="008120E1">
              <w:rPr>
                <w:rFonts w:ascii="Times New Roman" w:eastAsia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развитием</w:t>
            </w:r>
            <w:r w:rsidRPr="008120E1">
              <w:rPr>
                <w:rFonts w:ascii="Times New Roman" w:eastAsia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военно-</w:t>
            </w:r>
          </w:p>
          <w:p w14:paraId="66974160" w14:textId="77777777" w:rsidR="008120E1" w:rsidRPr="008120E1" w:rsidRDefault="008120E1" w:rsidP="00D0161A">
            <w:pPr>
              <w:spacing w:before="10" w:line="180" w:lineRule="exact"/>
              <w:ind w:left="4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прикладных</w:t>
            </w:r>
            <w:r w:rsidRPr="008120E1">
              <w:rPr>
                <w:rFonts w:ascii="Times New Roman" w:eastAsia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и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служебно-прикладных</w:t>
            </w:r>
            <w:r w:rsidRPr="008120E1">
              <w:rPr>
                <w:rFonts w:ascii="Times New Roman" w:eastAsia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видов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pacing w:val="-2"/>
                <w:sz w:val="16"/>
                <w:lang w:val="ru-RU"/>
              </w:rPr>
              <w:t>спорта</w:t>
            </w:r>
          </w:p>
        </w:tc>
        <w:tc>
          <w:tcPr>
            <w:tcW w:w="5244" w:type="dxa"/>
          </w:tcPr>
          <w:p w14:paraId="53B3E541" w14:textId="77777777" w:rsidR="008120E1" w:rsidRPr="008120E1" w:rsidRDefault="008120E1" w:rsidP="008120E1">
            <w:pPr>
              <w:spacing w:before="9"/>
              <w:rPr>
                <w:rFonts w:ascii="Times New Roman" w:eastAsia="Times New Roman" w:hAnsi="Times New Roman" w:cs="Times New Roman"/>
                <w:i/>
                <w:sz w:val="19"/>
                <w:lang w:val="ru-RU"/>
              </w:rPr>
            </w:pPr>
          </w:p>
          <w:p w14:paraId="376EBF3D" w14:textId="63715B3E" w:rsidR="008120E1" w:rsidRPr="008120E1" w:rsidRDefault="00000000" w:rsidP="008120E1">
            <w:pPr>
              <w:spacing w:line="20" w:lineRule="exact"/>
              <w:ind w:left="363"/>
              <w:rPr>
                <w:rFonts w:ascii="Times New Roman" w:eastAsia="Times New Roman" w:hAnsi="Times New Roman" w:cs="Times New Roman"/>
                <w:sz w:val="2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w:pict w14:anchorId="4FBCE5CE">
                <v:group id="Group 12" o:spid="_x0000_s2114" style="width:240.05pt;height:.35pt;mso-position-horizontal-relative:char;mso-position-vertical-relative:line" coordsize="30486,44">
                  <v:shape id="Graphic 13" o:spid="_x0000_s2115" style="position:absolute;top:20;width:30486;height:13;visibility:visible;mso-wrap-style:square;v-text-anchor:top" coordsize="3048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" path="m,l3048100,e" filled="f" strokeweight=".1163mm">
                    <v:path arrowok="t"/>
                  </v:shape>
                  <w10:wrap type="none"/>
                  <w10:anchorlock/>
                </v:group>
              </w:pict>
            </w:r>
          </w:p>
          <w:p w14:paraId="2EAB4BB9" w14:textId="77777777" w:rsidR="008120E1" w:rsidRPr="008120E1" w:rsidRDefault="008120E1" w:rsidP="008120E1">
            <w:pPr>
              <w:spacing w:line="249" w:lineRule="auto"/>
              <w:ind w:left="342" w:right="197" w:firstLine="108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Наименование органа исполнительной власти субъекта Российской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Федерации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</w:t>
            </w:r>
            <w:r w:rsidRPr="008120E1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области</w:t>
            </w:r>
            <w:r w:rsidRPr="008120E1">
              <w:rPr>
                <w:rFonts w:ascii="Times New Roman" w:eastAsia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физической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культуры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и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спорта</w:t>
            </w:r>
            <w:r w:rsidRPr="008120E1">
              <w:rPr>
                <w:rFonts w:ascii="Times New Roman" w:eastAsia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или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федерального</w:t>
            </w:r>
          </w:p>
          <w:p w14:paraId="7C84B366" w14:textId="77777777" w:rsidR="008120E1" w:rsidRPr="008120E1" w:rsidRDefault="008120E1" w:rsidP="008120E1">
            <w:pPr>
              <w:ind w:left="755" w:right="197" w:hanging="510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органа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исполнительной</w:t>
            </w:r>
            <w:r w:rsidRPr="008120E1">
              <w:rPr>
                <w:rFonts w:ascii="Times New Roman" w:eastAsia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власти,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осуществляющего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руководство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развитием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военно-прикладных и служебно-прикладных видов спорта</w:t>
            </w:r>
          </w:p>
        </w:tc>
        <w:tc>
          <w:tcPr>
            <w:tcW w:w="5670" w:type="dxa"/>
          </w:tcPr>
          <w:p w14:paraId="09E33CEE" w14:textId="77777777" w:rsidR="008120E1" w:rsidRPr="008120E1" w:rsidRDefault="008120E1" w:rsidP="008120E1">
            <w:pPr>
              <w:spacing w:before="84"/>
              <w:rPr>
                <w:rFonts w:ascii="Times New Roman" w:eastAsia="Times New Roman" w:hAnsi="Times New Roman" w:cs="Times New Roman"/>
                <w:i/>
                <w:sz w:val="16"/>
                <w:lang w:val="ru-RU"/>
              </w:rPr>
            </w:pPr>
          </w:p>
          <w:p w14:paraId="6DA52716" w14:textId="77777777" w:rsidR="008120E1" w:rsidRPr="008120E1" w:rsidRDefault="008120E1" w:rsidP="008120E1">
            <w:pPr>
              <w:tabs>
                <w:tab w:val="left" w:pos="1559"/>
                <w:tab w:val="left" w:pos="2915"/>
                <w:tab w:val="left" w:pos="4056"/>
              </w:tabs>
              <w:spacing w:line="249" w:lineRule="auto"/>
              <w:ind w:left="137" w:right="132"/>
              <w:jc w:val="center"/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Решение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общероссийской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спортивной</w:t>
            </w:r>
            <w:r w:rsidRPr="008120E1">
              <w:rPr>
                <w:rFonts w:ascii="Times New Roman" w:eastAsia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федерации</w:t>
            </w:r>
            <w:r w:rsidRPr="008120E1">
              <w:rPr>
                <w:rFonts w:ascii="Times New Roman" w:eastAsia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(для</w:t>
            </w:r>
            <w:r w:rsidRPr="008120E1">
              <w:rPr>
                <w:rFonts w:ascii="Times New Roman" w:eastAsia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присвоения</w:t>
            </w:r>
            <w:r w:rsidRPr="008120E1">
              <w:rPr>
                <w:rFonts w:ascii="Times New Roman" w:eastAsia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квалификационной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категории спортивного судьи «спортивный судья всероссийской категории»)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протокол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от</w:t>
            </w:r>
            <w:r w:rsidRPr="008120E1">
              <w:rPr>
                <w:rFonts w:ascii="Times New Roman" w:eastAsia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«</w:t>
            </w:r>
            <w:r w:rsidRPr="008120E1">
              <w:rPr>
                <w:rFonts w:ascii="Times New Roman" w:eastAsia="Times New Roman" w:hAnsi="Times New Roman" w:cs="Times New Roman"/>
                <w:sz w:val="16"/>
                <w:u w:val="single"/>
                <w:lang w:val="ru-RU"/>
              </w:rPr>
              <w:tab/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»</w:t>
            </w:r>
            <w:r w:rsidRPr="008120E1">
              <w:rPr>
                <w:rFonts w:ascii="Times New Roman" w:eastAsia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u w:val="single"/>
                <w:lang w:val="ru-RU"/>
              </w:rPr>
              <w:tab/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>20</w:t>
            </w:r>
            <w:r w:rsidRPr="008120E1">
              <w:rPr>
                <w:rFonts w:ascii="Times New Roman" w:eastAsia="Times New Roman" w:hAnsi="Times New Roman" w:cs="Times New Roman"/>
                <w:spacing w:val="80"/>
                <w:w w:val="150"/>
                <w:sz w:val="16"/>
                <w:lang w:val="ru-RU"/>
              </w:rPr>
              <w:t xml:space="preserve"> </w:t>
            </w:r>
            <w:r w:rsidRPr="008120E1">
              <w:rPr>
                <w:rFonts w:ascii="Times New Roman" w:eastAsia="Times New Roman" w:hAnsi="Times New Roman" w:cs="Times New Roman"/>
                <w:sz w:val="16"/>
                <w:lang w:val="ru-RU"/>
              </w:rPr>
              <w:t xml:space="preserve">г. № </w:t>
            </w:r>
            <w:r w:rsidRPr="008120E1">
              <w:rPr>
                <w:rFonts w:ascii="Times New Roman" w:eastAsia="Times New Roman" w:hAnsi="Times New Roman" w:cs="Times New Roman"/>
                <w:sz w:val="16"/>
                <w:u w:val="single"/>
                <w:lang w:val="ru-RU"/>
              </w:rPr>
              <w:tab/>
            </w:r>
          </w:p>
        </w:tc>
      </w:tr>
      <w:tr w:rsidR="00F32583" w14:paraId="21C88717" w14:textId="77777777" w:rsidTr="009D6962">
        <w:trPr>
          <w:trHeight w:val="1649"/>
        </w:trPr>
        <w:tc>
          <w:tcPr>
            <w:tcW w:w="4253" w:type="dxa"/>
          </w:tcPr>
          <w:p w14:paraId="225ACB54" w14:textId="77777777" w:rsidR="009D6962" w:rsidRPr="009D6962" w:rsidRDefault="009D6962" w:rsidP="009D6962">
            <w:pPr>
              <w:pStyle w:val="TableParagraph"/>
              <w:tabs>
                <w:tab w:val="left" w:pos="2631"/>
              </w:tabs>
              <w:spacing w:before="16"/>
              <w:rPr>
                <w:spacing w:val="-2"/>
                <w:sz w:val="28"/>
                <w:szCs w:val="40"/>
                <w:lang w:val="ru-RU"/>
              </w:rPr>
            </w:pPr>
          </w:p>
          <w:p w14:paraId="2789BE19" w14:textId="77777777" w:rsidR="00F32583" w:rsidRDefault="00F32583" w:rsidP="004A7F23">
            <w:pPr>
              <w:pStyle w:val="TableParagraph"/>
              <w:tabs>
                <w:tab w:val="left" w:pos="2631"/>
              </w:tabs>
              <w:spacing w:before="16"/>
              <w:ind w:left="115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___________________________________________________</w:t>
            </w:r>
          </w:p>
          <w:p w14:paraId="6A4E8BE3" w14:textId="77777777" w:rsidR="00F32583" w:rsidRDefault="00F32583" w:rsidP="004A7F23">
            <w:pPr>
              <w:pStyle w:val="TableParagraph"/>
              <w:tabs>
                <w:tab w:val="left" w:pos="2631"/>
              </w:tabs>
              <w:spacing w:before="16"/>
              <w:ind w:left="11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Должность</w:t>
            </w:r>
            <w:proofErr w:type="spellEnd"/>
            <w:r>
              <w:rPr>
                <w:sz w:val="16"/>
              </w:rPr>
              <w:tab/>
              <w:t>(</w:t>
            </w:r>
            <w:proofErr w:type="spellStart"/>
            <w:r>
              <w:rPr>
                <w:sz w:val="16"/>
              </w:rPr>
              <w:t>Фамилия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инициалы</w:t>
            </w:r>
            <w:proofErr w:type="spellEnd"/>
            <w:r>
              <w:rPr>
                <w:spacing w:val="-2"/>
                <w:sz w:val="16"/>
              </w:rPr>
              <w:t>)</w:t>
            </w:r>
          </w:p>
          <w:p w14:paraId="62597641" w14:textId="77777777" w:rsidR="00F32583" w:rsidRDefault="00F32583" w:rsidP="004A7F23">
            <w:pPr>
              <w:pStyle w:val="TableParagraph"/>
              <w:rPr>
                <w:i/>
                <w:sz w:val="20"/>
              </w:rPr>
            </w:pPr>
          </w:p>
          <w:p w14:paraId="1D1A7FF2" w14:textId="77777777" w:rsidR="00F32583" w:rsidRDefault="00F32583" w:rsidP="004A7F23">
            <w:pPr>
              <w:pStyle w:val="TableParagraph"/>
              <w:spacing w:before="31"/>
              <w:rPr>
                <w:i/>
                <w:sz w:val="20"/>
              </w:rPr>
            </w:pPr>
          </w:p>
          <w:p w14:paraId="1CAB22B6" w14:textId="4869C76B" w:rsidR="00F32583" w:rsidRDefault="00000000" w:rsidP="004A7F23">
            <w:pPr>
              <w:pStyle w:val="TableParagraph"/>
              <w:tabs>
                <w:tab w:val="left" w:pos="2754"/>
              </w:tabs>
              <w:spacing w:line="20" w:lineRule="exact"/>
              <w:ind w:left="115"/>
              <w:rPr>
                <w:sz w:val="2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w:pict w14:anchorId="05C858AC">
                <v:group id="_x0000_s2135" style="width:76pt;height:.35pt;mso-position-horizontal-relative:char;mso-position-vertical-relative:line" coordsize="9652,44">
                  <v:shape id="Graphic 15" o:spid="_x0000_s2136" style="position:absolute;top:20;width:9652;height:13;visibility:visible;mso-wrap-style:square;v-text-anchor:top" coordsize="965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" path="m,l965124,e" filled="f" strokeweight=".1163mm">
                    <v:path arrowok="t"/>
                  </v:shape>
                  <w10:wrap type="none"/>
                  <w10:anchorlock/>
                </v:group>
              </w:pict>
            </w:r>
            <w:r w:rsidR="00F32583">
              <w:rPr>
                <w:sz w:val="2"/>
              </w:rPr>
              <w:tab/>
            </w:r>
            <w:r>
              <w:rPr>
                <w:lang w:val="ru-RU"/>
              </w:rPr>
            </w:r>
            <w:r>
              <w:rPr>
                <w:lang w:val="ru-RU"/>
              </w:rPr>
              <w:pict w14:anchorId="73F739DB">
                <v:group id="_x0000_s2133" style="width:56pt;height:.35pt;mso-position-horizontal-relative:char;mso-position-vertical-relative:line" coordsize="7112,44">
                  <v:shape id="Graphic 17" o:spid="_x0000_s2134" style="position:absolute;top:20;width:7112;height:13;visibility:visible;mso-wrap-style:square;v-text-anchor:top" coordsize="71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" path="m,l710773,e" filled="f" strokeweight=".1163mm">
                    <v:path arrowok="t"/>
                  </v:shape>
                  <w10:wrap type="none"/>
                  <w10:anchorlock/>
                </v:group>
              </w:pict>
            </w:r>
          </w:p>
          <w:p w14:paraId="4B7D4861" w14:textId="4502F7AA" w:rsidR="00F32583" w:rsidRDefault="00F32583" w:rsidP="004A7F23">
            <w:pPr>
              <w:pStyle w:val="TableParagraph"/>
              <w:tabs>
                <w:tab w:val="left" w:pos="3292"/>
              </w:tabs>
              <w:spacing w:line="648" w:lineRule="auto"/>
              <w:ind w:left="2155" w:right="115" w:hanging="2041"/>
              <w:rPr>
                <w:spacing w:val="40"/>
                <w:sz w:val="16"/>
                <w:lang w:val="ru-RU"/>
              </w:rPr>
            </w:pPr>
            <w:r w:rsidRPr="00F32583">
              <w:rPr>
                <w:sz w:val="16"/>
                <w:lang w:val="ru-RU"/>
              </w:rPr>
              <w:t>Дата (число, месяц, год)</w:t>
            </w:r>
            <w:r w:rsidRPr="00F32583">
              <w:rPr>
                <w:sz w:val="16"/>
                <w:lang w:val="ru-RU"/>
              </w:rPr>
              <w:tab/>
            </w:r>
            <w:r>
              <w:rPr>
                <w:sz w:val="16"/>
                <w:lang w:val="ru-RU"/>
              </w:rPr>
              <w:t xml:space="preserve">                 </w:t>
            </w:r>
            <w:r w:rsidRPr="00F32583">
              <w:rPr>
                <w:spacing w:val="-2"/>
                <w:sz w:val="16"/>
                <w:lang w:val="ru-RU"/>
              </w:rPr>
              <w:t>Подпись</w:t>
            </w:r>
            <w:r w:rsidRPr="00F32583">
              <w:rPr>
                <w:spacing w:val="40"/>
                <w:sz w:val="16"/>
                <w:lang w:val="ru-RU"/>
              </w:rPr>
              <w:t xml:space="preserve"> </w:t>
            </w:r>
          </w:p>
          <w:p w14:paraId="6C5F51A4" w14:textId="6B40594C" w:rsidR="00F32583" w:rsidRPr="00F32583" w:rsidRDefault="00F32583" w:rsidP="004A7F23">
            <w:pPr>
              <w:pStyle w:val="TableParagraph"/>
              <w:tabs>
                <w:tab w:val="left" w:pos="3292"/>
              </w:tabs>
              <w:spacing w:line="648" w:lineRule="auto"/>
              <w:ind w:left="2155" w:right="115" w:hanging="2041"/>
              <w:rPr>
                <w:sz w:val="14"/>
                <w:lang w:val="ru-RU"/>
              </w:rPr>
            </w:pPr>
            <w:r>
              <w:rPr>
                <w:sz w:val="16"/>
                <w:lang w:val="ru-RU"/>
              </w:rPr>
              <w:t xml:space="preserve">                                                    </w:t>
            </w:r>
            <w:r w:rsidRPr="00F32583">
              <w:rPr>
                <w:sz w:val="16"/>
                <w:lang w:val="ru-RU"/>
              </w:rPr>
              <w:t>Место</w:t>
            </w:r>
            <w:r w:rsidRPr="00F32583">
              <w:rPr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sz w:val="16"/>
                <w:lang w:val="ru-RU"/>
              </w:rPr>
              <w:t>печати</w:t>
            </w:r>
            <w:r w:rsidRPr="00F32583">
              <w:rPr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sz w:val="16"/>
                <w:lang w:val="ru-RU"/>
              </w:rPr>
              <w:t>(при</w:t>
            </w:r>
            <w:r w:rsidRPr="00F32583">
              <w:rPr>
                <w:spacing w:val="-10"/>
                <w:sz w:val="16"/>
                <w:lang w:val="ru-RU"/>
              </w:rPr>
              <w:t xml:space="preserve"> </w:t>
            </w:r>
            <w:r w:rsidRPr="00F32583">
              <w:rPr>
                <w:sz w:val="16"/>
                <w:lang w:val="ru-RU"/>
              </w:rPr>
              <w:t>наличии)</w:t>
            </w:r>
          </w:p>
        </w:tc>
        <w:tc>
          <w:tcPr>
            <w:tcW w:w="5244" w:type="dxa"/>
          </w:tcPr>
          <w:p w14:paraId="1FCC0341" w14:textId="77777777" w:rsidR="00F32583" w:rsidRPr="00F32583" w:rsidRDefault="00F32583" w:rsidP="004A7F23">
            <w:pPr>
              <w:pStyle w:val="TableParagraph"/>
              <w:tabs>
                <w:tab w:val="left" w:pos="3743"/>
              </w:tabs>
              <w:spacing w:line="181" w:lineRule="exact"/>
              <w:ind w:left="301"/>
              <w:rPr>
                <w:spacing w:val="-2"/>
                <w:sz w:val="16"/>
                <w:lang w:val="ru-RU"/>
              </w:rPr>
            </w:pPr>
          </w:p>
          <w:p w14:paraId="095C9CFE" w14:textId="77777777" w:rsidR="009D6962" w:rsidRPr="009D6962" w:rsidRDefault="009D6962" w:rsidP="009D6962">
            <w:pPr>
              <w:pStyle w:val="TableParagraph"/>
              <w:tabs>
                <w:tab w:val="left" w:pos="3743"/>
              </w:tabs>
              <w:spacing w:line="181" w:lineRule="exact"/>
              <w:rPr>
                <w:spacing w:val="-2"/>
                <w:sz w:val="28"/>
                <w:szCs w:val="40"/>
                <w:lang w:val="ru-RU"/>
              </w:rPr>
            </w:pPr>
          </w:p>
          <w:p w14:paraId="1DE0784D" w14:textId="08FA5704" w:rsidR="00F32583" w:rsidRPr="00F32583" w:rsidRDefault="00F32583" w:rsidP="004A7F23">
            <w:pPr>
              <w:pStyle w:val="TableParagraph"/>
              <w:tabs>
                <w:tab w:val="left" w:pos="3743"/>
              </w:tabs>
              <w:spacing w:line="181" w:lineRule="exact"/>
              <w:ind w:left="301"/>
              <w:rPr>
                <w:spacing w:val="-2"/>
                <w:sz w:val="16"/>
                <w:lang w:val="ru-RU"/>
              </w:rPr>
            </w:pPr>
            <w:r>
              <w:rPr>
                <w:spacing w:val="-2"/>
                <w:sz w:val="16"/>
              </w:rPr>
              <w:t>___________________________________________________________</w:t>
            </w:r>
          </w:p>
          <w:p w14:paraId="0BA53F88" w14:textId="10497E0B" w:rsidR="00F32583" w:rsidRDefault="00EF6517" w:rsidP="00F32583">
            <w:pPr>
              <w:pStyle w:val="TableParagraph"/>
              <w:tabs>
                <w:tab w:val="left" w:pos="2631"/>
              </w:tabs>
              <w:spacing w:before="16"/>
              <w:ind w:left="115"/>
              <w:rPr>
                <w:sz w:val="16"/>
              </w:rPr>
            </w:pPr>
            <w:r>
              <w:rPr>
                <w:spacing w:val="-2"/>
                <w:sz w:val="16"/>
                <w:lang w:val="ru-RU"/>
              </w:rPr>
              <w:t xml:space="preserve">     </w:t>
            </w:r>
            <w:proofErr w:type="spellStart"/>
            <w:r w:rsidR="00F32583">
              <w:rPr>
                <w:spacing w:val="-2"/>
                <w:sz w:val="16"/>
              </w:rPr>
              <w:t>Должность</w:t>
            </w:r>
            <w:proofErr w:type="spellEnd"/>
            <w:r w:rsidR="00F32583">
              <w:rPr>
                <w:sz w:val="16"/>
              </w:rPr>
              <w:tab/>
              <w:t>(</w:t>
            </w:r>
            <w:proofErr w:type="spellStart"/>
            <w:r w:rsidR="00F32583">
              <w:rPr>
                <w:sz w:val="16"/>
              </w:rPr>
              <w:t>Фамилия</w:t>
            </w:r>
            <w:proofErr w:type="spellEnd"/>
            <w:r w:rsidR="00F32583">
              <w:rPr>
                <w:sz w:val="16"/>
              </w:rPr>
              <w:t>,</w:t>
            </w:r>
            <w:r w:rsidR="00F32583">
              <w:rPr>
                <w:spacing w:val="-7"/>
                <w:sz w:val="16"/>
              </w:rPr>
              <w:t xml:space="preserve"> </w:t>
            </w:r>
            <w:proofErr w:type="spellStart"/>
            <w:r w:rsidR="00F32583">
              <w:rPr>
                <w:spacing w:val="-2"/>
                <w:sz w:val="16"/>
              </w:rPr>
              <w:t>инициалы</w:t>
            </w:r>
            <w:proofErr w:type="spellEnd"/>
            <w:r w:rsidR="00F32583">
              <w:rPr>
                <w:spacing w:val="-2"/>
                <w:sz w:val="16"/>
              </w:rPr>
              <w:t>)</w:t>
            </w:r>
          </w:p>
          <w:p w14:paraId="5D82FDF3" w14:textId="77777777" w:rsidR="00F32583" w:rsidRDefault="00F32583" w:rsidP="00F32583">
            <w:pPr>
              <w:pStyle w:val="TableParagraph"/>
              <w:rPr>
                <w:i/>
                <w:sz w:val="20"/>
              </w:rPr>
            </w:pPr>
          </w:p>
          <w:p w14:paraId="0555404D" w14:textId="3B6A5F6C" w:rsidR="00F32583" w:rsidRPr="00F32583" w:rsidRDefault="00F32583" w:rsidP="00F32583">
            <w:pPr>
              <w:pStyle w:val="TableParagraph"/>
              <w:spacing w:before="31"/>
              <w:rPr>
                <w:i/>
                <w:sz w:val="20"/>
                <w:lang w:val="ru-RU"/>
              </w:rPr>
            </w:pPr>
            <w:r>
              <w:rPr>
                <w:i/>
                <w:sz w:val="20"/>
                <w:lang w:val="ru-RU"/>
              </w:rPr>
              <w:t xml:space="preserve">    </w:t>
            </w:r>
          </w:p>
          <w:p w14:paraId="32908877" w14:textId="77777777" w:rsidR="00F32583" w:rsidRDefault="00000000" w:rsidP="00F32583">
            <w:pPr>
              <w:pStyle w:val="TableParagraph"/>
              <w:tabs>
                <w:tab w:val="left" w:pos="2754"/>
              </w:tabs>
              <w:spacing w:line="20" w:lineRule="exact"/>
              <w:ind w:left="115"/>
              <w:rPr>
                <w:sz w:val="2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w:pict w14:anchorId="4612CDEF">
                <v:group id="Group 14" o:spid="_x0000_s2147" style="width:76pt;height:.35pt;mso-position-horizontal-relative:char;mso-position-vertical-relative:line" coordsize="9652,44">
                  <v:shape id="Graphic 15" o:spid="_x0000_s2148" style="position:absolute;top:20;width:9652;height:13;visibility:visible;mso-wrap-style:square;v-text-anchor:top" coordsize="965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" path="m,l965124,e" filled="f" strokeweight=".1163mm">
                    <v:path arrowok="t"/>
                  </v:shape>
                  <w10:wrap type="none"/>
                  <w10:anchorlock/>
                </v:group>
              </w:pict>
            </w:r>
            <w:r w:rsidR="00F32583">
              <w:rPr>
                <w:sz w:val="2"/>
              </w:rPr>
              <w:tab/>
            </w:r>
            <w:r>
              <w:rPr>
                <w:lang w:val="ru-RU"/>
              </w:rPr>
            </w:r>
            <w:r>
              <w:rPr>
                <w:lang w:val="ru-RU"/>
              </w:rPr>
              <w:pict w14:anchorId="5A7312CE">
                <v:group id="Group 16" o:spid="_x0000_s2149" style="width:56pt;height:.35pt;mso-position-horizontal-relative:char;mso-position-vertical-relative:line" coordsize="7112,44">
                  <v:shape id="Graphic 17" o:spid="_x0000_s2150" style="position:absolute;top:20;width:7112;height:13;visibility:visible;mso-wrap-style:square;v-text-anchor:top" coordsize="71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" path="m,l710773,e" filled="f" strokeweight=".1163mm">
                    <v:path arrowok="t"/>
                  </v:shape>
                  <w10:wrap type="none"/>
                  <w10:anchorlock/>
                </v:group>
              </w:pict>
            </w:r>
          </w:p>
          <w:p w14:paraId="404E2759" w14:textId="6B936589" w:rsidR="00F32583" w:rsidRPr="00F32583" w:rsidRDefault="00F32583" w:rsidP="00F32583">
            <w:pPr>
              <w:pStyle w:val="TableParagraph"/>
              <w:spacing w:before="96"/>
              <w:rPr>
                <w:i/>
                <w:sz w:val="16"/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  <w:r w:rsidRPr="00F32583">
              <w:rPr>
                <w:sz w:val="16"/>
                <w:lang w:val="ru-RU"/>
              </w:rPr>
              <w:t>Дата (число, месяц, год)</w:t>
            </w:r>
            <w:r w:rsidRPr="00F32583">
              <w:rPr>
                <w:sz w:val="16"/>
                <w:lang w:val="ru-RU"/>
              </w:rPr>
              <w:tab/>
            </w:r>
            <w:r w:rsidRPr="00F32583">
              <w:rPr>
                <w:sz w:val="16"/>
                <w:lang w:val="ru-RU"/>
              </w:rPr>
              <w:tab/>
            </w:r>
            <w:r w:rsidRPr="00F32583">
              <w:rPr>
                <w:spacing w:val="-2"/>
                <w:sz w:val="16"/>
                <w:lang w:val="ru-RU"/>
              </w:rPr>
              <w:t>Подпись</w:t>
            </w:r>
            <w:r w:rsidRPr="00F32583">
              <w:rPr>
                <w:spacing w:val="40"/>
                <w:sz w:val="16"/>
                <w:lang w:val="ru-RU"/>
              </w:rPr>
              <w:t xml:space="preserve"> </w:t>
            </w:r>
          </w:p>
          <w:p w14:paraId="32999A16" w14:textId="77777777" w:rsidR="009D6962" w:rsidRDefault="00F32583" w:rsidP="00F32583">
            <w:pPr>
              <w:pStyle w:val="TableParagraph"/>
              <w:ind w:right="115"/>
              <w:jc w:val="center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 xml:space="preserve">                                                                                               </w:t>
            </w:r>
          </w:p>
          <w:p w14:paraId="11485255" w14:textId="0C264108" w:rsidR="00F32583" w:rsidRPr="00F32583" w:rsidRDefault="00F32583" w:rsidP="009D6962">
            <w:pPr>
              <w:pStyle w:val="TableParagraph"/>
              <w:ind w:right="115"/>
              <w:jc w:val="right"/>
              <w:rPr>
                <w:sz w:val="14"/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  <w:r w:rsidRPr="00F32583">
              <w:rPr>
                <w:sz w:val="16"/>
                <w:lang w:val="ru-RU"/>
              </w:rPr>
              <w:t>Место</w:t>
            </w:r>
            <w:r w:rsidRPr="00F32583">
              <w:rPr>
                <w:spacing w:val="-6"/>
                <w:sz w:val="16"/>
                <w:lang w:val="ru-RU"/>
              </w:rPr>
              <w:t xml:space="preserve"> </w:t>
            </w:r>
            <w:r w:rsidRPr="00F32583">
              <w:rPr>
                <w:spacing w:val="-2"/>
                <w:sz w:val="16"/>
                <w:lang w:val="ru-RU"/>
              </w:rPr>
              <w:t>печати</w:t>
            </w:r>
          </w:p>
        </w:tc>
        <w:tc>
          <w:tcPr>
            <w:tcW w:w="5670" w:type="dxa"/>
          </w:tcPr>
          <w:p w14:paraId="3E441E58" w14:textId="77777777" w:rsidR="00F32583" w:rsidRPr="009D6962" w:rsidRDefault="00F32583" w:rsidP="00F32583">
            <w:pPr>
              <w:pStyle w:val="TableParagraph"/>
              <w:spacing w:before="3"/>
              <w:ind w:right="250"/>
              <w:jc w:val="right"/>
              <w:rPr>
                <w:sz w:val="24"/>
                <w:szCs w:val="40"/>
                <w:lang w:val="ru-RU"/>
              </w:rPr>
            </w:pPr>
          </w:p>
          <w:p w14:paraId="4550C52A" w14:textId="77777777" w:rsidR="00EF6517" w:rsidRDefault="00EF6517" w:rsidP="009D6962">
            <w:pPr>
              <w:ind w:left="148"/>
              <w:rPr>
                <w:lang w:val="ru-RU"/>
              </w:rPr>
            </w:pPr>
            <w:r>
              <w:rPr>
                <w:lang w:val="ru-RU"/>
              </w:rPr>
              <w:t>_____________________________</w:t>
            </w:r>
          </w:p>
          <w:p w14:paraId="7ED9CABB" w14:textId="307CECE8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EF6517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Руководитель общероссийской спортивной федерации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Фамилия, инициалы)</w:t>
            </w:r>
          </w:p>
          <w:p w14:paraId="4712F5F9" w14:textId="3E4AA413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____________________                                                                 ________________</w:t>
            </w:r>
          </w:p>
          <w:p w14:paraId="4FEEC8D1" w14:textId="77777777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EF6517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Дата (число, месяц, </w:t>
            </w:r>
            <w:proofErr w:type="gramStart"/>
            <w:r w:rsidRPr="00EF6517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год)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                                                                 Подпись</w:t>
            </w:r>
          </w:p>
          <w:p w14:paraId="4B2B49DA" w14:textId="77777777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14:paraId="7D2C9D4C" w14:textId="50854BF3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____________________              __________________                   ______________</w:t>
            </w:r>
          </w:p>
          <w:p w14:paraId="2D426A6B" w14:textId="77777777" w:rsid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Должностное лицо                 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Фамилия, инициалы)                     Подпись</w:t>
            </w:r>
          </w:p>
          <w:p w14:paraId="58431D51" w14:textId="3882ADE0" w:rsidR="00EF6517" w:rsidRPr="00EF6517" w:rsidRDefault="00EF6517" w:rsidP="009D6962">
            <w:pPr>
              <w:ind w:left="148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                                                                                                             Место печати</w:t>
            </w:r>
          </w:p>
        </w:tc>
      </w:tr>
    </w:tbl>
    <w:p w14:paraId="291102D7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56C5A46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41C7E7B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EBB660E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77DB503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50DB3513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488EF0A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4E764A8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1D22ED5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75FD564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45A9008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17D42A8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B21344B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66CBF27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90190D8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A0F93FF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E07D778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5B3CD8C2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6D5092C7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2290E6C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9F6DE70" w14:textId="77777777" w:rsidR="00FA2034" w:rsidRDefault="00FA2034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E5395FC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2C48D1D9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05803FA" w14:textId="77777777" w:rsidR="00FA2034" w:rsidRDefault="00FA2034" w:rsidP="00D0161A">
      <w:pPr>
        <w:spacing w:after="0" w:line="240" w:lineRule="auto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1BD700A" w14:textId="0F562947" w:rsidR="00EF6517" w:rsidRPr="00EF6517" w:rsidRDefault="00EF6517" w:rsidP="00EF6517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F6517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</w:t>
      </w:r>
    </w:p>
    <w:p w14:paraId="2B7FE74E" w14:textId="77777777" w:rsidR="00EF6517" w:rsidRPr="00EF6517" w:rsidRDefault="00EF6517" w:rsidP="00EF6517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F6517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к Административному регламенту </w:t>
      </w:r>
    </w:p>
    <w:p w14:paraId="64D97399" w14:textId="77777777" w:rsidR="00EF6517" w:rsidRPr="00EF6517" w:rsidRDefault="00EF6517" w:rsidP="00EF6517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F6517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предоставления муниципальной услуги </w:t>
      </w:r>
    </w:p>
    <w:p w14:paraId="0534B3BD" w14:textId="77777777" w:rsidR="00EF6517" w:rsidRPr="00EF6517" w:rsidRDefault="00EF6517" w:rsidP="00EF6517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F6517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квалификационных категорий</w:t>
      </w:r>
    </w:p>
    <w:p w14:paraId="43427E97" w14:textId="51E01680" w:rsidR="00EF6517" w:rsidRDefault="00EF6517" w:rsidP="00EF6517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F6517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спортивных судей»</w:t>
      </w:r>
    </w:p>
    <w:p w14:paraId="21A9F220" w14:textId="77777777" w:rsidR="00EF6517" w:rsidRDefault="00EF6517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57F14665" w14:textId="77777777" w:rsidR="00EF6517" w:rsidRDefault="00EF6517" w:rsidP="00EF6517">
      <w:pPr>
        <w:spacing w:after="0" w:line="240" w:lineRule="auto"/>
        <w:jc w:val="center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508DFBD6" w14:textId="77777777" w:rsidR="00EF6517" w:rsidRPr="00EF6517" w:rsidRDefault="00EF6517" w:rsidP="00B31ED1">
      <w:pPr>
        <w:widowControl w:val="0"/>
        <w:autoSpaceDE w:val="0"/>
        <w:autoSpaceDN w:val="0"/>
        <w:spacing w:after="0" w:line="240" w:lineRule="auto"/>
        <w:ind w:right="52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6517">
        <w:rPr>
          <w:rFonts w:ascii="Times New Roman" w:eastAsia="Times New Roman" w:hAnsi="Times New Roman" w:cs="Times New Roman"/>
          <w:b/>
          <w:sz w:val="24"/>
        </w:rPr>
        <w:t>Карточка</w:t>
      </w:r>
      <w:r w:rsidRPr="00EF6517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учета</w:t>
      </w:r>
      <w:r w:rsidRPr="00EF6517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судейской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деятельности</w:t>
      </w:r>
      <w:r w:rsidRPr="00EF6517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спортивного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pacing w:val="-2"/>
          <w:sz w:val="24"/>
        </w:rPr>
        <w:t>судьи</w:t>
      </w:r>
    </w:p>
    <w:p w14:paraId="72032033" w14:textId="77777777" w:rsidR="00EF6517" w:rsidRPr="00EF6517" w:rsidRDefault="00EF6517" w:rsidP="00EF6517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b/>
          <w:sz w:val="20"/>
          <w:szCs w:val="24"/>
        </w:rPr>
      </w:pPr>
    </w:p>
    <w:tbl>
      <w:tblPr>
        <w:tblStyle w:val="TableNormal"/>
        <w:tblW w:w="15167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6"/>
        <w:gridCol w:w="215"/>
        <w:gridCol w:w="1317"/>
        <w:gridCol w:w="114"/>
        <w:gridCol w:w="1307"/>
        <w:gridCol w:w="622"/>
        <w:gridCol w:w="740"/>
        <w:gridCol w:w="1076"/>
        <w:gridCol w:w="342"/>
        <w:gridCol w:w="1360"/>
        <w:gridCol w:w="851"/>
        <w:gridCol w:w="625"/>
        <w:gridCol w:w="457"/>
        <w:gridCol w:w="565"/>
        <w:gridCol w:w="796"/>
        <w:gridCol w:w="798"/>
        <w:gridCol w:w="796"/>
        <w:gridCol w:w="1700"/>
      </w:tblGrid>
      <w:tr w:rsidR="00EF6517" w:rsidRPr="00EF6517" w14:paraId="6F551C22" w14:textId="77777777" w:rsidTr="00D0161A">
        <w:trPr>
          <w:trHeight w:val="460"/>
        </w:trPr>
        <w:tc>
          <w:tcPr>
            <w:tcW w:w="6877" w:type="dxa"/>
            <w:gridSpan w:val="8"/>
            <w:vMerge w:val="restart"/>
            <w:vAlign w:val="center"/>
          </w:tcPr>
          <w:p w14:paraId="7CF7451A" w14:textId="09A16AED" w:rsidR="00EF6517" w:rsidRPr="00EF6517" w:rsidRDefault="00EF6517" w:rsidP="00D0161A">
            <w:pPr>
              <w:spacing w:line="261" w:lineRule="auto"/>
              <w:ind w:right="62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КАРТОЧКА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УЧЕТА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СУДЕЙСКОЙ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</w:t>
            </w:r>
            <w:r w:rsidR="009E7B4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СПОРТИВНОГО СУДЬИ</w:t>
            </w:r>
          </w:p>
        </w:tc>
        <w:tc>
          <w:tcPr>
            <w:tcW w:w="3178" w:type="dxa"/>
            <w:gridSpan w:val="4"/>
            <w:vAlign w:val="center"/>
          </w:tcPr>
          <w:p w14:paraId="3522EAF6" w14:textId="77777777" w:rsidR="00EF6517" w:rsidRPr="00EF6517" w:rsidRDefault="00EF6517" w:rsidP="00D0161A">
            <w:pPr>
              <w:ind w:left="9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вида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спорта</w:t>
            </w:r>
            <w:proofErr w:type="spellEnd"/>
          </w:p>
        </w:tc>
        <w:tc>
          <w:tcPr>
            <w:tcW w:w="5112" w:type="dxa"/>
            <w:gridSpan w:val="6"/>
            <w:vAlign w:val="center"/>
          </w:tcPr>
          <w:p w14:paraId="179CA43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66E99328" w14:textId="77777777" w:rsidTr="00D0161A">
        <w:trPr>
          <w:trHeight w:val="460"/>
        </w:trPr>
        <w:tc>
          <w:tcPr>
            <w:tcW w:w="6877" w:type="dxa"/>
            <w:gridSpan w:val="8"/>
            <w:vMerge/>
            <w:tcBorders>
              <w:top w:val="nil"/>
            </w:tcBorders>
            <w:vAlign w:val="center"/>
          </w:tcPr>
          <w:p w14:paraId="2F25471A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78" w:type="dxa"/>
            <w:gridSpan w:val="4"/>
            <w:vAlign w:val="center"/>
          </w:tcPr>
          <w:p w14:paraId="442588F0" w14:textId="2C1B588F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Номер-код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вида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спорта</w:t>
            </w:r>
            <w:proofErr w:type="spellEnd"/>
          </w:p>
        </w:tc>
        <w:tc>
          <w:tcPr>
            <w:tcW w:w="5112" w:type="dxa"/>
            <w:gridSpan w:val="6"/>
            <w:vAlign w:val="center"/>
          </w:tcPr>
          <w:p w14:paraId="6F032684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7DD6275C" w14:textId="77777777" w:rsidTr="00D0161A">
        <w:trPr>
          <w:trHeight w:val="340"/>
        </w:trPr>
        <w:tc>
          <w:tcPr>
            <w:tcW w:w="1701" w:type="dxa"/>
            <w:gridSpan w:val="2"/>
            <w:vMerge w:val="restart"/>
            <w:vAlign w:val="center"/>
          </w:tcPr>
          <w:p w14:paraId="29BF5374" w14:textId="77777777" w:rsidR="00EF6517" w:rsidRPr="00EF6517" w:rsidRDefault="00EF6517" w:rsidP="00D0161A">
            <w:pPr>
              <w:ind w:left="22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Фамилия</w:t>
            </w:r>
            <w:proofErr w:type="spellEnd"/>
          </w:p>
        </w:tc>
        <w:tc>
          <w:tcPr>
            <w:tcW w:w="1431" w:type="dxa"/>
            <w:gridSpan w:val="2"/>
            <w:vMerge w:val="restart"/>
            <w:vAlign w:val="center"/>
          </w:tcPr>
          <w:p w14:paraId="2BF14E8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929" w:type="dxa"/>
            <w:gridSpan w:val="2"/>
            <w:vMerge w:val="restart"/>
            <w:vAlign w:val="center"/>
          </w:tcPr>
          <w:p w14:paraId="635E4C29" w14:textId="77777777" w:rsidR="00EF6517" w:rsidRPr="00EF6517" w:rsidRDefault="00EF6517" w:rsidP="00D0161A">
            <w:pPr>
              <w:ind w:left="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5"/>
                <w:sz w:val="24"/>
              </w:rPr>
              <w:t>Имя</w:t>
            </w:r>
            <w:proofErr w:type="spellEnd"/>
          </w:p>
        </w:tc>
        <w:tc>
          <w:tcPr>
            <w:tcW w:w="1816" w:type="dxa"/>
            <w:gridSpan w:val="2"/>
            <w:vMerge w:val="restart"/>
            <w:vAlign w:val="center"/>
          </w:tcPr>
          <w:p w14:paraId="339CA6CC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2" w:type="dxa"/>
            <w:gridSpan w:val="2"/>
            <w:vMerge w:val="restart"/>
            <w:vAlign w:val="center"/>
          </w:tcPr>
          <w:p w14:paraId="1BB7BB26" w14:textId="77777777" w:rsidR="00EF6517" w:rsidRPr="00EF6517" w:rsidRDefault="00EF6517" w:rsidP="00D0161A">
            <w:pPr>
              <w:ind w:left="36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Отчество</w:t>
            </w:r>
            <w:proofErr w:type="spellEnd"/>
          </w:p>
          <w:p w14:paraId="72936EE1" w14:textId="77777777" w:rsidR="00EF6517" w:rsidRPr="00EF6517" w:rsidRDefault="00EF6517" w:rsidP="00D0161A">
            <w:pPr>
              <w:ind w:left="29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EF6517">
              <w:rPr>
                <w:rFonts w:ascii="Times New Roman" w:eastAsia="Times New Roman" w:hAnsi="Times New Roman" w:cs="Times New Roman"/>
                <w:sz w:val="18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18"/>
              </w:rPr>
              <w:t>при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наличии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)</w:t>
            </w:r>
          </w:p>
        </w:tc>
        <w:tc>
          <w:tcPr>
            <w:tcW w:w="2498" w:type="dxa"/>
            <w:gridSpan w:val="4"/>
            <w:vMerge w:val="restart"/>
            <w:vAlign w:val="center"/>
          </w:tcPr>
          <w:p w14:paraId="1D1191E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390" w:type="dxa"/>
            <w:gridSpan w:val="3"/>
            <w:vAlign w:val="center"/>
          </w:tcPr>
          <w:p w14:paraId="4617B8AA" w14:textId="77777777" w:rsidR="00EF6517" w:rsidRPr="00EF6517" w:rsidRDefault="00EF6517" w:rsidP="00D0161A">
            <w:pPr>
              <w:ind w:left="47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рождения</w:t>
            </w:r>
            <w:proofErr w:type="spellEnd"/>
          </w:p>
        </w:tc>
        <w:tc>
          <w:tcPr>
            <w:tcW w:w="1700" w:type="dxa"/>
            <w:vMerge w:val="restart"/>
            <w:vAlign w:val="center"/>
          </w:tcPr>
          <w:p w14:paraId="171438DD" w14:textId="608D474A" w:rsidR="00EF6517" w:rsidRPr="00EF6517" w:rsidRDefault="00EF6517" w:rsidP="00D0161A">
            <w:pPr>
              <w:spacing w:line="259" w:lineRule="auto"/>
              <w:ind w:right="-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4"/>
              </w:rPr>
              <w:t>Фото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</w:rPr>
              <w:t>х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см</w:t>
            </w:r>
            <w:proofErr w:type="spellEnd"/>
          </w:p>
        </w:tc>
      </w:tr>
      <w:tr w:rsidR="00EF6517" w:rsidRPr="00EF6517" w14:paraId="34F7A23E" w14:textId="77777777" w:rsidTr="00D0161A">
        <w:trPr>
          <w:trHeight w:val="337"/>
        </w:trPr>
        <w:tc>
          <w:tcPr>
            <w:tcW w:w="1701" w:type="dxa"/>
            <w:gridSpan w:val="2"/>
            <w:vMerge/>
            <w:tcBorders>
              <w:top w:val="nil"/>
            </w:tcBorders>
            <w:vAlign w:val="center"/>
          </w:tcPr>
          <w:p w14:paraId="1BB0F3A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6E8011A0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929" w:type="dxa"/>
            <w:gridSpan w:val="2"/>
            <w:vMerge/>
            <w:tcBorders>
              <w:top w:val="nil"/>
            </w:tcBorders>
            <w:vAlign w:val="center"/>
          </w:tcPr>
          <w:p w14:paraId="42311DA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816" w:type="dxa"/>
            <w:gridSpan w:val="2"/>
            <w:vMerge/>
            <w:tcBorders>
              <w:top w:val="nil"/>
            </w:tcBorders>
            <w:vAlign w:val="center"/>
          </w:tcPr>
          <w:p w14:paraId="714BC405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02" w:type="dxa"/>
            <w:gridSpan w:val="2"/>
            <w:vMerge/>
            <w:tcBorders>
              <w:top w:val="nil"/>
            </w:tcBorders>
            <w:vAlign w:val="center"/>
          </w:tcPr>
          <w:p w14:paraId="02ABD5AD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498" w:type="dxa"/>
            <w:gridSpan w:val="4"/>
            <w:vMerge/>
            <w:tcBorders>
              <w:top w:val="nil"/>
            </w:tcBorders>
            <w:vAlign w:val="center"/>
          </w:tcPr>
          <w:p w14:paraId="15310A05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796" w:type="dxa"/>
            <w:vAlign w:val="center"/>
          </w:tcPr>
          <w:p w14:paraId="155A0FD4" w14:textId="77777777" w:rsidR="00EF6517" w:rsidRPr="00EF6517" w:rsidRDefault="00EF6517" w:rsidP="00D0161A">
            <w:pPr>
              <w:ind w:right="9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число</w:t>
            </w:r>
            <w:proofErr w:type="spellEnd"/>
          </w:p>
        </w:tc>
        <w:tc>
          <w:tcPr>
            <w:tcW w:w="798" w:type="dxa"/>
            <w:vAlign w:val="center"/>
          </w:tcPr>
          <w:p w14:paraId="3B1DF05D" w14:textId="77777777" w:rsidR="00EF6517" w:rsidRPr="00EF6517" w:rsidRDefault="00EF6517" w:rsidP="00D0161A">
            <w:pPr>
              <w:ind w:right="10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месяц</w:t>
            </w:r>
            <w:proofErr w:type="spellEnd"/>
          </w:p>
        </w:tc>
        <w:tc>
          <w:tcPr>
            <w:tcW w:w="796" w:type="dxa"/>
            <w:vAlign w:val="center"/>
          </w:tcPr>
          <w:p w14:paraId="069AEA0B" w14:textId="77777777" w:rsidR="00EF6517" w:rsidRPr="00EF6517" w:rsidRDefault="00EF6517" w:rsidP="00D0161A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5"/>
              </w:rPr>
              <w:t>год</w:t>
            </w:r>
            <w:proofErr w:type="spellEnd"/>
          </w:p>
        </w:tc>
        <w:tc>
          <w:tcPr>
            <w:tcW w:w="1700" w:type="dxa"/>
            <w:vMerge/>
            <w:tcBorders>
              <w:top w:val="nil"/>
            </w:tcBorders>
            <w:vAlign w:val="center"/>
          </w:tcPr>
          <w:p w14:paraId="00115BB3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6D536218" w14:textId="77777777" w:rsidTr="00D0161A">
        <w:trPr>
          <w:trHeight w:val="340"/>
        </w:trPr>
        <w:tc>
          <w:tcPr>
            <w:tcW w:w="1701" w:type="dxa"/>
            <w:gridSpan w:val="2"/>
            <w:vMerge w:val="restart"/>
            <w:vAlign w:val="center"/>
          </w:tcPr>
          <w:p w14:paraId="1B17F18E" w14:textId="77777777" w:rsidR="00EF6517" w:rsidRPr="00EF6517" w:rsidRDefault="00EF6517" w:rsidP="00D0161A">
            <w:pPr>
              <w:spacing w:line="259" w:lineRule="auto"/>
              <w:ind w:left="107" w:right="156" w:firstLine="5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Субъект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Российской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Федерации</w:t>
            </w:r>
            <w:proofErr w:type="spellEnd"/>
          </w:p>
        </w:tc>
        <w:tc>
          <w:tcPr>
            <w:tcW w:w="1431" w:type="dxa"/>
            <w:gridSpan w:val="2"/>
            <w:vMerge w:val="restart"/>
            <w:vAlign w:val="center"/>
          </w:tcPr>
          <w:p w14:paraId="009A8B36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929" w:type="dxa"/>
            <w:gridSpan w:val="2"/>
            <w:vMerge w:val="restart"/>
            <w:vAlign w:val="center"/>
          </w:tcPr>
          <w:p w14:paraId="43DB5A0E" w14:textId="77777777" w:rsidR="00EF6517" w:rsidRPr="00EF6517" w:rsidRDefault="00EF6517" w:rsidP="00D0161A">
            <w:pPr>
              <w:spacing w:line="259" w:lineRule="auto"/>
              <w:ind w:left="342" w:hanging="20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Муниципальное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образование</w:t>
            </w:r>
            <w:proofErr w:type="spellEnd"/>
          </w:p>
        </w:tc>
        <w:tc>
          <w:tcPr>
            <w:tcW w:w="1816" w:type="dxa"/>
            <w:gridSpan w:val="2"/>
            <w:vMerge w:val="restart"/>
            <w:vAlign w:val="center"/>
          </w:tcPr>
          <w:p w14:paraId="511A90D8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2" w:type="dxa"/>
            <w:gridSpan w:val="2"/>
            <w:vMerge w:val="restart"/>
            <w:vAlign w:val="center"/>
          </w:tcPr>
          <w:p w14:paraId="033397E6" w14:textId="77777777" w:rsidR="00EF6517" w:rsidRPr="00EF6517" w:rsidRDefault="00EF6517" w:rsidP="00D0161A">
            <w:pPr>
              <w:spacing w:line="237" w:lineRule="auto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Спортивное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звание в</w:t>
            </w:r>
          </w:p>
          <w:p w14:paraId="6D56F578" w14:textId="77777777" w:rsidR="00EF6517" w:rsidRPr="00EF6517" w:rsidRDefault="00EF6517" w:rsidP="00D0161A">
            <w:pPr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данном</w:t>
            </w:r>
            <w:r w:rsidRPr="00EF6517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виде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спорта</w:t>
            </w:r>
          </w:p>
          <w:p w14:paraId="3C13EF29" w14:textId="77777777" w:rsidR="00EF6517" w:rsidRPr="00EF6517" w:rsidRDefault="00EF6517" w:rsidP="00D0161A">
            <w:pPr>
              <w:spacing w:line="203" w:lineRule="exact"/>
              <w:ind w:left="28" w:right="2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EF6517">
              <w:rPr>
                <w:rFonts w:ascii="Times New Roman" w:eastAsia="Times New Roman" w:hAnsi="Times New Roman" w:cs="Times New Roman"/>
                <w:sz w:val="18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18"/>
              </w:rPr>
              <w:t>при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наличии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)</w:t>
            </w:r>
          </w:p>
        </w:tc>
        <w:tc>
          <w:tcPr>
            <w:tcW w:w="2498" w:type="dxa"/>
            <w:gridSpan w:val="4"/>
            <w:vMerge w:val="restart"/>
            <w:vAlign w:val="center"/>
          </w:tcPr>
          <w:p w14:paraId="63CADE52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6" w:type="dxa"/>
            <w:vAlign w:val="center"/>
          </w:tcPr>
          <w:p w14:paraId="78BFD53D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8" w:type="dxa"/>
            <w:vAlign w:val="center"/>
          </w:tcPr>
          <w:p w14:paraId="7264831D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6" w:type="dxa"/>
            <w:vAlign w:val="center"/>
          </w:tcPr>
          <w:p w14:paraId="1506D66A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  <w:vAlign w:val="center"/>
          </w:tcPr>
          <w:p w14:paraId="425C631F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58387AA8" w14:textId="77777777" w:rsidTr="00D0161A">
        <w:trPr>
          <w:trHeight w:val="849"/>
        </w:trPr>
        <w:tc>
          <w:tcPr>
            <w:tcW w:w="1701" w:type="dxa"/>
            <w:gridSpan w:val="2"/>
            <w:vMerge/>
            <w:tcBorders>
              <w:top w:val="nil"/>
            </w:tcBorders>
            <w:vAlign w:val="center"/>
          </w:tcPr>
          <w:p w14:paraId="32E717A6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6683088E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929" w:type="dxa"/>
            <w:gridSpan w:val="2"/>
            <w:vMerge/>
            <w:tcBorders>
              <w:top w:val="nil"/>
            </w:tcBorders>
            <w:vAlign w:val="center"/>
          </w:tcPr>
          <w:p w14:paraId="4BEC13D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816" w:type="dxa"/>
            <w:gridSpan w:val="2"/>
            <w:vMerge/>
            <w:tcBorders>
              <w:top w:val="nil"/>
            </w:tcBorders>
            <w:vAlign w:val="center"/>
          </w:tcPr>
          <w:p w14:paraId="3AC1FA4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02" w:type="dxa"/>
            <w:gridSpan w:val="2"/>
            <w:vMerge/>
            <w:tcBorders>
              <w:top w:val="nil"/>
            </w:tcBorders>
            <w:vAlign w:val="center"/>
          </w:tcPr>
          <w:p w14:paraId="3EABEB42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498" w:type="dxa"/>
            <w:gridSpan w:val="4"/>
            <w:vMerge/>
            <w:tcBorders>
              <w:top w:val="nil"/>
            </w:tcBorders>
            <w:vAlign w:val="center"/>
          </w:tcPr>
          <w:p w14:paraId="646D1EE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390" w:type="dxa"/>
            <w:gridSpan w:val="3"/>
            <w:vAlign w:val="center"/>
          </w:tcPr>
          <w:p w14:paraId="4947CBFA" w14:textId="77777777" w:rsidR="00EF6517" w:rsidRPr="00EF6517" w:rsidRDefault="00EF6517" w:rsidP="00D0161A">
            <w:pPr>
              <w:ind w:left="14" w:right="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lang w:val="ru-RU"/>
              </w:rPr>
              <w:t>Дата</w:t>
            </w:r>
            <w:r w:rsidRPr="00EF651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lang w:val="ru-RU"/>
              </w:rPr>
              <w:t>начала</w:t>
            </w:r>
            <w:r w:rsidRPr="00EF651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lang w:val="ru-RU"/>
              </w:rPr>
              <w:t xml:space="preserve">судейской </w:t>
            </w:r>
            <w:r w:rsidRPr="00EF651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деятельности</w:t>
            </w:r>
          </w:p>
          <w:p w14:paraId="62690EE9" w14:textId="77777777" w:rsidR="00EF6517" w:rsidRPr="00EF6517" w:rsidRDefault="00EF6517" w:rsidP="00D0161A">
            <w:pPr>
              <w:spacing w:line="252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lang w:val="ru-RU"/>
              </w:rPr>
              <w:t>спортивного</w:t>
            </w:r>
            <w:r w:rsidRPr="00EF6517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судьи</w:t>
            </w:r>
          </w:p>
        </w:tc>
        <w:tc>
          <w:tcPr>
            <w:tcW w:w="1700" w:type="dxa"/>
            <w:vMerge/>
            <w:tcBorders>
              <w:top w:val="nil"/>
            </w:tcBorders>
            <w:vAlign w:val="center"/>
          </w:tcPr>
          <w:p w14:paraId="736DD95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EF6517" w:rsidRPr="00EF6517" w14:paraId="7C888131" w14:textId="77777777" w:rsidTr="00D0161A">
        <w:trPr>
          <w:trHeight w:val="340"/>
        </w:trPr>
        <w:tc>
          <w:tcPr>
            <w:tcW w:w="1701" w:type="dxa"/>
            <w:gridSpan w:val="2"/>
            <w:vMerge/>
            <w:tcBorders>
              <w:top w:val="nil"/>
            </w:tcBorders>
            <w:vAlign w:val="center"/>
          </w:tcPr>
          <w:p w14:paraId="09C66FF4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1CC18CD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929" w:type="dxa"/>
            <w:gridSpan w:val="2"/>
            <w:vMerge/>
            <w:tcBorders>
              <w:top w:val="nil"/>
            </w:tcBorders>
            <w:vAlign w:val="center"/>
          </w:tcPr>
          <w:p w14:paraId="48455D4A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816" w:type="dxa"/>
            <w:gridSpan w:val="2"/>
            <w:vMerge/>
            <w:tcBorders>
              <w:top w:val="nil"/>
            </w:tcBorders>
            <w:vAlign w:val="center"/>
          </w:tcPr>
          <w:p w14:paraId="2818AE6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02" w:type="dxa"/>
            <w:gridSpan w:val="2"/>
            <w:vMerge/>
            <w:tcBorders>
              <w:top w:val="nil"/>
            </w:tcBorders>
            <w:vAlign w:val="center"/>
          </w:tcPr>
          <w:p w14:paraId="55E7B368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498" w:type="dxa"/>
            <w:gridSpan w:val="4"/>
            <w:vMerge/>
            <w:tcBorders>
              <w:top w:val="nil"/>
            </w:tcBorders>
            <w:vAlign w:val="center"/>
          </w:tcPr>
          <w:p w14:paraId="34DA7EA3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796" w:type="dxa"/>
            <w:vAlign w:val="center"/>
          </w:tcPr>
          <w:p w14:paraId="3D391599" w14:textId="77777777" w:rsidR="00EF6517" w:rsidRPr="00EF6517" w:rsidRDefault="00EF6517" w:rsidP="00D0161A">
            <w:pPr>
              <w:ind w:right="9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число</w:t>
            </w:r>
            <w:proofErr w:type="spellEnd"/>
          </w:p>
        </w:tc>
        <w:tc>
          <w:tcPr>
            <w:tcW w:w="798" w:type="dxa"/>
            <w:vAlign w:val="center"/>
          </w:tcPr>
          <w:p w14:paraId="51FE5504" w14:textId="77777777" w:rsidR="00EF6517" w:rsidRPr="00EF6517" w:rsidRDefault="00EF6517" w:rsidP="00D0161A">
            <w:pPr>
              <w:ind w:right="10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месяц</w:t>
            </w:r>
            <w:proofErr w:type="spellEnd"/>
          </w:p>
        </w:tc>
        <w:tc>
          <w:tcPr>
            <w:tcW w:w="796" w:type="dxa"/>
            <w:vAlign w:val="center"/>
          </w:tcPr>
          <w:p w14:paraId="25104A67" w14:textId="77777777" w:rsidR="00EF6517" w:rsidRPr="00EF6517" w:rsidRDefault="00EF6517" w:rsidP="00D0161A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5"/>
              </w:rPr>
              <w:t>год</w:t>
            </w:r>
            <w:proofErr w:type="spellEnd"/>
          </w:p>
        </w:tc>
        <w:tc>
          <w:tcPr>
            <w:tcW w:w="1700" w:type="dxa"/>
            <w:vMerge/>
            <w:tcBorders>
              <w:top w:val="nil"/>
            </w:tcBorders>
            <w:vAlign w:val="center"/>
          </w:tcPr>
          <w:p w14:paraId="7D0323FC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49C299AE" w14:textId="77777777" w:rsidTr="00D0161A">
        <w:trPr>
          <w:trHeight w:val="154"/>
        </w:trPr>
        <w:tc>
          <w:tcPr>
            <w:tcW w:w="3132" w:type="dxa"/>
            <w:gridSpan w:val="4"/>
            <w:vAlign w:val="center"/>
          </w:tcPr>
          <w:p w14:paraId="1BD11E61" w14:textId="77777777" w:rsidR="00EF6517" w:rsidRPr="00EF6517" w:rsidRDefault="00EF6517" w:rsidP="00D0161A">
            <w:pPr>
              <w:ind w:left="8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Образование</w:t>
            </w:r>
            <w:proofErr w:type="spellEnd"/>
          </w:p>
        </w:tc>
        <w:tc>
          <w:tcPr>
            <w:tcW w:w="7945" w:type="dxa"/>
            <w:gridSpan w:val="10"/>
            <w:vAlign w:val="center"/>
          </w:tcPr>
          <w:p w14:paraId="4087202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6" w:type="dxa"/>
            <w:vAlign w:val="center"/>
          </w:tcPr>
          <w:p w14:paraId="1AE9DC8D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8" w:type="dxa"/>
            <w:vAlign w:val="center"/>
          </w:tcPr>
          <w:p w14:paraId="18BED94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96" w:type="dxa"/>
            <w:vAlign w:val="center"/>
          </w:tcPr>
          <w:p w14:paraId="6CA23A4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  <w:vAlign w:val="center"/>
          </w:tcPr>
          <w:p w14:paraId="26A2AC8E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09E6CC98" w14:textId="77777777" w:rsidTr="00D0161A">
        <w:trPr>
          <w:trHeight w:val="350"/>
        </w:trPr>
        <w:tc>
          <w:tcPr>
            <w:tcW w:w="3132" w:type="dxa"/>
            <w:gridSpan w:val="4"/>
            <w:vAlign w:val="center"/>
          </w:tcPr>
          <w:p w14:paraId="498E76BC" w14:textId="77777777" w:rsidR="00EF6517" w:rsidRPr="00EF6517" w:rsidRDefault="00EF6517" w:rsidP="00D0161A">
            <w:pPr>
              <w:ind w:left="8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</w:rPr>
              <w:t>Место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</w:rPr>
              <w:t>работы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</w:rPr>
              <w:t>учебы</w:t>
            </w:r>
            <w:proofErr w:type="spellEnd"/>
            <w:r w:rsidRPr="00EF6517">
              <w:rPr>
                <w:rFonts w:ascii="Times New Roman" w:eastAsia="Times New Roman" w:hAnsi="Times New Roman" w:cs="Times New Roman"/>
              </w:rPr>
              <w:t>),</w:t>
            </w:r>
            <w:r w:rsidRPr="00EF6517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</w:rPr>
              <w:t>должность</w:t>
            </w:r>
            <w:proofErr w:type="spellEnd"/>
          </w:p>
        </w:tc>
        <w:tc>
          <w:tcPr>
            <w:tcW w:w="12035" w:type="dxa"/>
            <w:gridSpan w:val="14"/>
            <w:vAlign w:val="center"/>
          </w:tcPr>
          <w:p w14:paraId="796DF1E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77DD4418" w14:textId="77777777" w:rsidTr="00D0161A">
        <w:trPr>
          <w:trHeight w:val="616"/>
        </w:trPr>
        <w:tc>
          <w:tcPr>
            <w:tcW w:w="3132" w:type="dxa"/>
            <w:gridSpan w:val="4"/>
            <w:vAlign w:val="center"/>
          </w:tcPr>
          <w:p w14:paraId="76439F62" w14:textId="77777777" w:rsidR="00EF6517" w:rsidRPr="00EF6517" w:rsidRDefault="00EF6517" w:rsidP="00D0161A">
            <w:pPr>
              <w:spacing w:line="270" w:lineRule="atLeast"/>
              <w:ind w:left="88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lang w:val="ru-RU"/>
              </w:rPr>
              <w:t>Контактные</w:t>
            </w:r>
            <w:r w:rsidRPr="00EF651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lang w:val="ru-RU"/>
              </w:rPr>
              <w:t>телефоны,</w:t>
            </w:r>
            <w:r w:rsidRPr="00EF6517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lang w:val="ru-RU"/>
              </w:rPr>
              <w:t>адрес электронной почты</w:t>
            </w:r>
          </w:p>
        </w:tc>
        <w:tc>
          <w:tcPr>
            <w:tcW w:w="12035" w:type="dxa"/>
            <w:gridSpan w:val="14"/>
            <w:vAlign w:val="center"/>
          </w:tcPr>
          <w:p w14:paraId="1B466D56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1BD25EC1" w14:textId="77777777" w:rsidTr="00D0161A">
        <w:trPr>
          <w:trHeight w:val="352"/>
        </w:trPr>
        <w:tc>
          <w:tcPr>
            <w:tcW w:w="15167" w:type="dxa"/>
            <w:gridSpan w:val="18"/>
            <w:vAlign w:val="center"/>
          </w:tcPr>
          <w:p w14:paraId="7E8A5456" w14:textId="77777777" w:rsidR="00EF6517" w:rsidRPr="00EF6517" w:rsidRDefault="00EF6517" w:rsidP="00D0161A">
            <w:pPr>
              <w:ind w:left="-1" w:right="2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Организация,</w:t>
            </w:r>
            <w:r w:rsidRPr="00EF6517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осуществляющая</w:t>
            </w:r>
            <w:r w:rsidRPr="00EF6517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учет</w:t>
            </w:r>
            <w:r w:rsidRPr="00EF6517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судейской</w:t>
            </w:r>
            <w:r w:rsidRPr="00EF6517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</w:t>
            </w:r>
            <w:r w:rsidRPr="00EF6517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спортивного</w:t>
            </w:r>
            <w:r w:rsidRPr="00EF6517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судьи</w:t>
            </w:r>
          </w:p>
        </w:tc>
      </w:tr>
      <w:tr w:rsidR="00EF6517" w:rsidRPr="00EF6517" w14:paraId="5CE8D08F" w14:textId="77777777" w:rsidTr="00D0161A">
        <w:trPr>
          <w:trHeight w:val="892"/>
        </w:trPr>
        <w:tc>
          <w:tcPr>
            <w:tcW w:w="1486" w:type="dxa"/>
            <w:vAlign w:val="center"/>
          </w:tcPr>
          <w:p w14:paraId="748FD3EF" w14:textId="77777777" w:rsidR="00EF6517" w:rsidRPr="00EF6517" w:rsidRDefault="00EF6517" w:rsidP="00D0161A">
            <w:pPr>
              <w:ind w:left="13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Наименование</w:t>
            </w:r>
            <w:proofErr w:type="spellEnd"/>
          </w:p>
        </w:tc>
        <w:tc>
          <w:tcPr>
            <w:tcW w:w="4315" w:type="dxa"/>
            <w:gridSpan w:val="6"/>
            <w:vAlign w:val="center"/>
          </w:tcPr>
          <w:p w14:paraId="4CC2635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86A19FC" w14:textId="77777777" w:rsidR="00EF6517" w:rsidRPr="00EF6517" w:rsidRDefault="00EF6517" w:rsidP="00D0161A">
            <w:pPr>
              <w:ind w:right="2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4"/>
              </w:rPr>
              <w:t>Адрес</w:t>
            </w:r>
            <w:proofErr w:type="spellEnd"/>
          </w:p>
          <w:p w14:paraId="7973AB6A" w14:textId="77777777" w:rsidR="00EF6517" w:rsidRPr="00EF6517" w:rsidRDefault="00EF6517" w:rsidP="00D0161A">
            <w:pPr>
              <w:ind w:left="26" w:right="2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место</w:t>
            </w:r>
            <w:proofErr w:type="spellEnd"/>
          </w:p>
          <w:p w14:paraId="6583FDA9" w14:textId="77777777" w:rsidR="00EF6517" w:rsidRPr="00EF6517" w:rsidRDefault="00EF6517" w:rsidP="00D0161A">
            <w:pPr>
              <w:ind w:left="26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нахождения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18"/>
              </w:rPr>
              <w:t>)</w:t>
            </w:r>
          </w:p>
        </w:tc>
        <w:tc>
          <w:tcPr>
            <w:tcW w:w="3293" w:type="dxa"/>
            <w:gridSpan w:val="4"/>
            <w:vAlign w:val="center"/>
          </w:tcPr>
          <w:p w14:paraId="13A73BDA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159" w:type="dxa"/>
            <w:gridSpan w:val="3"/>
            <w:vAlign w:val="center"/>
          </w:tcPr>
          <w:p w14:paraId="11AFCC8D" w14:textId="77777777" w:rsidR="00EF6517" w:rsidRPr="00EF6517" w:rsidRDefault="00EF6517" w:rsidP="00D0161A">
            <w:pPr>
              <w:spacing w:line="259" w:lineRule="auto"/>
              <w:ind w:left="67" w:right="86" w:firstLine="21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Телефон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адрес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электронной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4"/>
              </w:rPr>
              <w:t>почты</w:t>
            </w:r>
            <w:proofErr w:type="spellEnd"/>
          </w:p>
        </w:tc>
        <w:tc>
          <w:tcPr>
            <w:tcW w:w="2496" w:type="dxa"/>
            <w:gridSpan w:val="2"/>
            <w:vAlign w:val="center"/>
          </w:tcPr>
          <w:p w14:paraId="2046F31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646BA29A" w14:textId="77777777" w:rsidTr="00D0161A">
        <w:trPr>
          <w:trHeight w:val="796"/>
        </w:trPr>
        <w:tc>
          <w:tcPr>
            <w:tcW w:w="1486" w:type="dxa"/>
            <w:vMerge w:val="restart"/>
            <w:vAlign w:val="center"/>
          </w:tcPr>
          <w:p w14:paraId="6A95ECEA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</w:p>
          <w:p w14:paraId="14AECD96" w14:textId="77777777" w:rsidR="00EF6517" w:rsidRPr="00EF6517" w:rsidRDefault="00EF6517" w:rsidP="00D0161A">
            <w:pPr>
              <w:ind w:left="129" w:right="87" w:firstLine="1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Наименование квалификационной категории</w:t>
            </w:r>
          </w:p>
          <w:p w14:paraId="1111C1A5" w14:textId="77777777" w:rsidR="00EF6517" w:rsidRPr="00EF6517" w:rsidRDefault="00EF6517" w:rsidP="00D0161A">
            <w:pPr>
              <w:spacing w:line="229" w:lineRule="exact"/>
              <w:ind w:right="76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спортивного</w:t>
            </w:r>
            <w:r w:rsidRPr="00EF6517">
              <w:rPr>
                <w:rFonts w:ascii="Times New Roman" w:eastAsia="Times New Roman" w:hAnsi="Times New Roman" w:cs="Times New Roman"/>
                <w:spacing w:val="9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судьи</w:t>
            </w:r>
          </w:p>
        </w:tc>
        <w:tc>
          <w:tcPr>
            <w:tcW w:w="1532" w:type="dxa"/>
            <w:gridSpan w:val="2"/>
            <w:vMerge w:val="restart"/>
            <w:vAlign w:val="center"/>
          </w:tcPr>
          <w:p w14:paraId="713E9BB9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</w:p>
          <w:p w14:paraId="09E8FEAC" w14:textId="77777777" w:rsidR="00EF6517" w:rsidRPr="00EF6517" w:rsidRDefault="00EF6517" w:rsidP="00D0161A">
            <w:pPr>
              <w:spacing w:line="256" w:lineRule="auto"/>
              <w:ind w:left="150" w:right="113" w:firstLine="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Присвоена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/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подтверждена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/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лишена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/</w:t>
            </w:r>
          </w:p>
          <w:p w14:paraId="4A7EC6B4" w14:textId="77777777" w:rsidR="00EF6517" w:rsidRPr="00EF6517" w:rsidRDefault="00EF6517" w:rsidP="00D0161A">
            <w:pPr>
              <w:ind w:left="36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восстановлена</w:t>
            </w:r>
            <w:proofErr w:type="spellEnd"/>
          </w:p>
        </w:tc>
        <w:tc>
          <w:tcPr>
            <w:tcW w:w="2783" w:type="dxa"/>
            <w:gridSpan w:val="4"/>
            <w:vAlign w:val="center"/>
          </w:tcPr>
          <w:p w14:paraId="7C99C665" w14:textId="77777777" w:rsidR="00EF6517" w:rsidRPr="00EF6517" w:rsidRDefault="00EF6517" w:rsidP="00D0161A">
            <w:pPr>
              <w:ind w:left="29" w:right="3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Реквизиты</w:t>
            </w:r>
            <w:r w:rsidRPr="00EF6517">
              <w:rPr>
                <w:rFonts w:ascii="Times New Roman" w:eastAsia="Times New Roman" w:hAnsi="Times New Roman" w:cs="Times New Roman"/>
                <w:spacing w:val="-11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документа</w:t>
            </w:r>
            <w:r w:rsidRPr="00EF6517">
              <w:rPr>
                <w:rFonts w:ascii="Times New Roman" w:eastAsia="Times New Roman" w:hAnsi="Times New Roman" w:cs="Times New Roman"/>
                <w:spacing w:val="-11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10"/>
                <w:sz w:val="20"/>
                <w:lang w:val="ru-RU"/>
              </w:rPr>
              <w:t>о</w:t>
            </w:r>
          </w:p>
          <w:p w14:paraId="325D1D2F" w14:textId="77777777" w:rsidR="00EF6517" w:rsidRPr="00EF6517" w:rsidRDefault="00EF6517" w:rsidP="00D0161A">
            <w:pPr>
              <w:spacing w:line="240" w:lineRule="atLeast"/>
              <w:ind w:left="29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присвоении/подтверждении/ лишении/восстановлении</w:t>
            </w:r>
          </w:p>
        </w:tc>
        <w:tc>
          <w:tcPr>
            <w:tcW w:w="3629" w:type="dxa"/>
            <w:gridSpan w:val="4"/>
            <w:vMerge w:val="restart"/>
            <w:vAlign w:val="center"/>
          </w:tcPr>
          <w:p w14:paraId="39355DBB" w14:textId="77777777" w:rsidR="00EF6517" w:rsidRPr="00EF6517" w:rsidRDefault="00EF6517" w:rsidP="00D0161A">
            <w:pPr>
              <w:ind w:left="23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организации,</w:t>
            </w:r>
            <w:r w:rsidRPr="00EF6517">
              <w:rPr>
                <w:rFonts w:ascii="Times New Roman" w:eastAsia="Times New Roman" w:hAnsi="Times New Roman" w:cs="Times New Roman"/>
                <w:spacing w:val="-12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принявшей решение о</w:t>
            </w:r>
          </w:p>
          <w:p w14:paraId="4F59979D" w14:textId="77777777" w:rsidR="00EF6517" w:rsidRPr="00EF6517" w:rsidRDefault="00EF6517" w:rsidP="00D0161A">
            <w:pPr>
              <w:spacing w:line="249" w:lineRule="auto"/>
              <w:ind w:left="23" w:right="2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присвоении/подтверждении/лишении/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восстановлении квалификационной категории спортивного судьи</w:t>
            </w:r>
          </w:p>
        </w:tc>
        <w:tc>
          <w:tcPr>
            <w:tcW w:w="3241" w:type="dxa"/>
            <w:gridSpan w:val="5"/>
            <w:vMerge w:val="restart"/>
            <w:vAlign w:val="center"/>
          </w:tcPr>
          <w:p w14:paraId="3B1A4338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</w:p>
          <w:p w14:paraId="7991855F" w14:textId="77777777" w:rsidR="00EF6517" w:rsidRPr="00EF6517" w:rsidRDefault="00EF6517" w:rsidP="00D0161A">
            <w:pPr>
              <w:ind w:left="19" w:right="3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Фамилия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EF6517">
              <w:rPr>
                <w:rFonts w:ascii="Times New Roman" w:eastAsia="Times New Roman" w:hAnsi="Times New Roman" w:cs="Times New Roman"/>
                <w:spacing w:val="-12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инициалы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должностного лица, подписавшего</w:t>
            </w:r>
          </w:p>
          <w:p w14:paraId="5EB67908" w14:textId="77777777" w:rsidR="00EF6517" w:rsidRPr="00EF6517" w:rsidRDefault="00EF6517" w:rsidP="00D0161A">
            <w:pPr>
              <w:ind w:left="16" w:right="19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документ</w:t>
            </w:r>
            <w:proofErr w:type="spellEnd"/>
          </w:p>
        </w:tc>
        <w:tc>
          <w:tcPr>
            <w:tcW w:w="2496" w:type="dxa"/>
            <w:gridSpan w:val="2"/>
            <w:vMerge w:val="restart"/>
            <w:vAlign w:val="center"/>
          </w:tcPr>
          <w:p w14:paraId="194E1AED" w14:textId="77777777" w:rsidR="00EF6517" w:rsidRPr="00EF6517" w:rsidRDefault="00EF6517" w:rsidP="00D0161A">
            <w:pPr>
              <w:spacing w:line="247" w:lineRule="auto"/>
              <w:ind w:left="294" w:right="319" w:firstLine="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>Печать организации, подпись, фамилия и инициалы лица, ответственного за оформление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карточки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учета</w:t>
            </w:r>
          </w:p>
        </w:tc>
      </w:tr>
      <w:tr w:rsidR="00EF6517" w:rsidRPr="00EF6517" w14:paraId="177D6426" w14:textId="77777777" w:rsidTr="00D0161A">
        <w:trPr>
          <w:trHeight w:val="751"/>
        </w:trPr>
        <w:tc>
          <w:tcPr>
            <w:tcW w:w="1486" w:type="dxa"/>
            <w:vMerge/>
            <w:tcBorders>
              <w:top w:val="nil"/>
            </w:tcBorders>
            <w:vAlign w:val="center"/>
          </w:tcPr>
          <w:p w14:paraId="1049EA1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</w:tcBorders>
            <w:vAlign w:val="center"/>
          </w:tcPr>
          <w:p w14:paraId="7EA6C075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421" w:type="dxa"/>
            <w:gridSpan w:val="2"/>
            <w:vAlign w:val="center"/>
          </w:tcPr>
          <w:p w14:paraId="5E32409D" w14:textId="77777777" w:rsidR="00EF6517" w:rsidRPr="00EF6517" w:rsidRDefault="00EF6517" w:rsidP="00D0161A">
            <w:pPr>
              <w:ind w:left="51" w:right="4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Дата</w:t>
            </w:r>
            <w:proofErr w:type="spellEnd"/>
          </w:p>
          <w:p w14:paraId="48E5A778" w14:textId="77777777" w:rsidR="00EF6517" w:rsidRPr="00EF6517" w:rsidRDefault="00EF6517" w:rsidP="00D0161A">
            <w:pPr>
              <w:spacing w:line="226" w:lineRule="exact"/>
              <w:ind w:left="51" w:right="1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EF6517">
              <w:rPr>
                <w:rFonts w:ascii="Times New Roman" w:eastAsia="Times New Roman" w:hAnsi="Times New Roman" w:cs="Times New Roman"/>
                <w:sz w:val="18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18"/>
              </w:rPr>
              <w:t>число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18"/>
              </w:rPr>
              <w:t>,</w:t>
            </w:r>
            <w:r w:rsidRPr="00EF6517">
              <w:rPr>
                <w:rFonts w:ascii="Times New Roman" w:eastAsia="Times New Roman" w:hAnsi="Times New Roman" w:cs="Times New Roman"/>
                <w:spacing w:val="-12"/>
                <w:sz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18"/>
              </w:rPr>
              <w:t>месяц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18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18"/>
              </w:rPr>
              <w:t>год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18"/>
              </w:rPr>
              <w:t>)</w:t>
            </w:r>
          </w:p>
        </w:tc>
        <w:tc>
          <w:tcPr>
            <w:tcW w:w="1362" w:type="dxa"/>
            <w:gridSpan w:val="2"/>
            <w:vAlign w:val="center"/>
          </w:tcPr>
          <w:p w14:paraId="2D5677AB" w14:textId="77777777" w:rsidR="00EF6517" w:rsidRPr="00EF6517" w:rsidRDefault="00EF6517" w:rsidP="00D0161A">
            <w:pPr>
              <w:ind w:left="39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Номер</w:t>
            </w:r>
            <w:proofErr w:type="spellEnd"/>
          </w:p>
        </w:tc>
        <w:tc>
          <w:tcPr>
            <w:tcW w:w="3629" w:type="dxa"/>
            <w:gridSpan w:val="4"/>
            <w:vMerge/>
            <w:tcBorders>
              <w:top w:val="nil"/>
            </w:tcBorders>
            <w:vAlign w:val="center"/>
          </w:tcPr>
          <w:p w14:paraId="6939A320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241" w:type="dxa"/>
            <w:gridSpan w:val="5"/>
            <w:vMerge/>
            <w:tcBorders>
              <w:top w:val="nil"/>
            </w:tcBorders>
            <w:vAlign w:val="center"/>
          </w:tcPr>
          <w:p w14:paraId="6333F1D1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496" w:type="dxa"/>
            <w:gridSpan w:val="2"/>
            <w:vMerge/>
            <w:tcBorders>
              <w:top w:val="nil"/>
            </w:tcBorders>
            <w:vAlign w:val="center"/>
          </w:tcPr>
          <w:p w14:paraId="5AD0CE0B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699863CC" w14:textId="77777777" w:rsidTr="00D0161A">
        <w:trPr>
          <w:trHeight w:val="376"/>
        </w:trPr>
        <w:tc>
          <w:tcPr>
            <w:tcW w:w="1486" w:type="dxa"/>
            <w:vAlign w:val="center"/>
          </w:tcPr>
          <w:p w14:paraId="4077CBB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532" w:type="dxa"/>
            <w:gridSpan w:val="2"/>
            <w:vAlign w:val="center"/>
          </w:tcPr>
          <w:p w14:paraId="4ECEF103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21" w:type="dxa"/>
            <w:gridSpan w:val="2"/>
            <w:vAlign w:val="center"/>
          </w:tcPr>
          <w:p w14:paraId="7400EF81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62" w:type="dxa"/>
            <w:gridSpan w:val="2"/>
            <w:vAlign w:val="center"/>
          </w:tcPr>
          <w:p w14:paraId="62F12BE3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629" w:type="dxa"/>
            <w:gridSpan w:val="4"/>
            <w:vAlign w:val="center"/>
          </w:tcPr>
          <w:p w14:paraId="592D7F67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241" w:type="dxa"/>
            <w:gridSpan w:val="5"/>
            <w:vAlign w:val="center"/>
          </w:tcPr>
          <w:p w14:paraId="417D6763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02F41A0F" w14:textId="77777777" w:rsidR="00EF6517" w:rsidRPr="00EF6517" w:rsidRDefault="00EF6517" w:rsidP="00D0161A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16398BB7" w14:textId="77777777" w:rsidR="00EF6517" w:rsidRPr="00EF6517" w:rsidRDefault="00EF6517" w:rsidP="00EF651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EF6517" w:rsidRPr="00EF6517" w:rsidSect="00EF6517">
          <w:pgSz w:w="16850" w:h="11900" w:orient="landscape"/>
          <w:pgMar w:top="1040" w:right="548" w:bottom="280" w:left="425" w:header="727" w:footer="0" w:gutter="0"/>
          <w:cols w:space="720"/>
        </w:sectPr>
      </w:pPr>
    </w:p>
    <w:p w14:paraId="31C5ABC1" w14:textId="77777777" w:rsidR="00097EA7" w:rsidRDefault="00EF6517" w:rsidP="00097EA7">
      <w:pPr>
        <w:widowControl w:val="0"/>
        <w:autoSpaceDE w:val="0"/>
        <w:autoSpaceDN w:val="0"/>
        <w:spacing w:before="80" w:after="10" w:line="249" w:lineRule="auto"/>
        <w:ind w:right="-58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6517">
        <w:rPr>
          <w:rFonts w:ascii="Times New Roman" w:eastAsia="Times New Roman" w:hAnsi="Times New Roman" w:cs="Times New Roman"/>
          <w:b/>
          <w:sz w:val="24"/>
        </w:rPr>
        <w:lastRenderedPageBreak/>
        <w:t>ТЕОРЕТИЧЕСКАЯ</w:t>
      </w:r>
      <w:r w:rsidRPr="00EF6517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ПОДГОТОВКА,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ВЫПОЛНЕНИЕ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ТЕСТОВ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ПО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ФИЗИЧЕСКОЙ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ПОДГОТОВКЕ,</w:t>
      </w:r>
    </w:p>
    <w:p w14:paraId="38B1A69A" w14:textId="53104220" w:rsidR="00EF6517" w:rsidRPr="00EF6517" w:rsidRDefault="00EF6517" w:rsidP="00097EA7">
      <w:pPr>
        <w:widowControl w:val="0"/>
        <w:autoSpaceDE w:val="0"/>
        <w:autoSpaceDN w:val="0"/>
        <w:spacing w:before="80" w:after="10" w:line="249" w:lineRule="auto"/>
        <w:ind w:right="-58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СДАЧА КВАЛИФИКАЦИОННОГО ЗАЧЕТА (ЭКЗАМЕНА)</w:t>
      </w:r>
    </w:p>
    <w:tbl>
      <w:tblPr>
        <w:tblStyle w:val="TableNormal"/>
        <w:tblW w:w="1516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245"/>
        <w:gridCol w:w="851"/>
        <w:gridCol w:w="849"/>
        <w:gridCol w:w="1248"/>
        <w:gridCol w:w="851"/>
        <w:gridCol w:w="1187"/>
        <w:gridCol w:w="849"/>
        <w:gridCol w:w="851"/>
        <w:gridCol w:w="1247"/>
        <w:gridCol w:w="1607"/>
        <w:gridCol w:w="992"/>
        <w:gridCol w:w="2127"/>
      </w:tblGrid>
      <w:tr w:rsidR="00EF6517" w:rsidRPr="00EF6517" w14:paraId="704EB8A8" w14:textId="77777777" w:rsidTr="00D0161A">
        <w:trPr>
          <w:trHeight w:val="407"/>
        </w:trPr>
        <w:tc>
          <w:tcPr>
            <w:tcW w:w="5457" w:type="dxa"/>
            <w:gridSpan w:val="5"/>
            <w:vAlign w:val="center"/>
          </w:tcPr>
          <w:p w14:paraId="1251217D" w14:textId="77777777" w:rsidR="00EF6517" w:rsidRPr="00EF6517" w:rsidRDefault="00EF6517" w:rsidP="00B31ED1">
            <w:pPr>
              <w:spacing w:before="58"/>
              <w:ind w:left="34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Участие</w:t>
            </w:r>
            <w:r w:rsidRPr="00EF6517">
              <w:rPr>
                <w:rFonts w:ascii="Times New Roman" w:eastAsia="Times New Roman" w:hAnsi="Times New Roman" w:cs="Times New Roman"/>
                <w:b/>
                <w:spacing w:val="-8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</w:t>
            </w:r>
            <w:r w:rsidRPr="00EF6517">
              <w:rPr>
                <w:rFonts w:ascii="Times New Roman" w:eastAsia="Times New Roman" w:hAnsi="Times New Roman" w:cs="Times New Roman"/>
                <w:b/>
                <w:spacing w:val="-7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теоретической</w:t>
            </w:r>
            <w:r w:rsidRPr="00EF6517">
              <w:rPr>
                <w:rFonts w:ascii="Times New Roman" w:eastAsia="Times New Roman" w:hAnsi="Times New Roman" w:cs="Times New Roman"/>
                <w:b/>
                <w:spacing w:val="-8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подготовке</w:t>
            </w:r>
            <w:r w:rsidRPr="00EF6517">
              <w:rPr>
                <w:rFonts w:ascii="Times New Roman" w:eastAsia="Times New Roman" w:hAnsi="Times New Roman" w:cs="Times New Roman"/>
                <w:b/>
                <w:spacing w:val="-7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</w:t>
            </w:r>
            <w:r w:rsidRPr="00EF6517">
              <w:rPr>
                <w:rFonts w:ascii="Times New Roman" w:eastAsia="Times New Roman" w:hAnsi="Times New Roman" w:cs="Times New Roman"/>
                <w:b/>
                <w:spacing w:val="-8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>качестве</w:t>
            </w:r>
          </w:p>
        </w:tc>
        <w:tc>
          <w:tcPr>
            <w:tcW w:w="2887" w:type="dxa"/>
            <w:gridSpan w:val="3"/>
            <w:vMerge w:val="restart"/>
            <w:vAlign w:val="center"/>
          </w:tcPr>
          <w:p w14:paraId="4D7E6D16" w14:textId="77777777" w:rsidR="00EF6517" w:rsidRPr="00EF6517" w:rsidRDefault="00EF6517" w:rsidP="00B31ED1">
            <w:pPr>
              <w:spacing w:before="192" w:line="261" w:lineRule="auto"/>
              <w:ind w:left="653" w:right="189" w:hanging="447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>Сдача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>квалификационного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>зачета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>экзамена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4697" w:type="dxa"/>
            <w:gridSpan w:val="4"/>
            <w:vMerge w:val="restart"/>
            <w:vAlign w:val="center"/>
          </w:tcPr>
          <w:p w14:paraId="062BB312" w14:textId="77777777" w:rsidR="00EF6517" w:rsidRPr="00EF6517" w:rsidRDefault="00EF6517" w:rsidP="00B31ED1">
            <w:pPr>
              <w:spacing w:before="87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</w:p>
          <w:p w14:paraId="5581775B" w14:textId="77777777" w:rsidR="00EF6517" w:rsidRPr="00EF6517" w:rsidRDefault="00EF6517" w:rsidP="00B31ED1">
            <w:pPr>
              <w:ind w:left="47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Выполнение</w:t>
            </w:r>
            <w:r w:rsidRPr="00EF6517">
              <w:rPr>
                <w:rFonts w:ascii="Times New Roman" w:eastAsia="Times New Roman" w:hAnsi="Times New Roman" w:cs="Times New Roman"/>
                <w:b/>
                <w:spacing w:val="-9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тестов</w:t>
            </w:r>
            <w:r w:rsidRPr="00EF6517">
              <w:rPr>
                <w:rFonts w:ascii="Times New Roman" w:eastAsia="Times New Roman" w:hAnsi="Times New Roman" w:cs="Times New Roman"/>
                <w:b/>
                <w:spacing w:val="-8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</w:t>
            </w:r>
            <w:r w:rsidRPr="00EF6517">
              <w:rPr>
                <w:rFonts w:ascii="Times New Roman" w:eastAsia="Times New Roman" w:hAnsi="Times New Roman" w:cs="Times New Roman"/>
                <w:b/>
                <w:spacing w:val="-7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физической</w:t>
            </w:r>
            <w:r w:rsidRPr="00EF6517">
              <w:rPr>
                <w:rFonts w:ascii="Times New Roman" w:eastAsia="Times New Roman" w:hAnsi="Times New Roman" w:cs="Times New Roman"/>
                <w:b/>
                <w:spacing w:val="-9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>подготовке</w:t>
            </w:r>
          </w:p>
        </w:tc>
        <w:tc>
          <w:tcPr>
            <w:tcW w:w="2127" w:type="dxa"/>
            <w:vMerge w:val="restart"/>
            <w:vAlign w:val="center"/>
          </w:tcPr>
          <w:p w14:paraId="62CCB247" w14:textId="77777777" w:rsidR="00EF6517" w:rsidRPr="00EF6517" w:rsidRDefault="00EF6517" w:rsidP="00B31ED1">
            <w:pPr>
              <w:spacing w:before="55"/>
              <w:ind w:left="408" w:right="366" w:firstLine="1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Проводящая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организация,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дата внесения записи,</w:t>
            </w:r>
          </w:p>
          <w:p w14:paraId="61E02DED" w14:textId="77777777" w:rsidR="00EF6517" w:rsidRPr="00EF6517" w:rsidRDefault="00EF6517" w:rsidP="00B31ED1">
            <w:pPr>
              <w:spacing w:line="249" w:lineRule="auto"/>
              <w:ind w:left="219" w:right="183" w:hanging="5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подпись, фамилия и инициалы лица, ответственного за оформление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 xml:space="preserve">карточки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>учета</w:t>
            </w:r>
          </w:p>
        </w:tc>
      </w:tr>
      <w:tr w:rsidR="00EF6517" w:rsidRPr="00EF6517" w14:paraId="7854009A" w14:textId="77777777" w:rsidTr="00D0161A">
        <w:trPr>
          <w:trHeight w:val="405"/>
        </w:trPr>
        <w:tc>
          <w:tcPr>
            <w:tcW w:w="3360" w:type="dxa"/>
            <w:gridSpan w:val="3"/>
            <w:vAlign w:val="center"/>
          </w:tcPr>
          <w:p w14:paraId="170F03E3" w14:textId="77777777" w:rsidR="00EF6517" w:rsidRPr="00EF6517" w:rsidRDefault="00EF6517" w:rsidP="00B31ED1">
            <w:pPr>
              <w:spacing w:before="58"/>
              <w:ind w:left="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Лектора</w:t>
            </w:r>
            <w:proofErr w:type="spellEnd"/>
          </w:p>
        </w:tc>
        <w:tc>
          <w:tcPr>
            <w:tcW w:w="2097" w:type="dxa"/>
            <w:gridSpan w:val="2"/>
            <w:vAlign w:val="center"/>
          </w:tcPr>
          <w:p w14:paraId="3614E2DF" w14:textId="77777777" w:rsidR="00EF6517" w:rsidRPr="00EF6517" w:rsidRDefault="00EF6517" w:rsidP="00B31ED1">
            <w:pPr>
              <w:spacing w:before="58"/>
              <w:ind w:left="553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Участника</w:t>
            </w:r>
            <w:proofErr w:type="spellEnd"/>
          </w:p>
        </w:tc>
        <w:tc>
          <w:tcPr>
            <w:tcW w:w="2887" w:type="dxa"/>
            <w:gridSpan w:val="3"/>
            <w:vMerge/>
            <w:tcBorders>
              <w:top w:val="nil"/>
            </w:tcBorders>
            <w:vAlign w:val="center"/>
          </w:tcPr>
          <w:p w14:paraId="5A5062D2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4697" w:type="dxa"/>
            <w:gridSpan w:val="4"/>
            <w:vMerge/>
            <w:tcBorders>
              <w:top w:val="nil"/>
            </w:tcBorders>
            <w:vAlign w:val="center"/>
          </w:tcPr>
          <w:p w14:paraId="58EBFC03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  <w:vAlign w:val="center"/>
          </w:tcPr>
          <w:p w14:paraId="702FE43E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60C64D1B" w14:textId="77777777" w:rsidTr="00D0161A">
        <w:trPr>
          <w:trHeight w:val="1337"/>
        </w:trPr>
        <w:tc>
          <w:tcPr>
            <w:tcW w:w="1264" w:type="dxa"/>
            <w:vAlign w:val="center"/>
          </w:tcPr>
          <w:p w14:paraId="49A80B4E" w14:textId="77777777" w:rsidR="00EF6517" w:rsidRPr="00EF6517" w:rsidRDefault="00EF6517" w:rsidP="00B31ED1">
            <w:pPr>
              <w:spacing w:before="58" w:line="259" w:lineRule="auto"/>
              <w:ind w:left="122" w:right="107" w:hanging="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число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месяц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год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)</w:t>
            </w:r>
          </w:p>
        </w:tc>
        <w:tc>
          <w:tcPr>
            <w:tcW w:w="1245" w:type="dxa"/>
            <w:vAlign w:val="center"/>
          </w:tcPr>
          <w:p w14:paraId="4EC696D0" w14:textId="77777777" w:rsidR="00EF6517" w:rsidRPr="00EF6517" w:rsidRDefault="00EF6517" w:rsidP="00B31ED1">
            <w:pPr>
              <w:spacing w:before="58"/>
              <w:ind w:left="98" w:hanging="8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Место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проведения</w:t>
            </w:r>
            <w:proofErr w:type="spellEnd"/>
          </w:p>
          <w:p w14:paraId="33947D7C" w14:textId="77777777" w:rsidR="00EF6517" w:rsidRPr="00EF6517" w:rsidRDefault="00EF6517" w:rsidP="00B31ED1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адрес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)</w:t>
            </w:r>
          </w:p>
        </w:tc>
        <w:tc>
          <w:tcPr>
            <w:tcW w:w="851" w:type="dxa"/>
            <w:vAlign w:val="center"/>
          </w:tcPr>
          <w:p w14:paraId="629EC24E" w14:textId="77777777" w:rsidR="00EF6517" w:rsidRPr="00EF6517" w:rsidRDefault="00EF6517" w:rsidP="00B31ED1">
            <w:pPr>
              <w:spacing w:before="58"/>
              <w:ind w:left="8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Оценка</w:t>
            </w:r>
            <w:proofErr w:type="spellEnd"/>
          </w:p>
        </w:tc>
        <w:tc>
          <w:tcPr>
            <w:tcW w:w="849" w:type="dxa"/>
            <w:vAlign w:val="center"/>
          </w:tcPr>
          <w:p w14:paraId="7F911661" w14:textId="77777777" w:rsidR="00EF6517" w:rsidRPr="00EF6517" w:rsidRDefault="00EF6517" w:rsidP="00B31ED1">
            <w:pPr>
              <w:spacing w:before="58" w:line="259" w:lineRule="auto"/>
              <w:ind w:left="119" w:right="106" w:hanging="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число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месяц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год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)</w:t>
            </w:r>
          </w:p>
        </w:tc>
        <w:tc>
          <w:tcPr>
            <w:tcW w:w="1248" w:type="dxa"/>
            <w:vAlign w:val="center"/>
          </w:tcPr>
          <w:p w14:paraId="7C148497" w14:textId="77777777" w:rsidR="00EF6517" w:rsidRPr="00EF6517" w:rsidRDefault="00EF6517" w:rsidP="00B31ED1">
            <w:pPr>
              <w:spacing w:before="58"/>
              <w:ind w:left="100" w:right="85" w:firstLine="24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Место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проведения</w:t>
            </w:r>
            <w:proofErr w:type="spellEnd"/>
          </w:p>
          <w:p w14:paraId="3A2F90B6" w14:textId="77777777" w:rsidR="00EF6517" w:rsidRPr="00EF6517" w:rsidRDefault="00EF6517" w:rsidP="00B31ED1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адрес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)</w:t>
            </w:r>
          </w:p>
        </w:tc>
        <w:tc>
          <w:tcPr>
            <w:tcW w:w="851" w:type="dxa"/>
            <w:vAlign w:val="center"/>
          </w:tcPr>
          <w:p w14:paraId="4DCF79B2" w14:textId="77777777" w:rsidR="00EF6517" w:rsidRPr="00EF6517" w:rsidRDefault="00EF6517" w:rsidP="00B31ED1">
            <w:pPr>
              <w:spacing w:before="58" w:line="259" w:lineRule="auto"/>
              <w:ind w:left="122" w:right="105" w:hanging="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число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месяц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год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)</w:t>
            </w:r>
          </w:p>
        </w:tc>
        <w:tc>
          <w:tcPr>
            <w:tcW w:w="1187" w:type="dxa"/>
            <w:vAlign w:val="center"/>
          </w:tcPr>
          <w:p w14:paraId="2B7C8ADD" w14:textId="77777777" w:rsidR="00EF6517" w:rsidRPr="00EF6517" w:rsidRDefault="00EF6517" w:rsidP="00B31ED1">
            <w:pPr>
              <w:spacing w:before="58" w:line="256" w:lineRule="auto"/>
              <w:ind w:left="123" w:right="97" w:firstLine="376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pacing w:val="-10"/>
                <w:sz w:val="20"/>
              </w:rPr>
              <w:t>№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протокола</w:t>
            </w:r>
            <w:proofErr w:type="spellEnd"/>
          </w:p>
        </w:tc>
        <w:tc>
          <w:tcPr>
            <w:tcW w:w="849" w:type="dxa"/>
            <w:vAlign w:val="center"/>
          </w:tcPr>
          <w:p w14:paraId="63E81B05" w14:textId="77777777" w:rsidR="00EF6517" w:rsidRPr="00EF6517" w:rsidRDefault="00EF6517" w:rsidP="00B31ED1">
            <w:pPr>
              <w:spacing w:before="58"/>
              <w:ind w:left="86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Оценка</w:t>
            </w:r>
            <w:proofErr w:type="spellEnd"/>
          </w:p>
        </w:tc>
        <w:tc>
          <w:tcPr>
            <w:tcW w:w="851" w:type="dxa"/>
            <w:vAlign w:val="center"/>
          </w:tcPr>
          <w:p w14:paraId="5A618DBE" w14:textId="77777777" w:rsidR="00EF6517" w:rsidRPr="00EF6517" w:rsidRDefault="00EF6517" w:rsidP="00B31ED1">
            <w:pPr>
              <w:spacing w:before="58" w:line="259" w:lineRule="auto"/>
              <w:ind w:left="128" w:right="99" w:hanging="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число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месяц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,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год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4"/>
                <w:sz w:val="20"/>
              </w:rPr>
              <w:t>)</w:t>
            </w:r>
          </w:p>
        </w:tc>
        <w:tc>
          <w:tcPr>
            <w:tcW w:w="1247" w:type="dxa"/>
            <w:vAlign w:val="center"/>
          </w:tcPr>
          <w:p w14:paraId="6B87A6AF" w14:textId="77777777" w:rsidR="00EF6517" w:rsidRPr="00EF6517" w:rsidRDefault="00EF6517" w:rsidP="00B31ED1">
            <w:pPr>
              <w:spacing w:before="58"/>
              <w:ind w:left="105" w:firstLine="244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Место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проведения</w:t>
            </w:r>
            <w:proofErr w:type="spellEnd"/>
          </w:p>
          <w:p w14:paraId="4E1280A8" w14:textId="77777777" w:rsidR="00EF6517" w:rsidRPr="00EF6517" w:rsidRDefault="00EF6517" w:rsidP="00B31ED1">
            <w:pPr>
              <w:ind w:left="32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адрес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)</w:t>
            </w:r>
          </w:p>
        </w:tc>
        <w:tc>
          <w:tcPr>
            <w:tcW w:w="1607" w:type="dxa"/>
            <w:vAlign w:val="center"/>
          </w:tcPr>
          <w:p w14:paraId="36DE9B40" w14:textId="77777777" w:rsidR="00EF6517" w:rsidRPr="00EF6517" w:rsidRDefault="00EF6517" w:rsidP="00B31ED1">
            <w:pPr>
              <w:spacing w:before="58" w:line="247" w:lineRule="auto"/>
              <w:ind w:left="176" w:right="149" w:firstLine="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Должность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спортивного судьи, наименование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 xml:space="preserve">теста,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>результат</w:t>
            </w:r>
          </w:p>
        </w:tc>
        <w:tc>
          <w:tcPr>
            <w:tcW w:w="992" w:type="dxa"/>
            <w:vAlign w:val="center"/>
          </w:tcPr>
          <w:p w14:paraId="14F6C783" w14:textId="77777777" w:rsidR="00EF6517" w:rsidRPr="00EF6517" w:rsidRDefault="00EF6517" w:rsidP="00B31ED1">
            <w:pPr>
              <w:spacing w:before="58"/>
              <w:ind w:left="88" w:right="175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Оценка</w:t>
            </w:r>
            <w:proofErr w:type="spellEnd"/>
          </w:p>
        </w:tc>
        <w:tc>
          <w:tcPr>
            <w:tcW w:w="2127" w:type="dxa"/>
            <w:vMerge/>
            <w:tcBorders>
              <w:top w:val="nil"/>
            </w:tcBorders>
            <w:vAlign w:val="center"/>
          </w:tcPr>
          <w:p w14:paraId="5A509739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EF6517" w:rsidRPr="00EF6517" w14:paraId="5B1A5884" w14:textId="77777777" w:rsidTr="00D0161A">
        <w:trPr>
          <w:trHeight w:val="436"/>
        </w:trPr>
        <w:tc>
          <w:tcPr>
            <w:tcW w:w="1264" w:type="dxa"/>
            <w:vMerge w:val="restart"/>
            <w:vAlign w:val="center"/>
          </w:tcPr>
          <w:p w14:paraId="3288F820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45" w:type="dxa"/>
            <w:vMerge w:val="restart"/>
            <w:vAlign w:val="center"/>
          </w:tcPr>
          <w:p w14:paraId="4BA3AC01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10A8E09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49" w:type="dxa"/>
            <w:vMerge w:val="restart"/>
            <w:vAlign w:val="center"/>
          </w:tcPr>
          <w:p w14:paraId="6CF7C9C8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48" w:type="dxa"/>
            <w:vMerge w:val="restart"/>
            <w:vAlign w:val="center"/>
          </w:tcPr>
          <w:p w14:paraId="7904E7AD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C38D8F3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87" w:type="dxa"/>
            <w:vMerge w:val="restart"/>
            <w:vAlign w:val="center"/>
          </w:tcPr>
          <w:p w14:paraId="3BE7BAEB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49" w:type="dxa"/>
            <w:vMerge w:val="restart"/>
            <w:vAlign w:val="center"/>
          </w:tcPr>
          <w:p w14:paraId="43FA9EA4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0A4C82F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47" w:type="dxa"/>
            <w:vMerge w:val="restart"/>
            <w:vAlign w:val="center"/>
          </w:tcPr>
          <w:p w14:paraId="4CA054F1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607" w:type="dxa"/>
            <w:vMerge w:val="restart"/>
            <w:vAlign w:val="center"/>
          </w:tcPr>
          <w:p w14:paraId="3DE77F4A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750B01BC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127" w:type="dxa"/>
            <w:vAlign w:val="center"/>
          </w:tcPr>
          <w:p w14:paraId="424E90EB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577A226A" w14:textId="77777777" w:rsidTr="00D0161A">
        <w:trPr>
          <w:trHeight w:val="436"/>
        </w:trPr>
        <w:tc>
          <w:tcPr>
            <w:tcW w:w="1264" w:type="dxa"/>
            <w:vMerge/>
            <w:tcBorders>
              <w:top w:val="nil"/>
            </w:tcBorders>
            <w:vAlign w:val="center"/>
          </w:tcPr>
          <w:p w14:paraId="1CC2B54B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  <w:vAlign w:val="center"/>
          </w:tcPr>
          <w:p w14:paraId="74B1C2F4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6290FA22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14:paraId="6ED8CEFA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  <w:vAlign w:val="center"/>
          </w:tcPr>
          <w:p w14:paraId="0E894ADA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440954C0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  <w:vAlign w:val="center"/>
          </w:tcPr>
          <w:p w14:paraId="3505357F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14:paraId="23E22A9F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3689D54D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7" w:type="dxa"/>
            <w:vMerge/>
            <w:tcBorders>
              <w:top w:val="nil"/>
            </w:tcBorders>
            <w:vAlign w:val="center"/>
          </w:tcPr>
          <w:p w14:paraId="60C8C602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607" w:type="dxa"/>
            <w:vMerge/>
            <w:tcBorders>
              <w:top w:val="nil"/>
            </w:tcBorders>
            <w:vAlign w:val="center"/>
          </w:tcPr>
          <w:p w14:paraId="11612F2B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585B4270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Align w:val="center"/>
          </w:tcPr>
          <w:p w14:paraId="401096E8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EF6517" w:rsidRPr="00EF6517" w14:paraId="127AD434" w14:textId="77777777" w:rsidTr="00D0161A">
        <w:trPr>
          <w:trHeight w:val="436"/>
        </w:trPr>
        <w:tc>
          <w:tcPr>
            <w:tcW w:w="1264" w:type="dxa"/>
            <w:vMerge/>
            <w:tcBorders>
              <w:top w:val="nil"/>
            </w:tcBorders>
            <w:vAlign w:val="center"/>
          </w:tcPr>
          <w:p w14:paraId="03871813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  <w:vAlign w:val="center"/>
          </w:tcPr>
          <w:p w14:paraId="70B34307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281F513D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14:paraId="547C6800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  <w:vAlign w:val="center"/>
          </w:tcPr>
          <w:p w14:paraId="43AEB5D8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20830440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  <w:vAlign w:val="center"/>
          </w:tcPr>
          <w:p w14:paraId="5D46CA7D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14:paraId="7FD302EF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5D248FBF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47" w:type="dxa"/>
            <w:vMerge/>
            <w:tcBorders>
              <w:top w:val="nil"/>
            </w:tcBorders>
            <w:vAlign w:val="center"/>
          </w:tcPr>
          <w:p w14:paraId="5EAB7537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607" w:type="dxa"/>
            <w:vMerge/>
            <w:tcBorders>
              <w:top w:val="nil"/>
            </w:tcBorders>
            <w:vAlign w:val="center"/>
          </w:tcPr>
          <w:p w14:paraId="72BCAF38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4B9AFB4B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Align w:val="center"/>
          </w:tcPr>
          <w:p w14:paraId="13A74125" w14:textId="77777777" w:rsidR="00EF6517" w:rsidRPr="00EF6517" w:rsidRDefault="00EF6517" w:rsidP="00B31ED1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0D2B855E" w14:textId="77777777" w:rsidR="00EF6517" w:rsidRPr="00EF6517" w:rsidRDefault="00EF6517" w:rsidP="00EF6517">
      <w:pPr>
        <w:widowControl w:val="0"/>
        <w:autoSpaceDE w:val="0"/>
        <w:autoSpaceDN w:val="0"/>
        <w:spacing w:before="39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A81CA5" w14:textId="77777777" w:rsidR="00EF6517" w:rsidRPr="00EF6517" w:rsidRDefault="00EF6517" w:rsidP="00EF6517">
      <w:pPr>
        <w:widowControl w:val="0"/>
        <w:autoSpaceDE w:val="0"/>
        <w:autoSpaceDN w:val="0"/>
        <w:spacing w:after="23" w:line="240" w:lineRule="auto"/>
        <w:ind w:left="4027"/>
        <w:rPr>
          <w:rFonts w:ascii="Times New Roman" w:eastAsia="Times New Roman" w:hAnsi="Times New Roman" w:cs="Times New Roman"/>
          <w:b/>
          <w:sz w:val="24"/>
        </w:rPr>
      </w:pPr>
      <w:r w:rsidRPr="00EF6517">
        <w:rPr>
          <w:rFonts w:ascii="Times New Roman" w:eastAsia="Times New Roman" w:hAnsi="Times New Roman" w:cs="Times New Roman"/>
          <w:b/>
          <w:sz w:val="24"/>
        </w:rPr>
        <w:t>ПРАКТИКА</w:t>
      </w:r>
      <w:r w:rsidRPr="00EF6517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СУДЕЙСТВА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ОФИЦИАЛЬНЫХ</w:t>
      </w:r>
      <w:r w:rsidRPr="00EF6517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z w:val="24"/>
        </w:rPr>
        <w:t>СПОРТИВНЫХ</w:t>
      </w:r>
      <w:r w:rsidRPr="00EF6517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EF6517">
        <w:rPr>
          <w:rFonts w:ascii="Times New Roman" w:eastAsia="Times New Roman" w:hAnsi="Times New Roman" w:cs="Times New Roman"/>
          <w:b/>
          <w:spacing w:val="-2"/>
          <w:sz w:val="24"/>
        </w:rPr>
        <w:t>СОРЕВНОВАНИЙ</w:t>
      </w:r>
    </w:p>
    <w:tbl>
      <w:tblPr>
        <w:tblStyle w:val="TableNormal"/>
        <w:tblW w:w="1516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1"/>
        <w:gridCol w:w="2095"/>
        <w:gridCol w:w="2381"/>
        <w:gridCol w:w="4013"/>
        <w:gridCol w:w="1276"/>
        <w:gridCol w:w="3402"/>
      </w:tblGrid>
      <w:tr w:rsidR="00EF6517" w:rsidRPr="00EF6517" w14:paraId="00AD0B94" w14:textId="77777777" w:rsidTr="00D0161A">
        <w:trPr>
          <w:trHeight w:val="299"/>
        </w:trPr>
        <w:tc>
          <w:tcPr>
            <w:tcW w:w="2001" w:type="dxa"/>
            <w:vAlign w:val="center"/>
          </w:tcPr>
          <w:p w14:paraId="7546BF8B" w14:textId="77777777" w:rsidR="00EF6517" w:rsidRPr="00EF6517" w:rsidRDefault="00EF6517" w:rsidP="00EF1FF9">
            <w:pPr>
              <w:spacing w:line="259" w:lineRule="auto"/>
              <w:ind w:right="1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18"/>
              </w:rPr>
              <w:t>Дата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проведения</w:t>
            </w:r>
            <w:proofErr w:type="spellEnd"/>
          </w:p>
        </w:tc>
        <w:tc>
          <w:tcPr>
            <w:tcW w:w="2095" w:type="dxa"/>
            <w:vAlign w:val="center"/>
          </w:tcPr>
          <w:p w14:paraId="362F3633" w14:textId="77777777" w:rsidR="00EF6517" w:rsidRPr="00EF6517" w:rsidRDefault="00EF6517" w:rsidP="00EF1FF9">
            <w:pPr>
              <w:spacing w:before="205" w:line="237" w:lineRule="auto"/>
              <w:ind w:left="132" w:hanging="2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Место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проведения</w:t>
            </w:r>
            <w:proofErr w:type="spellEnd"/>
          </w:p>
          <w:p w14:paraId="4C3F225C" w14:textId="77777777" w:rsidR="00EF6517" w:rsidRPr="00EF6517" w:rsidRDefault="00EF6517" w:rsidP="00EF1FF9">
            <w:pPr>
              <w:spacing w:line="275" w:lineRule="exact"/>
              <w:ind w:left="132" w:hanging="24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szCs w:val="18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szCs w:val="18"/>
              </w:rPr>
              <w:t>адрес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  <w:szCs w:val="18"/>
              </w:rPr>
              <w:t>)</w:t>
            </w:r>
          </w:p>
        </w:tc>
        <w:tc>
          <w:tcPr>
            <w:tcW w:w="2381" w:type="dxa"/>
            <w:vAlign w:val="center"/>
          </w:tcPr>
          <w:p w14:paraId="2D16097A" w14:textId="77777777" w:rsidR="00EF6517" w:rsidRPr="00EF6517" w:rsidRDefault="00EF6517" w:rsidP="00EF6517">
            <w:pPr>
              <w:spacing w:before="205" w:line="237" w:lineRule="auto"/>
              <w:ind w:left="170" w:right="153" w:hanging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Наименование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должности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спортивного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b/>
                <w:spacing w:val="-15"/>
                <w:sz w:val="20"/>
                <w:szCs w:val="18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судьи</w:t>
            </w:r>
            <w:proofErr w:type="spellEnd"/>
          </w:p>
        </w:tc>
        <w:tc>
          <w:tcPr>
            <w:tcW w:w="4013" w:type="dxa"/>
            <w:vAlign w:val="center"/>
          </w:tcPr>
          <w:p w14:paraId="41764FEF" w14:textId="77777777" w:rsidR="00EF6517" w:rsidRPr="00EF6517" w:rsidRDefault="00EF6517" w:rsidP="00EF6517">
            <w:pPr>
              <w:spacing w:before="205" w:line="237" w:lineRule="auto"/>
              <w:ind w:left="108" w:right="10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Наименование</w:t>
            </w:r>
            <w:r w:rsidRPr="00EF6517">
              <w:rPr>
                <w:rFonts w:ascii="Times New Roman" w:eastAsia="Times New Roman" w:hAnsi="Times New Roman" w:cs="Times New Roman"/>
                <w:b/>
                <w:spacing w:val="-14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и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статус</w:t>
            </w:r>
            <w:r w:rsidRPr="00EF6517">
              <w:rPr>
                <w:rFonts w:ascii="Times New Roman" w:eastAsia="Times New Roman" w:hAnsi="Times New Roman" w:cs="Times New Roman"/>
                <w:b/>
                <w:spacing w:val="-14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 xml:space="preserve">официальных спортивных соревнований, вид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  <w:lang w:val="ru-RU"/>
              </w:rPr>
              <w:t>программы</w:t>
            </w:r>
          </w:p>
        </w:tc>
        <w:tc>
          <w:tcPr>
            <w:tcW w:w="1276" w:type="dxa"/>
            <w:vAlign w:val="center"/>
          </w:tcPr>
          <w:p w14:paraId="614796F5" w14:textId="77777777" w:rsidR="00EF6517" w:rsidRPr="00EF6517" w:rsidRDefault="00EF6517" w:rsidP="00EF6517">
            <w:pPr>
              <w:spacing w:before="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</w:rPr>
              <w:t>Оценка</w:t>
            </w:r>
            <w:proofErr w:type="spellEnd"/>
          </w:p>
        </w:tc>
        <w:tc>
          <w:tcPr>
            <w:tcW w:w="3402" w:type="dxa"/>
            <w:vAlign w:val="center"/>
          </w:tcPr>
          <w:p w14:paraId="1277289F" w14:textId="77777777" w:rsidR="00EF6517" w:rsidRPr="00EF6517" w:rsidRDefault="00EF6517" w:rsidP="00EF6517">
            <w:pPr>
              <w:spacing w:before="56" w:line="237" w:lineRule="auto"/>
              <w:ind w:left="23" w:righ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Дата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внесения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записи,</w:t>
            </w:r>
            <w:r w:rsidRPr="00EF6517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подпись, фамилия и инициалы лица,</w:t>
            </w:r>
          </w:p>
          <w:p w14:paraId="005E19A8" w14:textId="77777777" w:rsidR="00EF6517" w:rsidRPr="00EF6517" w:rsidRDefault="00EF6517" w:rsidP="00EF6517">
            <w:pPr>
              <w:spacing w:line="275" w:lineRule="exact"/>
              <w:ind w:left="23" w:right="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ответственного</w:t>
            </w:r>
            <w:r w:rsidRPr="00EF6517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за</w:t>
            </w:r>
            <w:r w:rsidRPr="00EF6517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  <w:lang w:val="ru-RU"/>
              </w:rPr>
              <w:t>оформление</w:t>
            </w:r>
          </w:p>
          <w:p w14:paraId="350AF6DB" w14:textId="77777777" w:rsidR="00EF6517" w:rsidRPr="00EF6517" w:rsidRDefault="00EF6517" w:rsidP="00EF6517">
            <w:pPr>
              <w:spacing w:before="22"/>
              <w:ind w:left="23" w:right="1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</w:pPr>
            <w:r w:rsidRPr="00EF6517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ru-RU"/>
              </w:rPr>
              <w:t>карточки</w:t>
            </w:r>
            <w:r w:rsidRPr="00EF6517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18"/>
                <w:lang w:val="ru-RU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18"/>
                <w:lang w:val="ru-RU"/>
              </w:rPr>
              <w:t>учета</w:t>
            </w:r>
          </w:p>
        </w:tc>
      </w:tr>
      <w:tr w:rsidR="00EF6517" w:rsidRPr="00EF6517" w14:paraId="20D49426" w14:textId="77777777" w:rsidTr="00D0161A">
        <w:trPr>
          <w:trHeight w:val="352"/>
        </w:trPr>
        <w:tc>
          <w:tcPr>
            <w:tcW w:w="2001" w:type="dxa"/>
            <w:vMerge w:val="restart"/>
          </w:tcPr>
          <w:p w14:paraId="09A1CA5E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095" w:type="dxa"/>
            <w:vMerge w:val="restart"/>
          </w:tcPr>
          <w:p w14:paraId="1EDD21F6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381" w:type="dxa"/>
            <w:vMerge w:val="restart"/>
          </w:tcPr>
          <w:p w14:paraId="246CA6FC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4013" w:type="dxa"/>
            <w:vMerge w:val="restart"/>
          </w:tcPr>
          <w:p w14:paraId="774ECDC0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6" w:type="dxa"/>
            <w:vMerge w:val="restart"/>
          </w:tcPr>
          <w:p w14:paraId="253829C9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402" w:type="dxa"/>
          </w:tcPr>
          <w:p w14:paraId="76A7DCF5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4819A685" w14:textId="77777777" w:rsidTr="00D0161A">
        <w:trPr>
          <w:trHeight w:val="350"/>
        </w:trPr>
        <w:tc>
          <w:tcPr>
            <w:tcW w:w="2001" w:type="dxa"/>
            <w:vMerge/>
            <w:tcBorders>
              <w:top w:val="nil"/>
            </w:tcBorders>
          </w:tcPr>
          <w:p w14:paraId="16443413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095" w:type="dxa"/>
            <w:vMerge/>
            <w:tcBorders>
              <w:top w:val="nil"/>
            </w:tcBorders>
          </w:tcPr>
          <w:p w14:paraId="518E6E34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14:paraId="6026AEA9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4013" w:type="dxa"/>
            <w:vMerge/>
            <w:tcBorders>
              <w:top w:val="nil"/>
            </w:tcBorders>
          </w:tcPr>
          <w:p w14:paraId="47076734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14:paraId="020F1F9E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02" w:type="dxa"/>
          </w:tcPr>
          <w:p w14:paraId="193CAF31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0900CF32" w14:textId="77777777" w:rsidTr="00D0161A">
        <w:trPr>
          <w:trHeight w:val="352"/>
        </w:trPr>
        <w:tc>
          <w:tcPr>
            <w:tcW w:w="2001" w:type="dxa"/>
            <w:vMerge w:val="restart"/>
          </w:tcPr>
          <w:p w14:paraId="1B16243F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095" w:type="dxa"/>
            <w:vMerge w:val="restart"/>
          </w:tcPr>
          <w:p w14:paraId="3B7935E4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381" w:type="dxa"/>
            <w:vMerge w:val="restart"/>
          </w:tcPr>
          <w:p w14:paraId="34153DB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4013" w:type="dxa"/>
            <w:vMerge w:val="restart"/>
          </w:tcPr>
          <w:p w14:paraId="2DEDD081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6" w:type="dxa"/>
            <w:vMerge w:val="restart"/>
          </w:tcPr>
          <w:p w14:paraId="1764A6B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402" w:type="dxa"/>
          </w:tcPr>
          <w:p w14:paraId="0B5CFA73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6C2A71AC" w14:textId="77777777" w:rsidTr="00D0161A">
        <w:trPr>
          <w:trHeight w:val="353"/>
        </w:trPr>
        <w:tc>
          <w:tcPr>
            <w:tcW w:w="2001" w:type="dxa"/>
            <w:vMerge/>
            <w:tcBorders>
              <w:top w:val="nil"/>
            </w:tcBorders>
          </w:tcPr>
          <w:p w14:paraId="7F19543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095" w:type="dxa"/>
            <w:vMerge/>
            <w:tcBorders>
              <w:top w:val="nil"/>
            </w:tcBorders>
          </w:tcPr>
          <w:p w14:paraId="09C13593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14:paraId="54310FA9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4013" w:type="dxa"/>
            <w:vMerge/>
            <w:tcBorders>
              <w:top w:val="nil"/>
            </w:tcBorders>
          </w:tcPr>
          <w:p w14:paraId="79329644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14:paraId="24BBA0AC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02" w:type="dxa"/>
          </w:tcPr>
          <w:p w14:paraId="4D0FA499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2B35E256" w14:textId="77777777" w:rsidTr="00D0161A">
        <w:trPr>
          <w:trHeight w:val="352"/>
        </w:trPr>
        <w:tc>
          <w:tcPr>
            <w:tcW w:w="2001" w:type="dxa"/>
            <w:vMerge w:val="restart"/>
          </w:tcPr>
          <w:p w14:paraId="3357C97F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095" w:type="dxa"/>
            <w:vMerge w:val="restart"/>
          </w:tcPr>
          <w:p w14:paraId="49D9EA46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381" w:type="dxa"/>
            <w:vMerge w:val="restart"/>
          </w:tcPr>
          <w:p w14:paraId="47FD50CD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4013" w:type="dxa"/>
            <w:vMerge w:val="restart"/>
          </w:tcPr>
          <w:p w14:paraId="5C11AC5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6" w:type="dxa"/>
            <w:vMerge w:val="restart"/>
          </w:tcPr>
          <w:p w14:paraId="2D0DD768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402" w:type="dxa"/>
          </w:tcPr>
          <w:p w14:paraId="070D7B0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4DDE3841" w14:textId="77777777" w:rsidTr="00D0161A">
        <w:trPr>
          <w:trHeight w:val="350"/>
        </w:trPr>
        <w:tc>
          <w:tcPr>
            <w:tcW w:w="2001" w:type="dxa"/>
            <w:vMerge/>
            <w:tcBorders>
              <w:top w:val="nil"/>
            </w:tcBorders>
          </w:tcPr>
          <w:p w14:paraId="4D38BD75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095" w:type="dxa"/>
            <w:vMerge/>
            <w:tcBorders>
              <w:top w:val="nil"/>
            </w:tcBorders>
          </w:tcPr>
          <w:p w14:paraId="14C8FE88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14:paraId="7DD976C0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4013" w:type="dxa"/>
            <w:vMerge/>
            <w:tcBorders>
              <w:top w:val="nil"/>
            </w:tcBorders>
          </w:tcPr>
          <w:p w14:paraId="1AADB1AB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14:paraId="1485A1CC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02" w:type="dxa"/>
          </w:tcPr>
          <w:p w14:paraId="659CDD2F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32C85EFE" w14:textId="77777777" w:rsidTr="00D0161A">
        <w:trPr>
          <w:trHeight w:val="352"/>
        </w:trPr>
        <w:tc>
          <w:tcPr>
            <w:tcW w:w="2001" w:type="dxa"/>
            <w:vMerge w:val="restart"/>
          </w:tcPr>
          <w:p w14:paraId="6120E9D5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095" w:type="dxa"/>
            <w:vMerge w:val="restart"/>
          </w:tcPr>
          <w:p w14:paraId="46B77083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2381" w:type="dxa"/>
            <w:vMerge w:val="restart"/>
          </w:tcPr>
          <w:p w14:paraId="06642D28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4013" w:type="dxa"/>
            <w:vMerge w:val="restart"/>
          </w:tcPr>
          <w:p w14:paraId="4C2509A8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6" w:type="dxa"/>
            <w:vMerge w:val="restart"/>
          </w:tcPr>
          <w:p w14:paraId="43F05FBA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402" w:type="dxa"/>
          </w:tcPr>
          <w:p w14:paraId="77953969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EF6517" w:rsidRPr="00EF6517" w14:paraId="70514321" w14:textId="77777777" w:rsidTr="00D0161A">
        <w:trPr>
          <w:trHeight w:val="352"/>
        </w:trPr>
        <w:tc>
          <w:tcPr>
            <w:tcW w:w="2001" w:type="dxa"/>
            <w:vMerge/>
            <w:tcBorders>
              <w:top w:val="nil"/>
            </w:tcBorders>
          </w:tcPr>
          <w:p w14:paraId="4BF0F4D7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095" w:type="dxa"/>
            <w:vMerge/>
            <w:tcBorders>
              <w:top w:val="nil"/>
            </w:tcBorders>
          </w:tcPr>
          <w:p w14:paraId="75EDA947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14:paraId="39840C71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4013" w:type="dxa"/>
            <w:vMerge/>
            <w:tcBorders>
              <w:top w:val="nil"/>
            </w:tcBorders>
          </w:tcPr>
          <w:p w14:paraId="19DE2A70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14:paraId="7B0EC6ED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02" w:type="dxa"/>
          </w:tcPr>
          <w:p w14:paraId="00F273CD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</w:tbl>
    <w:p w14:paraId="78894A03" w14:textId="77777777" w:rsidR="00EF6517" w:rsidRPr="00EF6517" w:rsidRDefault="00EF6517" w:rsidP="00EF6517">
      <w:pPr>
        <w:widowControl w:val="0"/>
        <w:autoSpaceDE w:val="0"/>
        <w:autoSpaceDN w:val="0"/>
        <w:spacing w:before="79" w:after="0" w:line="240" w:lineRule="auto"/>
        <w:rPr>
          <w:rFonts w:ascii="Times New Roman" w:eastAsia="Times New Roman" w:hAnsi="Times New Roman" w:cs="Times New Roman"/>
          <w:b/>
          <w:sz w:val="20"/>
          <w:szCs w:val="24"/>
        </w:rPr>
      </w:pPr>
    </w:p>
    <w:tbl>
      <w:tblPr>
        <w:tblStyle w:val="TableNormal"/>
        <w:tblW w:w="0" w:type="auto"/>
        <w:tblInd w:w="1106" w:type="dxa"/>
        <w:tblLayout w:type="fixed"/>
        <w:tblLook w:val="01E0" w:firstRow="1" w:lastRow="1" w:firstColumn="1" w:lastColumn="1" w:noHBand="0" w:noVBand="0"/>
      </w:tblPr>
      <w:tblGrid>
        <w:gridCol w:w="1316"/>
        <w:gridCol w:w="2597"/>
        <w:gridCol w:w="2572"/>
        <w:gridCol w:w="2171"/>
      </w:tblGrid>
      <w:tr w:rsidR="00EF6517" w:rsidRPr="00EF6517" w14:paraId="12F5725F" w14:textId="77777777" w:rsidTr="004A7F23">
        <w:trPr>
          <w:trHeight w:val="235"/>
        </w:trPr>
        <w:tc>
          <w:tcPr>
            <w:tcW w:w="1316" w:type="dxa"/>
          </w:tcPr>
          <w:p w14:paraId="45E95897" w14:textId="77777777" w:rsidR="00EF6517" w:rsidRPr="00EF6517" w:rsidRDefault="00EF6517" w:rsidP="00EF6517">
            <w:pPr>
              <w:spacing w:line="215" w:lineRule="exact"/>
              <w:ind w:left="5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0"/>
              </w:rPr>
              <w:t>Копия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8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верна</w:t>
            </w:r>
            <w:proofErr w:type="spellEnd"/>
          </w:p>
        </w:tc>
        <w:tc>
          <w:tcPr>
            <w:tcW w:w="2597" w:type="dxa"/>
          </w:tcPr>
          <w:p w14:paraId="23F86A4E" w14:textId="77777777" w:rsidR="00EF6517" w:rsidRPr="00EF6517" w:rsidRDefault="00EF6517" w:rsidP="00EF6517">
            <w:pPr>
              <w:tabs>
                <w:tab w:val="left" w:pos="2444"/>
              </w:tabs>
              <w:spacing w:line="215" w:lineRule="exact"/>
              <w:ind w:left="200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w w:val="99"/>
                <w:sz w:val="20"/>
                <w:u w:val="single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u w:val="single"/>
              </w:rPr>
              <w:tab/>
            </w:r>
          </w:p>
        </w:tc>
        <w:tc>
          <w:tcPr>
            <w:tcW w:w="2572" w:type="dxa"/>
          </w:tcPr>
          <w:p w14:paraId="0C12F6D3" w14:textId="77777777" w:rsidR="00EF6517" w:rsidRPr="00EF6517" w:rsidRDefault="00EF6517" w:rsidP="00EF6517">
            <w:pPr>
              <w:tabs>
                <w:tab w:val="left" w:pos="2241"/>
              </w:tabs>
              <w:spacing w:line="215" w:lineRule="exact"/>
              <w:ind w:right="2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w w:val="99"/>
                <w:sz w:val="20"/>
                <w:u w:val="single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u w:val="single"/>
              </w:rPr>
              <w:tab/>
            </w:r>
          </w:p>
        </w:tc>
        <w:tc>
          <w:tcPr>
            <w:tcW w:w="2171" w:type="dxa"/>
          </w:tcPr>
          <w:p w14:paraId="4E93B0E0" w14:textId="77777777" w:rsidR="00EF6517" w:rsidRPr="00EF6517" w:rsidRDefault="00EF6517" w:rsidP="00EF6517">
            <w:pPr>
              <w:tabs>
                <w:tab w:val="left" w:pos="2064"/>
              </w:tabs>
              <w:spacing w:line="215" w:lineRule="exact"/>
              <w:ind w:left="12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EF6517">
              <w:rPr>
                <w:rFonts w:ascii="Times New Roman" w:eastAsia="Times New Roman" w:hAnsi="Times New Roman" w:cs="Times New Roman"/>
                <w:w w:val="99"/>
                <w:sz w:val="20"/>
                <w:u w:val="single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  <w:u w:val="single"/>
              </w:rPr>
              <w:tab/>
            </w:r>
          </w:p>
        </w:tc>
      </w:tr>
      <w:tr w:rsidR="00EF6517" w:rsidRPr="00EF6517" w14:paraId="4FDB60CB" w14:textId="77777777" w:rsidTr="004A7F23">
        <w:trPr>
          <w:trHeight w:val="235"/>
        </w:trPr>
        <w:tc>
          <w:tcPr>
            <w:tcW w:w="1316" w:type="dxa"/>
          </w:tcPr>
          <w:p w14:paraId="6D3156B0" w14:textId="77777777" w:rsidR="00EF6517" w:rsidRPr="00EF6517" w:rsidRDefault="00EF6517" w:rsidP="00EF6517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2597" w:type="dxa"/>
          </w:tcPr>
          <w:p w14:paraId="18D79646" w14:textId="77777777" w:rsidR="00EF6517" w:rsidRPr="00EF6517" w:rsidRDefault="00EF6517" w:rsidP="00EF6517">
            <w:pPr>
              <w:spacing w:before="5" w:line="210" w:lineRule="exact"/>
              <w:ind w:left="1244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Должность</w:t>
            </w:r>
            <w:proofErr w:type="spellEnd"/>
          </w:p>
        </w:tc>
        <w:tc>
          <w:tcPr>
            <w:tcW w:w="2572" w:type="dxa"/>
          </w:tcPr>
          <w:p w14:paraId="21ACCA7B" w14:textId="77777777" w:rsidR="00EF6517" w:rsidRPr="00EF6517" w:rsidRDefault="00EF6517" w:rsidP="00EF6517">
            <w:pPr>
              <w:spacing w:before="5" w:line="210" w:lineRule="exact"/>
              <w:ind w:right="5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0"/>
              </w:rPr>
              <w:t>Фамилия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EF6517">
              <w:rPr>
                <w:rFonts w:ascii="Times New Roman" w:eastAsia="Times New Roman" w:hAnsi="Times New Roman" w:cs="Times New Roman"/>
                <w:spacing w:val="-13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инициалы</w:t>
            </w:r>
            <w:proofErr w:type="spellEnd"/>
          </w:p>
        </w:tc>
        <w:tc>
          <w:tcPr>
            <w:tcW w:w="2171" w:type="dxa"/>
          </w:tcPr>
          <w:p w14:paraId="7CE09C5C" w14:textId="77777777" w:rsidR="00EF6517" w:rsidRPr="00EF6517" w:rsidRDefault="00EF6517" w:rsidP="00EF6517">
            <w:pPr>
              <w:spacing w:before="5" w:line="210" w:lineRule="exact"/>
              <w:ind w:left="122" w:right="13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EF6517">
              <w:rPr>
                <w:rFonts w:ascii="Times New Roman" w:eastAsia="Times New Roman" w:hAnsi="Times New Roman" w:cs="Times New Roman"/>
                <w:sz w:val="20"/>
              </w:rPr>
              <w:t>М.п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EF6517">
              <w:rPr>
                <w:rFonts w:ascii="Times New Roman" w:eastAsia="Times New Roman" w:hAnsi="Times New Roman" w:cs="Times New Roman"/>
                <w:spacing w:val="-6"/>
                <w:sz w:val="20"/>
              </w:rPr>
              <w:t xml:space="preserve"> </w:t>
            </w:r>
            <w:r w:rsidRPr="00EF6517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z w:val="20"/>
              </w:rPr>
              <w:t>при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7"/>
                <w:sz w:val="20"/>
              </w:rPr>
              <w:t xml:space="preserve"> </w:t>
            </w:r>
            <w:proofErr w:type="spellStart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наличии</w:t>
            </w:r>
            <w:proofErr w:type="spellEnd"/>
            <w:r w:rsidRPr="00EF6517">
              <w:rPr>
                <w:rFonts w:ascii="Times New Roman" w:eastAsia="Times New Roman" w:hAnsi="Times New Roman" w:cs="Times New Roman"/>
                <w:spacing w:val="-2"/>
                <w:sz w:val="20"/>
              </w:rPr>
              <w:t>)</w:t>
            </w:r>
          </w:p>
        </w:tc>
      </w:tr>
    </w:tbl>
    <w:p w14:paraId="7515EE40" w14:textId="77777777" w:rsidR="00097EA7" w:rsidRDefault="00097EA7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  <w:sectPr w:rsidR="00097EA7" w:rsidSect="0006674B">
          <w:pgSz w:w="16850" w:h="11900" w:orient="landscape"/>
          <w:pgMar w:top="1418" w:right="1134" w:bottom="567" w:left="1134" w:header="727" w:footer="0" w:gutter="0"/>
          <w:cols w:space="720"/>
          <w:docGrid w:linePitch="299"/>
        </w:sectPr>
      </w:pPr>
    </w:p>
    <w:p w14:paraId="22BF39D8" w14:textId="77777777" w:rsidR="00097EA7" w:rsidRPr="005058A6" w:rsidRDefault="00097EA7" w:rsidP="009E7B49">
      <w:pPr>
        <w:spacing w:after="0" w:line="240" w:lineRule="auto"/>
        <w:ind w:right="-8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5</w:t>
      </w:r>
    </w:p>
    <w:p w14:paraId="1D1AD303" w14:textId="77777777" w:rsidR="00097EA7" w:rsidRPr="005058A6" w:rsidRDefault="00097EA7" w:rsidP="009E7B49">
      <w:pPr>
        <w:spacing w:after="0" w:line="240" w:lineRule="auto"/>
        <w:ind w:right="-8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291DCEC4" w14:textId="77777777" w:rsidR="00097EA7" w:rsidRPr="005058A6" w:rsidRDefault="00097EA7" w:rsidP="009E7B49">
      <w:pPr>
        <w:spacing w:after="0" w:line="240" w:lineRule="auto"/>
        <w:ind w:right="-8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77920346" w14:textId="77777777" w:rsidR="00097EA7" w:rsidRDefault="00097EA7" w:rsidP="009E7B49">
      <w:pPr>
        <w:spacing w:after="0" w:line="240" w:lineRule="auto"/>
        <w:ind w:right="-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37949EF9" w14:textId="77777777" w:rsidR="00097EA7" w:rsidRPr="005058A6" w:rsidRDefault="00097EA7" w:rsidP="009E7B49">
      <w:pPr>
        <w:spacing w:after="0" w:line="240" w:lineRule="auto"/>
        <w:ind w:right="-8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5BA38AC0" w14:textId="77777777" w:rsidR="00097EA7" w:rsidRPr="005058A6" w:rsidRDefault="00097EA7" w:rsidP="00097EA7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43756F8" w14:textId="77777777" w:rsidR="00A07E2B" w:rsidRDefault="00A07E2B" w:rsidP="00097E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14706285" w14:textId="77777777" w:rsidR="00097EA7" w:rsidRPr="005058A6" w:rsidRDefault="00097EA7" w:rsidP="00097E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746D013B" w14:textId="3E32050F" w:rsidR="00895710" w:rsidRPr="00895710" w:rsidRDefault="00895710" w:rsidP="00895710">
      <w:pPr>
        <w:widowControl w:val="0"/>
        <w:autoSpaceDE w:val="0"/>
        <w:autoSpaceDN w:val="0"/>
        <w:spacing w:before="223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___________________________________________________________________________________________________</w:t>
      </w:r>
    </w:p>
    <w:p w14:paraId="14D52953" w14:textId="77777777" w:rsidR="00895710" w:rsidRPr="00895710" w:rsidRDefault="00895710" w:rsidP="00895710">
      <w:pPr>
        <w:widowControl w:val="0"/>
        <w:tabs>
          <w:tab w:val="left" w:pos="8080"/>
        </w:tabs>
        <w:autoSpaceDE w:val="0"/>
        <w:autoSpaceDN w:val="0"/>
        <w:spacing w:after="0" w:line="240" w:lineRule="auto"/>
        <w:ind w:left="628" w:right="-8" w:firstLine="81"/>
        <w:jc w:val="center"/>
        <w:rPr>
          <w:rFonts w:ascii="Times New Roman" w:eastAsia="Times New Roman" w:hAnsi="Times New Roman" w:cs="Times New Roman"/>
          <w:i/>
          <w:sz w:val="16"/>
        </w:rPr>
      </w:pPr>
      <w:r w:rsidRPr="00895710">
        <w:rPr>
          <w:rFonts w:ascii="Times New Roman" w:eastAsia="Times New Roman" w:hAnsi="Times New Roman" w:cs="Times New Roman"/>
          <w:i/>
          <w:sz w:val="16"/>
        </w:rPr>
        <w:t>Наименование</w:t>
      </w:r>
      <w:r w:rsidRPr="00895710">
        <w:rPr>
          <w:rFonts w:ascii="Times New Roman" w:eastAsia="Times New Roman" w:hAnsi="Times New Roman" w:cs="Times New Roman"/>
          <w:i/>
          <w:spacing w:val="-7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уполномоченного</w:t>
      </w:r>
      <w:r w:rsidRPr="00895710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органа</w:t>
      </w:r>
      <w:r w:rsidRPr="00895710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исполнительной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власти</w:t>
      </w:r>
      <w:r w:rsidRPr="00895710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субъекта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Российской</w:t>
      </w:r>
      <w:r w:rsidRPr="00895710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Федерации</w:t>
      </w:r>
      <w:r w:rsidRPr="00895710">
        <w:rPr>
          <w:rFonts w:ascii="Times New Roman" w:eastAsia="Times New Roman" w:hAnsi="Times New Roman" w:cs="Times New Roman"/>
          <w:i/>
          <w:spacing w:val="40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или органа местного самоуправления</w:t>
      </w:r>
    </w:p>
    <w:p w14:paraId="509F166A" w14:textId="77777777" w:rsidR="00895710" w:rsidRPr="00895710" w:rsidRDefault="00895710" w:rsidP="00895710">
      <w:pPr>
        <w:widowControl w:val="0"/>
        <w:autoSpaceDE w:val="0"/>
        <w:autoSpaceDN w:val="0"/>
        <w:spacing w:before="103" w:after="0" w:line="240" w:lineRule="auto"/>
        <w:rPr>
          <w:rFonts w:ascii="Times New Roman" w:eastAsia="Times New Roman" w:hAnsi="Times New Roman" w:cs="Times New Roman"/>
          <w:i/>
          <w:sz w:val="16"/>
          <w:szCs w:val="24"/>
        </w:rPr>
      </w:pPr>
    </w:p>
    <w:p w14:paraId="022BC25E" w14:textId="77777777" w:rsidR="00895710" w:rsidRPr="00895710" w:rsidRDefault="00895710" w:rsidP="00895710">
      <w:pPr>
        <w:widowControl w:val="0"/>
        <w:tabs>
          <w:tab w:val="left" w:pos="9035"/>
        </w:tabs>
        <w:autoSpaceDE w:val="0"/>
        <w:autoSpaceDN w:val="0"/>
        <w:spacing w:after="0" w:line="240" w:lineRule="auto"/>
        <w:ind w:left="6862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 xml:space="preserve">Кому: </w:t>
      </w:r>
      <w:r w:rsidRPr="00895710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63CC4C2A" w14:textId="77777777" w:rsidR="00895710" w:rsidRPr="00895710" w:rsidRDefault="00895710" w:rsidP="00895710">
      <w:pPr>
        <w:widowControl w:val="0"/>
        <w:autoSpaceDE w:val="0"/>
        <w:autoSpaceDN w:val="0"/>
        <w:spacing w:before="267" w:after="0" w:line="240" w:lineRule="auto"/>
        <w:ind w:left="631" w:right="179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95710">
        <w:rPr>
          <w:rFonts w:ascii="Times New Roman" w:eastAsia="Times New Roman" w:hAnsi="Times New Roman" w:cs="Times New Roman"/>
          <w:b/>
          <w:spacing w:val="-2"/>
          <w:sz w:val="24"/>
        </w:rPr>
        <w:t>РЕШЕНИЕ</w:t>
      </w:r>
    </w:p>
    <w:p w14:paraId="2F92D40F" w14:textId="77777777" w:rsidR="00895710" w:rsidRPr="00895710" w:rsidRDefault="00895710" w:rsidP="00895710">
      <w:pPr>
        <w:widowControl w:val="0"/>
        <w:autoSpaceDE w:val="0"/>
        <w:autoSpaceDN w:val="0"/>
        <w:spacing w:before="19" w:after="0" w:line="240" w:lineRule="auto"/>
        <w:ind w:left="569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95710">
        <w:rPr>
          <w:rFonts w:ascii="Times New Roman" w:eastAsia="Times New Roman" w:hAnsi="Times New Roman" w:cs="Times New Roman"/>
          <w:b/>
          <w:sz w:val="24"/>
        </w:rPr>
        <w:t>об</w:t>
      </w:r>
      <w:r w:rsidRPr="00895710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отказе</w:t>
      </w:r>
      <w:r w:rsidRPr="00895710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в</w:t>
      </w:r>
      <w:r w:rsidRPr="00895710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приеме</w:t>
      </w:r>
      <w:r w:rsidRPr="00895710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документов,</w:t>
      </w:r>
      <w:r w:rsidRPr="00895710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необходимых</w:t>
      </w:r>
      <w:r w:rsidRPr="00895710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для</w:t>
      </w:r>
      <w:r w:rsidRPr="00895710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предоставления</w:t>
      </w:r>
      <w:r w:rsidRPr="00895710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pacing w:val="-2"/>
          <w:sz w:val="24"/>
        </w:rPr>
        <w:t>услуги</w:t>
      </w:r>
    </w:p>
    <w:p w14:paraId="2EDE040A" w14:textId="77777777" w:rsidR="00895710" w:rsidRPr="00895710" w:rsidRDefault="00895710" w:rsidP="00895710">
      <w:pPr>
        <w:widowControl w:val="0"/>
        <w:autoSpaceDE w:val="0"/>
        <w:autoSpaceDN w:val="0"/>
        <w:spacing w:before="12" w:after="0" w:line="240" w:lineRule="auto"/>
        <w:ind w:left="565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95710">
        <w:rPr>
          <w:rFonts w:ascii="Times New Roman" w:eastAsia="Times New Roman" w:hAnsi="Times New Roman" w:cs="Times New Roman"/>
          <w:b/>
          <w:sz w:val="24"/>
        </w:rPr>
        <w:t>«Присвоение</w:t>
      </w:r>
      <w:r w:rsidRPr="00895710">
        <w:rPr>
          <w:rFonts w:ascii="Times New Roman" w:eastAsia="Times New Roman" w:hAnsi="Times New Roman" w:cs="Times New Roman"/>
          <w:b/>
          <w:spacing w:val="-9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квалификационной</w:t>
      </w:r>
      <w:r w:rsidRPr="00895710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категории</w:t>
      </w:r>
      <w:r w:rsidRPr="00895710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z w:val="24"/>
        </w:rPr>
        <w:t>спортивных</w:t>
      </w:r>
      <w:r w:rsidRPr="00895710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895710">
        <w:rPr>
          <w:rFonts w:ascii="Times New Roman" w:eastAsia="Times New Roman" w:hAnsi="Times New Roman" w:cs="Times New Roman"/>
          <w:b/>
          <w:spacing w:val="-2"/>
          <w:sz w:val="24"/>
        </w:rPr>
        <w:t>судей»</w:t>
      </w:r>
    </w:p>
    <w:p w14:paraId="164DBD24" w14:textId="77777777" w:rsidR="00895710" w:rsidRPr="00895710" w:rsidRDefault="00895710" w:rsidP="00895710">
      <w:pPr>
        <w:widowControl w:val="0"/>
        <w:tabs>
          <w:tab w:val="left" w:pos="2203"/>
          <w:tab w:val="left" w:pos="7850"/>
          <w:tab w:val="left" w:pos="9873"/>
        </w:tabs>
        <w:autoSpaceDE w:val="0"/>
        <w:autoSpaceDN w:val="0"/>
        <w:spacing w:before="259" w:after="0" w:line="240" w:lineRule="auto"/>
        <w:ind w:left="4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  <w:t xml:space="preserve">№ </w:t>
      </w:r>
      <w:r w:rsidRPr="00895710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3F5DC8D3" w14:textId="40E15525" w:rsidR="00895710" w:rsidRPr="00895710" w:rsidRDefault="00895710" w:rsidP="00EF1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 xml:space="preserve">Рассмотрев Ваше заявление от </w:t>
      </w:r>
      <w:r w:rsidRPr="00895710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895710">
        <w:rPr>
          <w:rFonts w:ascii="Times New Roman" w:eastAsia="Times New Roman" w:hAnsi="Times New Roman" w:cs="Times New Roman"/>
          <w:spacing w:val="113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8957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1FF9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прилагаемые к нему документы, руководствуясь положением о спортивных судьях, утвержденным приказом Министерства спорта Российской Федерации о</w:t>
      </w:r>
      <w:r w:rsidR="00EF1FF9" w:rsidRPr="00EF1F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F1FF9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«__» _________ 20__ г. № ______, Уполномоченным органом</w:t>
      </w:r>
    </w:p>
    <w:p w14:paraId="0BEE09B7" w14:textId="38D36594" w:rsidR="00895710" w:rsidRPr="00895710" w:rsidRDefault="00000000" w:rsidP="00895710">
      <w:pPr>
        <w:widowControl w:val="0"/>
        <w:autoSpaceDE w:val="0"/>
        <w:autoSpaceDN w:val="0"/>
        <w:spacing w:before="29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>
        <w:rPr>
          <w:noProof/>
        </w:rPr>
        <w:pict w14:anchorId="423AC022">
          <v:shape id="Graphic 33" o:spid="_x0000_s2154" style="position:absolute;margin-left:85.45pt;margin-top:14.15pt;width:474.0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" path="m,l6020384,e" filled="f" strokeweight=".17361mm">
            <v:path arrowok="t"/>
            <w10:wrap type="topAndBottom" anchorx="page"/>
          </v:shape>
        </w:pict>
      </w:r>
    </w:p>
    <w:p w14:paraId="45F77AC3" w14:textId="77777777" w:rsidR="00895710" w:rsidRPr="00895710" w:rsidRDefault="00895710" w:rsidP="00895710">
      <w:pPr>
        <w:widowControl w:val="0"/>
        <w:autoSpaceDE w:val="0"/>
        <w:autoSpaceDN w:val="0"/>
        <w:spacing w:before="31" w:after="0" w:line="266" w:lineRule="auto"/>
        <w:ind w:left="4735" w:right="545" w:hanging="3515"/>
        <w:rPr>
          <w:rFonts w:ascii="Times New Roman" w:eastAsia="Times New Roman" w:hAnsi="Times New Roman" w:cs="Times New Roman"/>
          <w:i/>
          <w:sz w:val="16"/>
        </w:rPr>
      </w:pPr>
      <w:r w:rsidRPr="00895710">
        <w:rPr>
          <w:rFonts w:ascii="Times New Roman" w:eastAsia="Times New Roman" w:hAnsi="Times New Roman" w:cs="Times New Roman"/>
          <w:i/>
          <w:sz w:val="16"/>
        </w:rPr>
        <w:t>наименование</w:t>
      </w:r>
      <w:r w:rsidRPr="00895710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уполномоченного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органа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исполнительной</w:t>
      </w:r>
      <w:r w:rsidRPr="00895710">
        <w:rPr>
          <w:rFonts w:ascii="Times New Roman" w:eastAsia="Times New Roman" w:hAnsi="Times New Roman" w:cs="Times New Roman"/>
          <w:i/>
          <w:spacing w:val="-3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власти</w:t>
      </w:r>
      <w:r w:rsidRPr="00895710">
        <w:rPr>
          <w:rFonts w:ascii="Times New Roman" w:eastAsia="Times New Roman" w:hAnsi="Times New Roman" w:cs="Times New Roman"/>
          <w:i/>
          <w:spacing w:val="-3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субъекта</w:t>
      </w:r>
      <w:r w:rsidRPr="00895710">
        <w:rPr>
          <w:rFonts w:ascii="Times New Roman" w:eastAsia="Times New Roman" w:hAnsi="Times New Roman" w:cs="Times New Roman"/>
          <w:i/>
          <w:spacing w:val="-3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Российской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Федерации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или</w:t>
      </w:r>
      <w:r w:rsidRPr="00895710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органа</w:t>
      </w:r>
      <w:r w:rsidRPr="00895710">
        <w:rPr>
          <w:rFonts w:ascii="Times New Roman" w:eastAsia="Times New Roman" w:hAnsi="Times New Roman" w:cs="Times New Roman"/>
          <w:i/>
          <w:spacing w:val="-3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z w:val="16"/>
        </w:rPr>
        <w:t>местного</w:t>
      </w:r>
      <w:r w:rsidRPr="00895710">
        <w:rPr>
          <w:rFonts w:ascii="Times New Roman" w:eastAsia="Times New Roman" w:hAnsi="Times New Roman" w:cs="Times New Roman"/>
          <w:i/>
          <w:spacing w:val="40"/>
          <w:sz w:val="16"/>
        </w:rPr>
        <w:t xml:space="preserve"> </w:t>
      </w:r>
      <w:r w:rsidRPr="00895710">
        <w:rPr>
          <w:rFonts w:ascii="Times New Roman" w:eastAsia="Times New Roman" w:hAnsi="Times New Roman" w:cs="Times New Roman"/>
          <w:i/>
          <w:spacing w:val="-2"/>
          <w:sz w:val="16"/>
        </w:rPr>
        <w:t>самоуправления</w:t>
      </w:r>
    </w:p>
    <w:p w14:paraId="422D570B" w14:textId="15E9DB27" w:rsidR="00895710" w:rsidRPr="00895710" w:rsidRDefault="00895710" w:rsidP="00A7678D">
      <w:pPr>
        <w:widowControl w:val="0"/>
        <w:tabs>
          <w:tab w:val="left" w:pos="7655"/>
          <w:tab w:val="left" w:pos="8080"/>
        </w:tabs>
        <w:autoSpaceDE w:val="0"/>
        <w:autoSpaceDN w:val="0"/>
        <w:spacing w:after="6" w:line="264" w:lineRule="auto"/>
        <w:ind w:right="-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>принято</w:t>
      </w:r>
      <w:r w:rsidRPr="0089571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Pr="0089571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89571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Pr="0089571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9571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приеме</w:t>
      </w:r>
      <w:r w:rsidRPr="0089571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9571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регистрации</w:t>
      </w:r>
      <w:r w:rsidRPr="0089571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документов</w:t>
      </w:r>
      <w:r w:rsidRPr="0089571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89571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следующим</w:t>
      </w:r>
      <w:r w:rsidR="00A767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основаниям:</w:t>
      </w: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5"/>
        <w:gridCol w:w="3398"/>
        <w:gridCol w:w="3530"/>
      </w:tblGrid>
      <w:tr w:rsidR="00895710" w:rsidRPr="00895710" w14:paraId="283491D3" w14:textId="77777777" w:rsidTr="00393A2B">
        <w:trPr>
          <w:trHeight w:val="792"/>
        </w:trPr>
        <w:tc>
          <w:tcPr>
            <w:tcW w:w="2995" w:type="dxa"/>
          </w:tcPr>
          <w:p w14:paraId="6C8FC763" w14:textId="4589DEA0" w:rsidR="00895710" w:rsidRPr="00895710" w:rsidRDefault="00895710" w:rsidP="00393A2B">
            <w:pPr>
              <w:spacing w:before="29"/>
              <w:ind w:left="22"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пункта</w:t>
            </w:r>
            <w:proofErr w:type="spellEnd"/>
            <w:r w:rsidR="00393A2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административного</w:t>
            </w:r>
            <w:proofErr w:type="spellEnd"/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регламента</w:t>
            </w:r>
            <w:proofErr w:type="spellEnd"/>
          </w:p>
        </w:tc>
        <w:tc>
          <w:tcPr>
            <w:tcW w:w="3398" w:type="dxa"/>
          </w:tcPr>
          <w:p w14:paraId="714C65BE" w14:textId="68C998AB" w:rsidR="00895710" w:rsidRPr="00895710" w:rsidRDefault="00895710" w:rsidP="00662B0D">
            <w:pPr>
              <w:spacing w:before="31" w:line="235" w:lineRule="auto"/>
              <w:ind w:left="58"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</w:t>
            </w:r>
            <w:r w:rsidRPr="0089571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основания</w:t>
            </w:r>
            <w:r w:rsidRPr="0089571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отказа в</w:t>
            </w:r>
            <w:r w:rsidR="00662B0D" w:rsidRPr="00393A2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соответствии</w:t>
            </w:r>
            <w:r w:rsidRPr="0089571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89571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единым</w:t>
            </w:r>
            <w:r w:rsidRPr="0089571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стандартом</w:t>
            </w:r>
          </w:p>
        </w:tc>
        <w:tc>
          <w:tcPr>
            <w:tcW w:w="3530" w:type="dxa"/>
          </w:tcPr>
          <w:p w14:paraId="5641750F" w14:textId="5AE1C62D" w:rsidR="00895710" w:rsidRPr="00895710" w:rsidRDefault="00895710" w:rsidP="00662B0D">
            <w:pPr>
              <w:spacing w:before="29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Разъяснение</w:t>
            </w:r>
            <w:r w:rsidRPr="0089571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причин отказа в</w:t>
            </w:r>
            <w:r w:rsidR="00662B0D" w:rsidRPr="00393A2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предоставлении</w:t>
            </w:r>
            <w:r w:rsidRPr="0089571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8957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услуги</w:t>
            </w:r>
          </w:p>
        </w:tc>
      </w:tr>
      <w:tr w:rsidR="00895710" w:rsidRPr="00895710" w14:paraId="0E9AFA6B" w14:textId="77777777" w:rsidTr="00393A2B">
        <w:trPr>
          <w:trHeight w:val="549"/>
        </w:trPr>
        <w:tc>
          <w:tcPr>
            <w:tcW w:w="2995" w:type="dxa"/>
          </w:tcPr>
          <w:p w14:paraId="03CB092C" w14:textId="77777777" w:rsidR="00895710" w:rsidRPr="00895710" w:rsidRDefault="00895710" w:rsidP="00895710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398" w:type="dxa"/>
          </w:tcPr>
          <w:p w14:paraId="1F2B9555" w14:textId="77777777" w:rsidR="00895710" w:rsidRPr="00895710" w:rsidRDefault="00895710" w:rsidP="00895710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530" w:type="dxa"/>
          </w:tcPr>
          <w:p w14:paraId="660CA821" w14:textId="77777777" w:rsidR="00895710" w:rsidRPr="00895710" w:rsidRDefault="00895710" w:rsidP="00895710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</w:tbl>
    <w:p w14:paraId="6A859B15" w14:textId="77777777" w:rsidR="00895710" w:rsidRPr="00895710" w:rsidRDefault="00895710" w:rsidP="00895710">
      <w:pPr>
        <w:widowControl w:val="0"/>
        <w:autoSpaceDE w:val="0"/>
        <w:autoSpaceDN w:val="0"/>
        <w:spacing w:before="1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9B6805" w14:textId="77777777" w:rsidR="00895710" w:rsidRPr="00895710" w:rsidRDefault="00895710" w:rsidP="00895710">
      <w:pPr>
        <w:widowControl w:val="0"/>
        <w:autoSpaceDE w:val="0"/>
        <w:autoSpaceDN w:val="0"/>
        <w:spacing w:after="0" w:line="240" w:lineRule="auto"/>
        <w:ind w:left="717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>Дополнительная</w:t>
      </w:r>
      <w:r w:rsidRPr="00895710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информация:</w:t>
      </w:r>
    </w:p>
    <w:p w14:paraId="3EF2572A" w14:textId="536E4FD3" w:rsidR="00895710" w:rsidRPr="00895710" w:rsidRDefault="00000000" w:rsidP="00895710">
      <w:pPr>
        <w:widowControl w:val="0"/>
        <w:autoSpaceDE w:val="0"/>
        <w:autoSpaceDN w:val="0"/>
        <w:spacing w:before="32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>
        <w:rPr>
          <w:noProof/>
        </w:rPr>
        <w:pict w14:anchorId="6A4AFC33">
          <v:shape id="Graphic 34" o:spid="_x0000_s2153" style="position:absolute;margin-left:85.45pt;margin-top:14.3pt;width:474.1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1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" path="m,l6020765,e" filled="f" strokeweight=".17361mm">
            <v:path arrowok="t"/>
            <w10:wrap type="topAndBottom" anchorx="page"/>
          </v:shape>
        </w:pict>
      </w:r>
    </w:p>
    <w:p w14:paraId="7206CDCE" w14:textId="2086CB06" w:rsidR="00895710" w:rsidRPr="00895710" w:rsidRDefault="00895710" w:rsidP="00662B0D">
      <w:pPr>
        <w:widowControl w:val="0"/>
        <w:tabs>
          <w:tab w:val="left" w:pos="1815"/>
          <w:tab w:val="left" w:pos="2720"/>
          <w:tab w:val="left" w:pos="3895"/>
          <w:tab w:val="left" w:pos="5248"/>
          <w:tab w:val="left" w:pos="5579"/>
          <w:tab w:val="left" w:pos="7581"/>
          <w:tab w:val="left" w:pos="7938"/>
          <w:tab w:val="left" w:pos="8373"/>
          <w:tab w:val="left" w:pos="8697"/>
        </w:tabs>
        <w:autoSpaceDE w:val="0"/>
        <w:autoSpaceDN w:val="0"/>
        <w:spacing w:before="257" w:after="0" w:line="240" w:lineRule="auto"/>
        <w:ind w:right="-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pacing w:val="-6"/>
          <w:sz w:val="24"/>
          <w:szCs w:val="24"/>
        </w:rPr>
        <w:t>Вы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вправе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повторно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обратиться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10"/>
          <w:sz w:val="24"/>
          <w:szCs w:val="24"/>
        </w:rPr>
        <w:t>в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уполномоченный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орган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ab/>
      </w:r>
      <w:r w:rsidRPr="00895710">
        <w:rPr>
          <w:rFonts w:ascii="Times New Roman" w:eastAsia="Times New Roman" w:hAnsi="Times New Roman" w:cs="Times New Roman"/>
          <w:spacing w:val="-10"/>
          <w:sz w:val="24"/>
          <w:szCs w:val="24"/>
        </w:rPr>
        <w:t>с</w:t>
      </w:r>
      <w:r w:rsidR="00662B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pacing w:val="-2"/>
          <w:sz w:val="24"/>
          <w:szCs w:val="24"/>
        </w:rPr>
        <w:t>заявлением</w:t>
      </w:r>
      <w:r w:rsidR="00662B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о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предоставлении услуги после устранения указанных нарушений.</w:t>
      </w:r>
    </w:p>
    <w:p w14:paraId="0A125917" w14:textId="77777777" w:rsidR="00895710" w:rsidRPr="00895710" w:rsidRDefault="00895710" w:rsidP="00662B0D">
      <w:pPr>
        <w:widowControl w:val="0"/>
        <w:tabs>
          <w:tab w:val="left" w:pos="7938"/>
        </w:tabs>
        <w:autoSpaceDE w:val="0"/>
        <w:autoSpaceDN w:val="0"/>
        <w:spacing w:after="0" w:line="240" w:lineRule="auto"/>
        <w:ind w:right="-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710">
        <w:rPr>
          <w:rFonts w:ascii="Times New Roman" w:eastAsia="Times New Roman" w:hAnsi="Times New Roman" w:cs="Times New Roman"/>
          <w:sz w:val="24"/>
          <w:szCs w:val="24"/>
        </w:rPr>
        <w:t>Данный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отказ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обжалован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досудебном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порядке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путем</w:t>
      </w:r>
      <w:r w:rsidRPr="0089571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895710">
        <w:rPr>
          <w:rFonts w:ascii="Times New Roman" w:eastAsia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14:paraId="4627D2D1" w14:textId="77777777" w:rsidR="00A07E2B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9D3D06B" w14:textId="77777777" w:rsidR="00662B0D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CEFB2B7" w14:textId="77777777" w:rsidR="00662B0D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230CF4A" w14:textId="77777777" w:rsidR="00662B0D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1A06D65" w14:textId="77777777" w:rsidR="00662B0D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DCA942C" w14:textId="77777777" w:rsidR="00662B0D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E2BC5BF" w14:textId="77777777" w:rsidR="00662B0D" w:rsidRPr="005058A6" w:rsidRDefault="00662B0D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0CF7039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110FB72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38B1BDB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EDBA17E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ACF3159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6</w:t>
      </w:r>
    </w:p>
    <w:p w14:paraId="49A4DD40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54C8C9C0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742F9601" w14:textId="77777777" w:rsidR="00AB5A95" w:rsidRDefault="00AB5A95" w:rsidP="00AB5A9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609AA337" w14:textId="77777777" w:rsidR="00AB5A95" w:rsidRPr="005058A6" w:rsidRDefault="00AB5A95" w:rsidP="00AB5A95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44143426" w14:textId="77777777" w:rsidR="001D6DB8" w:rsidRDefault="001D6DB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6F9F9765" w14:textId="77777777" w:rsidR="001D6DB8" w:rsidRPr="001D6DB8" w:rsidRDefault="001D6DB8" w:rsidP="001D6D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6DB8">
        <w:rPr>
          <w:rFonts w:ascii="Times New Roman" w:hAnsi="Times New Roman" w:cs="Times New Roman"/>
          <w:b/>
          <w:bCs/>
          <w:sz w:val="24"/>
          <w:szCs w:val="24"/>
        </w:rPr>
        <w:t>Показатели доступности и качества предоставления муниципальной</w:t>
      </w:r>
      <w:r w:rsidRPr="001D6DB8">
        <w:rPr>
          <w:rFonts w:ascii="Times New Roman" w:hAnsi="Times New Roman" w:cs="Times New Roman"/>
          <w:b/>
          <w:bCs/>
          <w:sz w:val="24"/>
          <w:szCs w:val="24"/>
        </w:rPr>
        <w:br/>
        <w:t>услуги и их значения</w:t>
      </w:r>
    </w:p>
    <w:p w14:paraId="587FE684" w14:textId="77777777" w:rsidR="001D6DB8" w:rsidRPr="001D6DB8" w:rsidRDefault="001D6DB8" w:rsidP="001D6D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  <w:gridCol w:w="3260"/>
      </w:tblGrid>
      <w:tr w:rsidR="00393A2B" w:rsidRPr="00D86D20" w14:paraId="3DDC9292" w14:textId="77777777" w:rsidTr="00393A2B">
        <w:trPr>
          <w:trHeight w:val="916"/>
          <w:jc w:val="center"/>
        </w:trPr>
        <w:tc>
          <w:tcPr>
            <w:tcW w:w="709" w:type="dxa"/>
            <w:vAlign w:val="center"/>
          </w:tcPr>
          <w:p w14:paraId="1195F225" w14:textId="77777777" w:rsidR="00393A2B" w:rsidRPr="00D86D20" w:rsidRDefault="00393A2B" w:rsidP="00A83C7C">
            <w:pPr>
              <w:spacing w:line="259" w:lineRule="auto"/>
              <w:ind w:left="170" w:right="35" w:firstLine="4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№ </w:t>
            </w: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>п/п</w:t>
            </w:r>
          </w:p>
        </w:tc>
        <w:tc>
          <w:tcPr>
            <w:tcW w:w="5954" w:type="dxa"/>
            <w:vAlign w:val="center"/>
          </w:tcPr>
          <w:p w14:paraId="407736C8" w14:textId="77777777" w:rsidR="00393A2B" w:rsidRPr="00D86D20" w:rsidRDefault="00393A2B" w:rsidP="00A83C7C">
            <w:pPr>
              <w:spacing w:line="259" w:lineRule="auto"/>
              <w:ind w:left="748" w:hanging="50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Показатели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доступности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качества</w:t>
            </w: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предоставления государственной (муниципальной) услуги</w:t>
            </w:r>
          </w:p>
        </w:tc>
        <w:tc>
          <w:tcPr>
            <w:tcW w:w="3260" w:type="dxa"/>
            <w:vAlign w:val="center"/>
          </w:tcPr>
          <w:p w14:paraId="387D66C6" w14:textId="77777777" w:rsidR="00393A2B" w:rsidRPr="00D86D20" w:rsidRDefault="00393A2B" w:rsidP="00A83C7C">
            <w:pPr>
              <w:spacing w:line="259" w:lineRule="auto"/>
              <w:ind w:left="1042" w:right="409" w:hanging="6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Нормативное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значение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показателя</w:t>
            </w:r>
            <w:proofErr w:type="spellEnd"/>
          </w:p>
        </w:tc>
      </w:tr>
      <w:tr w:rsidR="00393A2B" w:rsidRPr="00D86D20" w14:paraId="75B1654C" w14:textId="77777777" w:rsidTr="00747539">
        <w:trPr>
          <w:trHeight w:val="548"/>
          <w:jc w:val="center"/>
        </w:trPr>
        <w:tc>
          <w:tcPr>
            <w:tcW w:w="9923" w:type="dxa"/>
            <w:gridSpan w:val="3"/>
            <w:vAlign w:val="center"/>
          </w:tcPr>
          <w:p w14:paraId="51EFC04F" w14:textId="77777777" w:rsidR="00393A2B" w:rsidRPr="00D86D20" w:rsidRDefault="00393A2B" w:rsidP="00A83C7C">
            <w:pPr>
              <w:ind w:left="6" w:right="7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Показатели</w:t>
            </w:r>
            <w:r w:rsidRPr="00D86D20">
              <w:rPr>
                <w:rFonts w:ascii="Times New Roman" w:eastAsia="Times New Roman" w:hAnsi="Times New Roman" w:cs="Times New Roman"/>
                <w:b/>
                <w:spacing w:val="-6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доступности</w:t>
            </w:r>
            <w:r w:rsidRPr="00D86D20">
              <w:rPr>
                <w:rFonts w:ascii="Times New Roman" w:eastAsia="Times New Roman" w:hAnsi="Times New Roman" w:cs="Times New Roman"/>
                <w:b/>
                <w:spacing w:val="-6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предоставления</w:t>
            </w:r>
            <w:r w:rsidRPr="00D86D20">
              <w:rPr>
                <w:rFonts w:ascii="Times New Roman" w:eastAsia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муниципальной</w:t>
            </w:r>
            <w:r w:rsidRPr="00D86D20">
              <w:rPr>
                <w:rFonts w:ascii="Times New Roman" w:eastAsia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pacing w:val="-2"/>
                <w:sz w:val="24"/>
                <w:lang w:val="ru-RU"/>
              </w:rPr>
              <w:t>услуги</w:t>
            </w:r>
          </w:p>
        </w:tc>
      </w:tr>
      <w:tr w:rsidR="00393A2B" w:rsidRPr="00D86D20" w14:paraId="27208E8E" w14:textId="77777777" w:rsidTr="00393A2B">
        <w:trPr>
          <w:trHeight w:val="708"/>
          <w:jc w:val="center"/>
        </w:trPr>
        <w:tc>
          <w:tcPr>
            <w:tcW w:w="709" w:type="dxa"/>
            <w:vAlign w:val="center"/>
          </w:tcPr>
          <w:p w14:paraId="49EFBFA0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1.</w:t>
            </w:r>
          </w:p>
        </w:tc>
        <w:tc>
          <w:tcPr>
            <w:tcW w:w="5954" w:type="dxa"/>
            <w:vAlign w:val="center"/>
          </w:tcPr>
          <w:p w14:paraId="0D973FE2" w14:textId="77777777" w:rsidR="00393A2B" w:rsidRPr="00D86D20" w:rsidRDefault="00393A2B" w:rsidP="00A83C7C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%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заявителей,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удовлетворенных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графиком</w:t>
            </w: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работы Уполномоченного органа</w:t>
            </w:r>
          </w:p>
        </w:tc>
        <w:tc>
          <w:tcPr>
            <w:tcW w:w="3260" w:type="dxa"/>
            <w:vAlign w:val="center"/>
          </w:tcPr>
          <w:p w14:paraId="3D2748CC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90%</w:t>
            </w:r>
          </w:p>
        </w:tc>
      </w:tr>
      <w:tr w:rsidR="00393A2B" w:rsidRPr="00D86D20" w14:paraId="59A2BFB9" w14:textId="77777777" w:rsidTr="00393A2B">
        <w:trPr>
          <w:trHeight w:val="808"/>
          <w:jc w:val="center"/>
        </w:trPr>
        <w:tc>
          <w:tcPr>
            <w:tcW w:w="709" w:type="dxa"/>
            <w:vAlign w:val="center"/>
          </w:tcPr>
          <w:p w14:paraId="3922558A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2.</w:t>
            </w:r>
          </w:p>
        </w:tc>
        <w:tc>
          <w:tcPr>
            <w:tcW w:w="5954" w:type="dxa"/>
            <w:vAlign w:val="center"/>
          </w:tcPr>
          <w:p w14:paraId="753868BE" w14:textId="77777777" w:rsidR="00393A2B" w:rsidRPr="00D86D20" w:rsidRDefault="00393A2B" w:rsidP="00A83C7C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%</w:t>
            </w:r>
            <w:r w:rsidRPr="00D86D20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заявителей,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ожидавших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очереди</w:t>
            </w:r>
            <w:r w:rsidRPr="00D86D20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подаче документов не более 15 минут</w:t>
            </w:r>
          </w:p>
        </w:tc>
        <w:tc>
          <w:tcPr>
            <w:tcW w:w="3260" w:type="dxa"/>
            <w:vAlign w:val="center"/>
          </w:tcPr>
          <w:p w14:paraId="68928FC7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>100%</w:t>
            </w:r>
          </w:p>
        </w:tc>
      </w:tr>
      <w:tr w:rsidR="00393A2B" w:rsidRPr="00D86D20" w14:paraId="76F2757E" w14:textId="77777777" w:rsidTr="00393A2B">
        <w:trPr>
          <w:trHeight w:val="820"/>
          <w:jc w:val="center"/>
        </w:trPr>
        <w:tc>
          <w:tcPr>
            <w:tcW w:w="709" w:type="dxa"/>
            <w:vAlign w:val="center"/>
          </w:tcPr>
          <w:p w14:paraId="0C038703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3.</w:t>
            </w:r>
          </w:p>
        </w:tc>
        <w:tc>
          <w:tcPr>
            <w:tcW w:w="5954" w:type="dxa"/>
            <w:vAlign w:val="center"/>
          </w:tcPr>
          <w:p w14:paraId="7E5F2F77" w14:textId="77777777" w:rsidR="00393A2B" w:rsidRPr="00D86D20" w:rsidRDefault="00393A2B" w:rsidP="00A83C7C">
            <w:pPr>
              <w:spacing w:line="259" w:lineRule="auto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Правдивость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(достоверность)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полнота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информации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о предоставляемой услуге</w:t>
            </w:r>
          </w:p>
        </w:tc>
        <w:tc>
          <w:tcPr>
            <w:tcW w:w="3260" w:type="dxa"/>
            <w:vAlign w:val="center"/>
          </w:tcPr>
          <w:p w14:paraId="16A5EFF0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>100%</w:t>
            </w:r>
          </w:p>
        </w:tc>
      </w:tr>
      <w:tr w:rsidR="00393A2B" w:rsidRPr="00D86D20" w14:paraId="525594A3" w14:textId="77777777" w:rsidTr="00393A2B">
        <w:trPr>
          <w:trHeight w:val="1086"/>
          <w:jc w:val="center"/>
        </w:trPr>
        <w:tc>
          <w:tcPr>
            <w:tcW w:w="709" w:type="dxa"/>
            <w:vAlign w:val="center"/>
          </w:tcPr>
          <w:p w14:paraId="60DAA357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4.</w:t>
            </w:r>
          </w:p>
        </w:tc>
        <w:tc>
          <w:tcPr>
            <w:tcW w:w="5954" w:type="dxa"/>
            <w:vAlign w:val="center"/>
          </w:tcPr>
          <w:p w14:paraId="3EB939B1" w14:textId="77777777" w:rsidR="00393A2B" w:rsidRPr="00D86D20" w:rsidRDefault="00393A2B" w:rsidP="00A83C7C">
            <w:pPr>
              <w:spacing w:line="259" w:lineRule="auto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Простота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ясность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изложения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информационных</w:t>
            </w:r>
            <w:r w:rsidRPr="00D86D20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и инструктивных документов (% заявителей,</w:t>
            </w:r>
          </w:p>
          <w:p w14:paraId="62E70328" w14:textId="77777777" w:rsidR="00393A2B" w:rsidRPr="00D86D20" w:rsidRDefault="00393A2B" w:rsidP="00A83C7C">
            <w:pPr>
              <w:spacing w:line="275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обратившихся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за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повторной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консультацией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)</w:t>
            </w:r>
          </w:p>
        </w:tc>
        <w:tc>
          <w:tcPr>
            <w:tcW w:w="3260" w:type="dxa"/>
            <w:vAlign w:val="center"/>
          </w:tcPr>
          <w:p w14:paraId="2FB87462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10%</w:t>
            </w:r>
          </w:p>
        </w:tc>
      </w:tr>
      <w:tr w:rsidR="00393A2B" w:rsidRPr="00D86D20" w14:paraId="436A3DC9" w14:textId="77777777" w:rsidTr="00747539">
        <w:trPr>
          <w:trHeight w:val="491"/>
          <w:jc w:val="center"/>
        </w:trPr>
        <w:tc>
          <w:tcPr>
            <w:tcW w:w="9923" w:type="dxa"/>
            <w:gridSpan w:val="3"/>
            <w:vAlign w:val="center"/>
          </w:tcPr>
          <w:p w14:paraId="38342488" w14:textId="77777777" w:rsidR="00393A2B" w:rsidRPr="00D86D20" w:rsidRDefault="00393A2B" w:rsidP="00A83C7C">
            <w:pPr>
              <w:ind w:left="7" w:right="1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Показатели</w:t>
            </w:r>
            <w:r w:rsidRPr="00D86D20">
              <w:rPr>
                <w:rFonts w:ascii="Times New Roman" w:eastAsia="Times New Roman" w:hAnsi="Times New Roman" w:cs="Times New Roman"/>
                <w:b/>
                <w:spacing w:val="-5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качества</w:t>
            </w:r>
            <w:r w:rsidRPr="00D86D20">
              <w:rPr>
                <w:rFonts w:ascii="Times New Roman" w:eastAsia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предоставления</w:t>
            </w:r>
            <w:r w:rsidRPr="00D86D20">
              <w:rPr>
                <w:rFonts w:ascii="Times New Roman" w:eastAsia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муниципальной</w:t>
            </w:r>
            <w:r w:rsidRPr="00D86D20">
              <w:rPr>
                <w:rFonts w:ascii="Times New Roman" w:eastAsia="Times New Roman" w:hAnsi="Times New Roman" w:cs="Times New Roman"/>
                <w:b/>
                <w:spacing w:val="-2"/>
                <w:sz w:val="24"/>
                <w:lang w:val="ru-RU"/>
              </w:rPr>
              <w:t xml:space="preserve"> услуги</w:t>
            </w:r>
          </w:p>
        </w:tc>
      </w:tr>
      <w:tr w:rsidR="00393A2B" w:rsidRPr="00D86D20" w14:paraId="71E58F45" w14:textId="77777777" w:rsidTr="00393A2B">
        <w:trPr>
          <w:trHeight w:val="988"/>
          <w:jc w:val="center"/>
        </w:trPr>
        <w:tc>
          <w:tcPr>
            <w:tcW w:w="709" w:type="dxa"/>
            <w:vAlign w:val="center"/>
          </w:tcPr>
          <w:p w14:paraId="3DB8E7D1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5.</w:t>
            </w:r>
          </w:p>
        </w:tc>
        <w:tc>
          <w:tcPr>
            <w:tcW w:w="5954" w:type="dxa"/>
            <w:vAlign w:val="center"/>
          </w:tcPr>
          <w:p w14:paraId="79A20095" w14:textId="77777777" w:rsidR="00393A2B" w:rsidRPr="00D86D20" w:rsidRDefault="00393A2B" w:rsidP="00A83C7C">
            <w:pPr>
              <w:spacing w:line="259" w:lineRule="auto"/>
              <w:ind w:left="124" w:right="26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%</w:t>
            </w:r>
            <w:r w:rsidRPr="00D86D20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заявителей,</w:t>
            </w:r>
            <w:r w:rsidRPr="00D86D20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удовлетворенных</w:t>
            </w:r>
            <w:r w:rsidRPr="00D86D20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качеством результатов труда сотрудников</w:t>
            </w:r>
          </w:p>
          <w:p w14:paraId="56FD5528" w14:textId="77777777" w:rsidR="00393A2B" w:rsidRPr="00D86D20" w:rsidRDefault="00393A2B" w:rsidP="00A83C7C">
            <w:pPr>
              <w:spacing w:line="275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профессиональное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мастерство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)</w:t>
            </w:r>
          </w:p>
        </w:tc>
        <w:tc>
          <w:tcPr>
            <w:tcW w:w="3260" w:type="dxa"/>
            <w:vAlign w:val="center"/>
          </w:tcPr>
          <w:p w14:paraId="7B75D126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>100%</w:t>
            </w:r>
          </w:p>
        </w:tc>
      </w:tr>
      <w:tr w:rsidR="00393A2B" w:rsidRPr="00D86D20" w14:paraId="167B8726" w14:textId="77777777" w:rsidTr="00393A2B">
        <w:trPr>
          <w:trHeight w:val="1259"/>
          <w:jc w:val="center"/>
        </w:trPr>
        <w:tc>
          <w:tcPr>
            <w:tcW w:w="709" w:type="dxa"/>
            <w:vAlign w:val="center"/>
          </w:tcPr>
          <w:p w14:paraId="0040E25B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6.</w:t>
            </w:r>
          </w:p>
        </w:tc>
        <w:tc>
          <w:tcPr>
            <w:tcW w:w="5954" w:type="dxa"/>
            <w:vAlign w:val="center"/>
          </w:tcPr>
          <w:p w14:paraId="543865D2" w14:textId="77777777" w:rsidR="00393A2B" w:rsidRPr="00D86D20" w:rsidRDefault="00393A2B" w:rsidP="00A83C7C">
            <w:pPr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Соблюдение</w:t>
            </w: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сроков</w:t>
            </w:r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предоставления</w:t>
            </w:r>
          </w:p>
          <w:p w14:paraId="12A6FBF1" w14:textId="77777777" w:rsidR="00393A2B" w:rsidRPr="00D86D20" w:rsidRDefault="00393A2B" w:rsidP="00A83C7C">
            <w:pPr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государственной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(муниципальной)</w:t>
            </w: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услуги</w:t>
            </w:r>
            <w:r w:rsidRPr="00D86D20">
              <w:rPr>
                <w:rFonts w:ascii="Times New Roman" w:eastAsia="Times New Roman" w:hAnsi="Times New Roman" w:cs="Times New Roman"/>
                <w:spacing w:val="55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(%</w:t>
            </w:r>
          </w:p>
          <w:p w14:paraId="2B1BF577" w14:textId="77777777" w:rsidR="00393A2B" w:rsidRPr="00D86D20" w:rsidRDefault="00393A2B" w:rsidP="00A83C7C">
            <w:pPr>
              <w:spacing w:line="290" w:lineRule="atLeast"/>
              <w:ind w:left="124" w:right="26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случаев</w:t>
            </w:r>
            <w:r w:rsidRPr="00D86D20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предоставления</w:t>
            </w: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услуги</w:t>
            </w:r>
            <w:r w:rsidRPr="00D86D20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D86D20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установленный срок с момента приема документов)</w:t>
            </w:r>
          </w:p>
        </w:tc>
        <w:tc>
          <w:tcPr>
            <w:tcW w:w="3260" w:type="dxa"/>
            <w:vAlign w:val="center"/>
          </w:tcPr>
          <w:p w14:paraId="46466AC9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4"/>
                <w:sz w:val="24"/>
              </w:rPr>
              <w:t>100%</w:t>
            </w:r>
          </w:p>
        </w:tc>
      </w:tr>
      <w:tr w:rsidR="00393A2B" w:rsidRPr="00D86D20" w14:paraId="521C18D2" w14:textId="77777777" w:rsidTr="00393A2B">
        <w:trPr>
          <w:trHeight w:val="784"/>
          <w:jc w:val="center"/>
        </w:trPr>
        <w:tc>
          <w:tcPr>
            <w:tcW w:w="709" w:type="dxa"/>
            <w:vAlign w:val="center"/>
          </w:tcPr>
          <w:p w14:paraId="1BFC8663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7.</w:t>
            </w:r>
          </w:p>
        </w:tc>
        <w:tc>
          <w:tcPr>
            <w:tcW w:w="5954" w:type="dxa"/>
            <w:vAlign w:val="center"/>
          </w:tcPr>
          <w:p w14:paraId="41BC45AD" w14:textId="77777777" w:rsidR="00393A2B" w:rsidRPr="00D86D20" w:rsidRDefault="00393A2B" w:rsidP="00A83C7C">
            <w:pPr>
              <w:ind w:left="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Количество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z w:val="24"/>
              </w:rPr>
              <w:t>обоснованных</w:t>
            </w:r>
            <w:proofErr w:type="spellEnd"/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</w:rPr>
              <w:t>жалоб</w:t>
            </w:r>
            <w:proofErr w:type="spellEnd"/>
          </w:p>
        </w:tc>
        <w:tc>
          <w:tcPr>
            <w:tcW w:w="3260" w:type="dxa"/>
            <w:vAlign w:val="center"/>
          </w:tcPr>
          <w:p w14:paraId="6EC9E326" w14:textId="77777777" w:rsidR="00393A2B" w:rsidRPr="00D86D20" w:rsidRDefault="00393A2B" w:rsidP="00A83C7C">
            <w:pPr>
              <w:ind w:left="1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</w:rPr>
              <w:t>0</w:t>
            </w:r>
          </w:p>
        </w:tc>
      </w:tr>
      <w:tr w:rsidR="00393A2B" w:rsidRPr="00D86D20" w14:paraId="3FC20156" w14:textId="77777777" w:rsidTr="00393A2B">
        <w:trPr>
          <w:trHeight w:val="914"/>
          <w:jc w:val="center"/>
        </w:trPr>
        <w:tc>
          <w:tcPr>
            <w:tcW w:w="709" w:type="dxa"/>
            <w:vAlign w:val="center"/>
          </w:tcPr>
          <w:p w14:paraId="2F4EC0EF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8.</w:t>
            </w:r>
          </w:p>
        </w:tc>
        <w:tc>
          <w:tcPr>
            <w:tcW w:w="5954" w:type="dxa"/>
            <w:vAlign w:val="center"/>
          </w:tcPr>
          <w:p w14:paraId="7B4C56BB" w14:textId="77777777" w:rsidR="00393A2B" w:rsidRPr="00D86D20" w:rsidRDefault="00393A2B" w:rsidP="00A83C7C">
            <w:pPr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%</w:t>
            </w:r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заявителей,</w:t>
            </w:r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удовлетворенных</w:t>
            </w:r>
            <w:r w:rsidRPr="00D86D20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культурой</w:t>
            </w:r>
          </w:p>
          <w:p w14:paraId="3AA82FD5" w14:textId="77777777" w:rsidR="00393A2B" w:rsidRPr="00D86D20" w:rsidRDefault="00393A2B" w:rsidP="00A83C7C">
            <w:pPr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обслуживания</w:t>
            </w:r>
            <w:r w:rsidRPr="00D86D20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(вежливостью)</w:t>
            </w:r>
            <w:r w:rsidRPr="00D86D20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специалистами</w:t>
            </w:r>
          </w:p>
        </w:tc>
        <w:tc>
          <w:tcPr>
            <w:tcW w:w="3260" w:type="dxa"/>
            <w:vAlign w:val="center"/>
          </w:tcPr>
          <w:p w14:paraId="66D2CAFC" w14:textId="77777777" w:rsidR="00393A2B" w:rsidRPr="00D86D20" w:rsidRDefault="00393A2B" w:rsidP="00A83C7C">
            <w:pPr>
              <w:ind w:left="123" w:right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90%</w:t>
            </w:r>
          </w:p>
        </w:tc>
      </w:tr>
      <w:tr w:rsidR="00393A2B" w:rsidRPr="00D86D20" w14:paraId="4DAC831E" w14:textId="77777777" w:rsidTr="00393A2B">
        <w:trPr>
          <w:trHeight w:val="920"/>
          <w:jc w:val="center"/>
        </w:trPr>
        <w:tc>
          <w:tcPr>
            <w:tcW w:w="709" w:type="dxa"/>
            <w:vAlign w:val="center"/>
          </w:tcPr>
          <w:p w14:paraId="10BA0747" w14:textId="77777777" w:rsidR="00393A2B" w:rsidRPr="00D86D20" w:rsidRDefault="00393A2B" w:rsidP="00A83C7C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5"/>
                <w:sz w:val="24"/>
              </w:rPr>
              <w:t>9.</w:t>
            </w:r>
          </w:p>
        </w:tc>
        <w:tc>
          <w:tcPr>
            <w:tcW w:w="5954" w:type="dxa"/>
            <w:vAlign w:val="center"/>
          </w:tcPr>
          <w:p w14:paraId="4BB5E9C3" w14:textId="77777777" w:rsidR="00393A2B" w:rsidRPr="00D86D20" w:rsidRDefault="00393A2B" w:rsidP="00A83C7C">
            <w:pPr>
              <w:spacing w:line="290" w:lineRule="atLeast"/>
              <w:ind w:left="124" w:right="264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количество</w:t>
            </w:r>
            <w:r w:rsidRPr="00D86D20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взаимодействий</w:t>
            </w:r>
            <w:r w:rsidRPr="00D86D20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заявителя</w:t>
            </w:r>
            <w:r w:rsidRPr="00D86D20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D86D20">
              <w:rPr>
                <w:rFonts w:ascii="Times New Roman" w:eastAsia="Times New Roman" w:hAnsi="Times New Roman" w:cs="Times New Roman"/>
                <w:sz w:val="24"/>
                <w:lang w:val="ru-RU"/>
              </w:rPr>
              <w:t>с должностными лицами</w:t>
            </w:r>
          </w:p>
        </w:tc>
        <w:tc>
          <w:tcPr>
            <w:tcW w:w="3260" w:type="dxa"/>
            <w:vAlign w:val="center"/>
          </w:tcPr>
          <w:p w14:paraId="1CD5B5CF" w14:textId="77777777" w:rsidR="00393A2B" w:rsidRPr="00D86D20" w:rsidRDefault="00393A2B" w:rsidP="00A83C7C">
            <w:pPr>
              <w:ind w:left="1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86D20">
              <w:rPr>
                <w:rFonts w:ascii="Times New Roman" w:eastAsia="Times New Roman" w:hAnsi="Times New Roman" w:cs="Times New Roman"/>
                <w:spacing w:val="-10"/>
                <w:sz w:val="24"/>
              </w:rPr>
              <w:t>2</w:t>
            </w:r>
          </w:p>
        </w:tc>
      </w:tr>
    </w:tbl>
    <w:p w14:paraId="62B3C758" w14:textId="77777777" w:rsidR="001D6DB8" w:rsidRPr="001D6DB8" w:rsidRDefault="001D6DB8" w:rsidP="00393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23F0E" w14:textId="77777777" w:rsidR="001D6DB8" w:rsidRDefault="001D6DB8" w:rsidP="001D6DB8">
      <w:pPr>
        <w:spacing w:after="0" w:line="240" w:lineRule="auto"/>
        <w:jc w:val="center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9C8C34D" w14:textId="77777777" w:rsidR="001D6DB8" w:rsidRDefault="001D6DB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0EB41ED" w14:textId="77777777" w:rsidR="001D6DB8" w:rsidRDefault="001D6DB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698D200" w14:textId="77777777" w:rsidR="001D6DB8" w:rsidRDefault="001D6DB8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F4FF4D1" w14:textId="77777777" w:rsidR="00F74273" w:rsidRDefault="00F74273" w:rsidP="000A31EF">
      <w:pPr>
        <w:spacing w:after="0" w:line="240" w:lineRule="auto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34" w:name="_Hlk196502913"/>
    </w:p>
    <w:p w14:paraId="1F58B250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7</w:t>
      </w:r>
    </w:p>
    <w:p w14:paraId="28BD65B4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04F37E8A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0C4A26F0" w14:textId="77777777" w:rsidR="000A31EF" w:rsidRDefault="000A31EF" w:rsidP="000A31E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5" w:name="_Hlk196729089"/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13C47E83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bookmarkEnd w:id="35"/>
    <w:p w14:paraId="74361957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A770FD2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24A6D6D0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Форма решения о присвоении </w:t>
      </w:r>
      <w:r w:rsidRPr="00B2741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квалификационной категории </w:t>
      </w:r>
      <w:r w:rsidRPr="002611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спортивного судьи</w:t>
      </w:r>
    </w:p>
    <w:p w14:paraId="2F8BB624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0A31EF" w:rsidRPr="00E76219" w14:paraId="67FDCD18" w14:textId="77777777" w:rsidTr="0044029C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D74EFC" w14:textId="77777777" w:rsidR="000A31EF" w:rsidRPr="00E76219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7621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0EB210BA" w14:textId="77777777" w:rsidR="000A31EF" w:rsidRPr="00E76219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385E79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</w:t>
      </w:r>
    </w:p>
    <w:p w14:paraId="6D8D3CEB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E66F1F7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 xml:space="preserve">о присвоении </w:t>
      </w:r>
      <w:r w:rsidRPr="00B2741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квалификационной категории </w:t>
      </w:r>
      <w:bookmarkStart w:id="36" w:name="_Hlk196728772"/>
      <w:r w:rsidRPr="00B2741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спортивн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ого</w:t>
      </w:r>
      <w:r w:rsidRPr="00B2741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ьи</w:t>
      </w:r>
      <w:bookmarkEnd w:id="36"/>
    </w:p>
    <w:p w14:paraId="2E5D6E78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4"/>
        <w:gridCol w:w="5079"/>
      </w:tblGrid>
      <w:tr w:rsidR="000A31EF" w:rsidRPr="005058A6" w14:paraId="1318AB00" w14:textId="77777777" w:rsidTr="0044029C">
        <w:trPr>
          <w:trHeight w:val="326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5163ADFC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</w:tcPr>
          <w:p w14:paraId="781685D1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</w:t>
            </w:r>
          </w:p>
        </w:tc>
      </w:tr>
    </w:tbl>
    <w:p w14:paraId="3464CD15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1C6D4E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Рассмотрев Ваше заявление от ____________________ № ____________                                и прилагаемые к нему документы, Уполномоченным органом</w:t>
      </w:r>
    </w:p>
    <w:p w14:paraId="4F9A1889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0A31EF" w:rsidRPr="005058A6" w14:paraId="1656A7BC" w14:textId="77777777" w:rsidTr="0044029C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AC1962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4125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Уполномоченного органа</w:t>
            </w:r>
          </w:p>
        </w:tc>
      </w:tr>
    </w:tbl>
    <w:p w14:paraId="156D96B0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3AAB0A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принято решение </w:t>
      </w:r>
      <w:r w:rsidRPr="00B904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присвоении квалификационной категории спортивного судьи в порядке, установленном положением о спортивных судьях, утвержденным приказом Министерства спорта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Российской Федерации от «__» _________ 20__ г. № 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6DC074F3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3969"/>
      </w:tblGrid>
      <w:tr w:rsidR="000A31EF" w:rsidRPr="005058A6" w14:paraId="35C9444E" w14:textId="77777777" w:rsidTr="0044029C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71B6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ФИО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кандидата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3E0818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31EF" w:rsidRPr="005058A6" w14:paraId="362FAC2C" w14:textId="77777777" w:rsidTr="0044029C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3809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C860A0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31EF" w:rsidRPr="005058A6" w14:paraId="3B492256" w14:textId="77777777" w:rsidTr="0044029C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E9DA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Квалификационная категория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D4302D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31EF" w:rsidRPr="005058A6" w14:paraId="0B993B75" w14:textId="77777777" w:rsidTr="0044029C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1DF9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спорта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05C667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31EF" w:rsidRPr="005058A6" w14:paraId="1F6E6B3F" w14:textId="77777777" w:rsidTr="0044029C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A969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Дата вступления в силу </w:t>
            </w:r>
            <w:r w:rsidRPr="00B904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квалификационной категории спортивного судьи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1D393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A15163E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0337DE" w14:textId="77777777" w:rsidR="000A31EF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E0D23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Будут внесены сведения в действующую книжку спортивного судьи.</w:t>
      </w:r>
    </w:p>
    <w:p w14:paraId="04831658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этого Вам необходимо обратиться в Уполномоченный орган</w:t>
      </w:r>
    </w:p>
    <w:p w14:paraId="33FCE784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4A799D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14:paraId="2C283A87" w14:textId="77777777" w:rsidR="000A31EF" w:rsidRPr="00B4125D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4125D">
        <w:rPr>
          <w:rFonts w:ascii="Times New Roman" w:eastAsiaTheme="minorEastAsia" w:hAnsi="Times New Roman" w:cs="Times New Roman"/>
          <w:sz w:val="20"/>
          <w:szCs w:val="20"/>
          <w:lang w:eastAsia="ru-RU"/>
        </w:rPr>
        <w:t>наименование Уполномоченного органа</w:t>
      </w:r>
    </w:p>
    <w:p w14:paraId="1E5A1341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A15FA9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информация: _________________________________________</w:t>
      </w:r>
    </w:p>
    <w:p w14:paraId="49DF8EF7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3969"/>
      </w:tblGrid>
      <w:tr w:rsidR="000A31EF" w:rsidRPr="005058A6" w14:paraId="640B3EF4" w14:textId="77777777" w:rsidTr="0044029C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7C78E5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369BFE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11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0A31EF" w:rsidRPr="005058A6" w14:paraId="7F2B70FB" w14:textId="77777777" w:rsidTr="0044029C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7B151F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6111D" w14:textId="77777777" w:rsidR="000A31EF" w:rsidRPr="005058A6" w:rsidRDefault="000A31EF" w:rsidP="004402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9A394E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</w:t>
      </w:r>
    </w:p>
    <w:p w14:paraId="7795435E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16A4B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ru-RU"/>
        </w:rPr>
        <w:t>1</w:t>
      </w:r>
      <w:r w:rsidRPr="00716A4B">
        <w:rPr>
          <w:rFonts w:ascii="Times New Roman" w:eastAsiaTheme="minorEastAsia" w:hAnsi="Times New Roman" w:cs="Times New Roman"/>
          <w:sz w:val="20"/>
          <w:szCs w:val="20"/>
          <w:lang w:eastAsia="ru-RU"/>
        </w:rPr>
        <w:t>Выбрать один или несколько вариантов</w:t>
      </w:r>
    </w:p>
    <w:p w14:paraId="34466BC7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A18A3C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40EA94" w14:textId="77777777" w:rsidR="000A31EF" w:rsidRPr="005058A6" w:rsidRDefault="000A31EF" w:rsidP="000A3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3293B1" w14:textId="77777777" w:rsidR="000A31EF" w:rsidRDefault="000A31EF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6779C0D4" w14:textId="77777777" w:rsidR="000A31EF" w:rsidRDefault="000A31EF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05820F1C" w14:textId="77777777" w:rsidR="000A31EF" w:rsidRDefault="000A31EF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7112968" w14:textId="1E7601DF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 w:rsidR="001D6DB8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8</w:t>
      </w:r>
    </w:p>
    <w:p w14:paraId="686E63E7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6DFB8F20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bookmarkEnd w:id="34"/>
    <w:p w14:paraId="56FF90E1" w14:textId="77777777" w:rsidR="00AB5A95" w:rsidRDefault="00AB5A95" w:rsidP="00AB5A9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2565EBD8" w14:textId="77777777" w:rsidR="00AB5A95" w:rsidRPr="005058A6" w:rsidRDefault="00AB5A95" w:rsidP="00AB5A95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54946E1C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D510CB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09620C46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 О С Т А Н О В Л Е Н И Е </w:t>
      </w:r>
    </w:p>
    <w:p w14:paraId="117D7E9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A07E2B" w:rsidRPr="005058A6" w14:paraId="4A8500A0" w14:textId="77777777" w:rsidTr="00BC7F40">
        <w:trPr>
          <w:trHeight w:val="363"/>
        </w:trPr>
        <w:tc>
          <w:tcPr>
            <w:tcW w:w="2977" w:type="dxa"/>
          </w:tcPr>
          <w:p w14:paraId="166E6AA8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                   </w:t>
            </w:r>
          </w:p>
        </w:tc>
        <w:tc>
          <w:tcPr>
            <w:tcW w:w="3402" w:type="dxa"/>
          </w:tcPr>
          <w:p w14:paraId="24FE75EA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50FE6567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№ ____________</w:t>
            </w:r>
          </w:p>
        </w:tc>
      </w:tr>
    </w:tbl>
    <w:p w14:paraId="6B75DCA7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6F6BBB" w14:textId="77777777" w:rsidR="004E0C76" w:rsidRDefault="00445102" w:rsidP="0044510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44510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присвоении</w:t>
      </w:r>
      <w:r w:rsidRPr="0044510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квалификационной</w:t>
      </w:r>
      <w:r w:rsidRPr="0044510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категории</w:t>
      </w:r>
      <w:r w:rsidRPr="0044510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спортивного</w:t>
      </w:r>
      <w:r w:rsidRPr="0044510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>судьи</w:t>
      </w:r>
    </w:p>
    <w:p w14:paraId="3C587C7E" w14:textId="54558F83" w:rsidR="00445102" w:rsidRPr="00445102" w:rsidRDefault="00445102" w:rsidP="0044510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51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(квалификационных категорий спортивных судей)</w:t>
      </w:r>
    </w:p>
    <w:p w14:paraId="23065047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98F79C" w14:textId="626283AC" w:rsidR="004E0C76" w:rsidRP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7" w:name="_Hlk193106861"/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 Положением о спортивных судьях, утвержденным приказом Министерства спорта Российской Федерации от «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</w:t>
      </w:r>
      <w:r w:rsidRP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0___</w:t>
      </w:r>
      <w:r w:rsidRP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. №</w:t>
      </w:r>
      <w:r w:rsidR="00864B5B" w:rsidRP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квалификационными требованиями к спортивным судьям по виду спорта «</w:t>
      </w:r>
      <w:r w:rsidRPr="004E0C76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ab/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», утвержденными  приказом  Министерства  спорта  Российской  Федерации  от  «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</w:t>
      </w:r>
      <w:r w:rsidR="00CB6AA1"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</w:t>
      </w:r>
      <w:r w:rsid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 №</w:t>
      </w:r>
      <w:r w:rsidRPr="00CB6AA1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_____________,</w:t>
      </w:r>
    </w:p>
    <w:p w14:paraId="439D26EF" w14:textId="77777777" w:rsidR="00A07E2B" w:rsidRPr="005058A6" w:rsidRDefault="00A07E2B" w:rsidP="004E0C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EB863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14:paraId="29FF4BB5" w14:textId="77777777" w:rsidR="004E0C76" w:rsidRP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Присвоить квалификационную категорию спортивного судьи</w:t>
      </w:r>
    </w:p>
    <w:p w14:paraId="7C149BDE" w14:textId="7E776601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Pr="004E0C76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____</w:t>
      </w:r>
      <w:r w:rsidRPr="004E0C7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»:</w:t>
      </w:r>
    </w:p>
    <w:p w14:paraId="6DE5587E" w14:textId="77777777" w:rsidR="004E0C76" w:rsidRP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AC82FE" w14:textId="1E04FC10" w:rsidR="004E0C76" w:rsidRPr="004E0C76" w:rsidRDefault="004E0C76" w:rsidP="004E0C76">
      <w:pPr>
        <w:widowControl w:val="0"/>
        <w:tabs>
          <w:tab w:val="left" w:pos="1242"/>
          <w:tab w:val="left" w:pos="3707"/>
        </w:tabs>
        <w:autoSpaceDE w:val="0"/>
        <w:autoSpaceDN w:val="0"/>
        <w:spacing w:after="0" w:line="240" w:lineRule="auto"/>
        <w:ind w:hanging="142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E0C7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___________________</w:t>
      </w:r>
    </w:p>
    <w:p w14:paraId="1E2A211E" w14:textId="1151F555" w:rsidR="004E0C76" w:rsidRPr="004E0C76" w:rsidRDefault="00000000" w:rsidP="004E0C76">
      <w:pPr>
        <w:widowControl w:val="0"/>
        <w:autoSpaceDE w:val="0"/>
        <w:autoSpaceDN w:val="0"/>
        <w:spacing w:after="0" w:line="20" w:lineRule="exact"/>
        <w:ind w:hanging="142"/>
        <w:rPr>
          <w:rFonts w:ascii="Times New Roman" w:eastAsia="Times New Roman" w:hAnsi="Times New Roman" w:cs="Times New Roman"/>
          <w:sz w:val="2"/>
          <w:szCs w:val="24"/>
        </w:rPr>
      </w:pPr>
      <w:r>
        <w:pict w14:anchorId="02594ED5">
          <v:group id="Group 51" o:spid="_x0000_s2162" style="width:149.9pt;height:.5pt;mso-position-horizontal-relative:char;mso-position-vertical-relative:line" coordsize="19037,63">
            <v:shape id="Graphic 52" o:spid="_x0000_s2163" style="position:absolute;top:31;width:19037;height:12;visibility:visible;mso-wrap-style:square;v-text-anchor:top" coordsize="19037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" path="m,l1903476,e" filled="f" strokeweight=".17361mm">
              <v:path arrowok="t"/>
            </v:shape>
            <w10:anchorlock/>
          </v:group>
        </w:pict>
      </w:r>
    </w:p>
    <w:p w14:paraId="6936C504" w14:textId="592F9F1E" w:rsidR="004E0C76" w:rsidRPr="004E0C76" w:rsidRDefault="004E0C76" w:rsidP="004E0C76">
      <w:pPr>
        <w:widowControl w:val="0"/>
        <w:tabs>
          <w:tab w:val="left" w:pos="6675"/>
        </w:tabs>
        <w:autoSpaceDE w:val="0"/>
        <w:autoSpaceDN w:val="0"/>
        <w:spacing w:after="0" w:line="240" w:lineRule="auto"/>
        <w:ind w:right="57" w:hanging="142"/>
        <w:rPr>
          <w:rFonts w:ascii="Times New Roman" w:eastAsia="Times New Roman" w:hAnsi="Times New Roman" w:cs="Times New Roman"/>
          <w:sz w:val="20"/>
        </w:rPr>
      </w:pPr>
      <w:r w:rsidRPr="004E0C76">
        <w:rPr>
          <w:rFonts w:ascii="Times New Roman" w:eastAsia="Times New Roman" w:hAnsi="Times New Roman" w:cs="Times New Roman"/>
          <w:sz w:val="20"/>
        </w:rPr>
        <w:t>(Фамилия,</w:t>
      </w:r>
      <w:r w:rsidRPr="004E0C76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4E0C76">
        <w:rPr>
          <w:rFonts w:ascii="Times New Roman" w:eastAsia="Times New Roman" w:hAnsi="Times New Roman" w:cs="Times New Roman"/>
          <w:sz w:val="20"/>
        </w:rPr>
        <w:t>имя,</w:t>
      </w:r>
      <w:r w:rsidRPr="004E0C76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4E0C76">
        <w:rPr>
          <w:rFonts w:ascii="Times New Roman" w:eastAsia="Times New Roman" w:hAnsi="Times New Roman" w:cs="Times New Roman"/>
          <w:spacing w:val="-2"/>
          <w:sz w:val="20"/>
        </w:rPr>
        <w:t>отчество)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 w:rsidRPr="004E0C76">
        <w:rPr>
          <w:rFonts w:ascii="Times New Roman" w:eastAsia="Times New Roman" w:hAnsi="Times New Roman" w:cs="Times New Roman"/>
          <w:sz w:val="20"/>
        </w:rPr>
        <w:t>вид</w:t>
      </w:r>
      <w:r w:rsidRPr="004E0C76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4E0C76">
        <w:rPr>
          <w:rFonts w:ascii="Times New Roman" w:eastAsia="Times New Roman" w:hAnsi="Times New Roman" w:cs="Times New Roman"/>
          <w:spacing w:val="-2"/>
          <w:sz w:val="20"/>
        </w:rPr>
        <w:t>спорта</w:t>
      </w: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0"/>
        </w:rPr>
        <w:t xml:space="preserve">   </w:t>
      </w:r>
      <w:r w:rsidRPr="004E0C76">
        <w:rPr>
          <w:rFonts w:ascii="Times New Roman" w:eastAsia="Times New Roman" w:hAnsi="Times New Roman" w:cs="Times New Roman"/>
          <w:spacing w:val="-2"/>
          <w:sz w:val="20"/>
        </w:rPr>
        <w:t>(</w:t>
      </w:r>
      <w:proofErr w:type="gramEnd"/>
      <w:r w:rsidRPr="004E0C76">
        <w:rPr>
          <w:rFonts w:ascii="Times New Roman" w:eastAsia="Times New Roman" w:hAnsi="Times New Roman" w:cs="Times New Roman"/>
          <w:spacing w:val="-2"/>
          <w:sz w:val="20"/>
        </w:rPr>
        <w:t>спортивная</w:t>
      </w:r>
      <w:r w:rsidRPr="004E0C76">
        <w:rPr>
          <w:rFonts w:ascii="Times New Roman" w:eastAsia="Times New Roman" w:hAnsi="Times New Roman" w:cs="Times New Roman"/>
          <w:spacing w:val="7"/>
          <w:sz w:val="20"/>
        </w:rPr>
        <w:t xml:space="preserve"> </w:t>
      </w:r>
      <w:r w:rsidRPr="004E0C76">
        <w:rPr>
          <w:rFonts w:ascii="Times New Roman" w:eastAsia="Times New Roman" w:hAnsi="Times New Roman" w:cs="Times New Roman"/>
          <w:spacing w:val="-2"/>
          <w:sz w:val="20"/>
        </w:rPr>
        <w:t>дисциплина)</w:t>
      </w:r>
    </w:p>
    <w:p w14:paraId="3BE05B9F" w14:textId="77777777" w:rsidR="004E0C76" w:rsidRPr="004E0C76" w:rsidRDefault="004E0C76" w:rsidP="004E0C7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6D4857B2" w14:textId="77777777" w:rsidR="004E0C76" w:rsidRPr="004E0C76" w:rsidRDefault="004E0C76" w:rsidP="004E0C7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14:paraId="56F90F57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BCE50E7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9"/>
        <w:gridCol w:w="5194"/>
      </w:tblGrid>
      <w:tr w:rsidR="00A07E2B" w:rsidRPr="005058A6" w14:paraId="35527E77" w14:textId="77777777" w:rsidTr="00BC7F40">
        <w:trPr>
          <w:trHeight w:val="681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14:paraId="25026EA8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14:paraId="695BFA78" w14:textId="77777777" w:rsidR="00A07E2B" w:rsidRPr="005058A6" w:rsidRDefault="00A07E2B" w:rsidP="00BC7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08A4CCD3" w14:textId="77777777" w:rsidR="00A07E2B" w:rsidRPr="005058A6" w:rsidRDefault="00A07E2B" w:rsidP="00BC7F40">
            <w:pPr>
              <w:widowControl w:val="0"/>
              <w:tabs>
                <w:tab w:val="left" w:pos="4951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И.О. Фамилия</w:t>
            </w:r>
          </w:p>
        </w:tc>
      </w:tr>
      <w:bookmarkEnd w:id="37"/>
    </w:tbl>
    <w:p w14:paraId="38CA5D78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708DF3" w14:textId="77777777" w:rsidR="00A07E2B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8556F6" w14:textId="77777777" w:rsidR="004E0C76" w:rsidRDefault="004E0C76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8E28EB" w14:textId="77777777" w:rsidR="004E0C76" w:rsidRDefault="004E0C76" w:rsidP="00A07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964BE3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F60E4F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3BB13A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B7291B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57DD17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98854BB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61BB20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0D0966A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25E37E1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058880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BDF602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B846478" w14:textId="77777777" w:rsidR="004E0C76" w:rsidRDefault="004E0C76" w:rsidP="004E0C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2641DCE" w14:textId="77777777" w:rsidR="004E0C76" w:rsidRDefault="004E0C76" w:rsidP="001D6D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38530DDE" w14:textId="77777777" w:rsidR="004E0C76" w:rsidRDefault="004E0C76" w:rsidP="001D6D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1087438F" w14:textId="77777777" w:rsidR="004E0C76" w:rsidRDefault="004E0C76" w:rsidP="001D6D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5C641023" w14:textId="77777777" w:rsidR="004E0C76" w:rsidRDefault="004E0C76" w:rsidP="001D6D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7D0F6573" w14:textId="77777777" w:rsidR="004E0C76" w:rsidRDefault="004E0C76" w:rsidP="001D6D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6A6DF096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Приложение № </w:t>
      </w:r>
      <w:r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9</w:t>
      </w:r>
    </w:p>
    <w:p w14:paraId="16B3A800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0540C4FF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20D21892" w14:textId="77777777" w:rsidR="000A31EF" w:rsidRDefault="000A31EF" w:rsidP="000A31E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370559C7" w14:textId="77777777" w:rsidR="000A31EF" w:rsidRPr="005058A6" w:rsidRDefault="000A31EF" w:rsidP="000A31EF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6351FEBC" w14:textId="77777777" w:rsidR="000A31EF" w:rsidRPr="005058A6" w:rsidRDefault="000A31EF" w:rsidP="000A3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A64B29" w14:textId="77777777" w:rsidR="000A31EF" w:rsidRPr="005058A6" w:rsidRDefault="000A31EF" w:rsidP="000A3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9E4E12" w14:textId="77777777" w:rsidR="000A31EF" w:rsidRPr="005058A6" w:rsidRDefault="000A31EF" w:rsidP="000A31EF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Форма заявления</w:t>
      </w:r>
      <w:r w:rsidRPr="005058A6">
        <w:rPr>
          <w:rFonts w:ascii="Times New Roman" w:hAnsi="Times New Roman" w:cs="Times New Roman"/>
          <w:color w:val="auto"/>
        </w:rPr>
        <w:br/>
        <w:t>о предоставлении муниципальной услуги</w:t>
      </w:r>
    </w:p>
    <w:p w14:paraId="7525CAC6" w14:textId="77777777" w:rsidR="000A31EF" w:rsidRPr="00417CCF" w:rsidRDefault="000A31EF" w:rsidP="000A31E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5E0FDA6" w14:textId="77777777" w:rsidR="000A31EF" w:rsidRPr="005058A6" w:rsidRDefault="000A31EF" w:rsidP="000A31EF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Кому:</w:t>
      </w:r>
      <w:r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</w:t>
      </w:r>
      <w:r w:rsidRPr="005058A6">
        <w:rPr>
          <w:rFonts w:ascii="Times New Roman" w:hAnsi="Times New Roman" w:cs="Times New Roman"/>
        </w:rPr>
        <w:t>____</w:t>
      </w:r>
    </w:p>
    <w:p w14:paraId="636F9C8C" w14:textId="77777777" w:rsidR="000A31EF" w:rsidRPr="00C44B1F" w:rsidRDefault="000A31EF" w:rsidP="000A31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наименование Уполномоченного органа </w:t>
      </w:r>
    </w:p>
    <w:p w14:paraId="4BD59F7E" w14:textId="77777777" w:rsidR="000A31EF" w:rsidRPr="005058A6" w:rsidRDefault="000A31EF" w:rsidP="000A31EF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От </w:t>
      </w:r>
      <w:proofErr w:type="gramStart"/>
      <w:r w:rsidRPr="005058A6">
        <w:rPr>
          <w:rFonts w:ascii="Times New Roman" w:hAnsi="Times New Roman" w:cs="Times New Roman"/>
        </w:rPr>
        <w:t>кого:_</w:t>
      </w:r>
      <w:proofErr w:type="gramEnd"/>
      <w:r w:rsidRPr="005058A6">
        <w:rPr>
          <w:rFonts w:ascii="Times New Roman" w:hAnsi="Times New Roman" w:cs="Times New Roman"/>
        </w:rPr>
        <w:t>__________________________________________________________________________</w:t>
      </w:r>
    </w:p>
    <w:p w14:paraId="5D548F8B" w14:textId="77777777" w:rsidR="000A31EF" w:rsidRPr="00C44B1F" w:rsidRDefault="000A31EF" w:rsidP="000A31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полное наименование, ИНН, ОГРН юридического лица</w:t>
      </w:r>
    </w:p>
    <w:p w14:paraId="1013C17C" w14:textId="77777777" w:rsidR="000A31EF" w:rsidRPr="005058A6" w:rsidRDefault="000A31EF" w:rsidP="000A31E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</w:t>
      </w:r>
    </w:p>
    <w:p w14:paraId="60F25A6E" w14:textId="77777777" w:rsidR="000A31EF" w:rsidRPr="00417CCF" w:rsidRDefault="000A31EF" w:rsidP="000A31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контактный телефон, электронная почта, почтовый адрес</w:t>
      </w:r>
    </w:p>
    <w:p w14:paraId="4C842A7E" w14:textId="77777777" w:rsidR="000A31EF" w:rsidRPr="005058A6" w:rsidRDefault="000A31EF" w:rsidP="000A31E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055EF945" w14:textId="77777777" w:rsidR="000A31EF" w:rsidRPr="00417CCF" w:rsidRDefault="000A31EF" w:rsidP="000A31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фамилия, имя, отчество (последнее - при наличии), данные документа, удостоверяющего личность, контактный телефон, адрес электронной почты Уполномоченного лица</w:t>
      </w:r>
    </w:p>
    <w:p w14:paraId="278D8936" w14:textId="77777777" w:rsidR="000A31EF" w:rsidRPr="005058A6" w:rsidRDefault="000A31EF" w:rsidP="000A31E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</w:t>
      </w:r>
      <w:r w:rsidRPr="00C44B1F">
        <w:rPr>
          <w:rFonts w:ascii="Times New Roman" w:hAnsi="Times New Roman" w:cs="Times New Roman"/>
          <w:sz w:val="20"/>
          <w:szCs w:val="20"/>
        </w:rPr>
        <w:t>данные представителя заявителя</w:t>
      </w:r>
    </w:p>
    <w:p w14:paraId="7BD5987B" w14:textId="77777777" w:rsidR="000A31EF" w:rsidRPr="00E90140" w:rsidRDefault="000A31EF" w:rsidP="000A31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47ABE8" w14:textId="77777777" w:rsidR="000A31EF" w:rsidRPr="00E90140" w:rsidRDefault="000A31EF" w:rsidP="000A31EF">
      <w:pPr>
        <w:widowControl w:val="0"/>
        <w:autoSpaceDE w:val="0"/>
        <w:autoSpaceDN w:val="0"/>
        <w:spacing w:before="1" w:after="0" w:line="240" w:lineRule="auto"/>
        <w:ind w:left="-1" w:right="11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140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ЗАЯВЛЕНИЕ</w:t>
      </w:r>
    </w:p>
    <w:p w14:paraId="749ABB9E" w14:textId="77777777" w:rsidR="000A31EF" w:rsidRPr="00E90140" w:rsidRDefault="000A31EF" w:rsidP="000A31EF">
      <w:pPr>
        <w:widowControl w:val="0"/>
        <w:autoSpaceDE w:val="0"/>
        <w:autoSpaceDN w:val="0"/>
        <w:spacing w:before="18" w:after="0" w:line="240" w:lineRule="auto"/>
        <w:ind w:left="-1" w:right="11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E90140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предоставлении</w:t>
      </w:r>
      <w:r w:rsidRPr="00E90140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муниципальной</w:t>
      </w:r>
      <w:r w:rsidRPr="00E90140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услуги</w:t>
      </w:r>
    </w:p>
    <w:p w14:paraId="6F1CA284" w14:textId="77777777" w:rsidR="000A31EF" w:rsidRPr="00E90140" w:rsidRDefault="000A31EF" w:rsidP="000A31EF">
      <w:pPr>
        <w:widowControl w:val="0"/>
        <w:autoSpaceDE w:val="0"/>
        <w:autoSpaceDN w:val="0"/>
        <w:spacing w:before="20" w:after="0" w:line="240" w:lineRule="auto"/>
        <w:ind w:left="-1" w:right="11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«Присвоение</w:t>
      </w:r>
      <w:r w:rsidRPr="00E90140">
        <w:rPr>
          <w:rFonts w:ascii="Times New Roman" w:eastAsia="Times New Roman" w:hAnsi="Times New Roman" w:cs="Times New Roman"/>
          <w:b/>
          <w:spacing w:val="-11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квалификационных</w:t>
      </w:r>
      <w:r w:rsidRPr="00E90140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категорий</w:t>
      </w:r>
      <w:r w:rsidRPr="00E90140">
        <w:rPr>
          <w:rFonts w:ascii="Times New Roman" w:eastAsia="Times New Roman" w:hAnsi="Times New Roman" w:cs="Times New Roman"/>
          <w:b/>
          <w:spacing w:val="-11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z w:val="24"/>
          <w:szCs w:val="24"/>
        </w:rPr>
        <w:t>спортивных</w:t>
      </w:r>
      <w:r w:rsidRPr="00E90140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E90140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судей»</w:t>
      </w:r>
    </w:p>
    <w:p w14:paraId="3893A78D" w14:textId="77777777" w:rsidR="000A31EF" w:rsidRPr="00417CCF" w:rsidRDefault="000A31EF" w:rsidP="000A31E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8FA0F8" w14:textId="77777777" w:rsidR="000A31EF" w:rsidRDefault="000A31EF" w:rsidP="000A31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приказом Министерства спорта Российской Федерации от «__» _________ 20__ г. № ____</w:t>
      </w:r>
      <w:r w:rsidRPr="00E90140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спортивных судьях»</w:t>
      </w:r>
    </w:p>
    <w:p w14:paraId="081F0E48" w14:textId="77777777" w:rsidR="000A31EF" w:rsidRPr="00E90140" w:rsidRDefault="000A31EF" w:rsidP="000A31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14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E90140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14:paraId="2A739EDF" w14:textId="77777777" w:rsidR="000A31EF" w:rsidRPr="00F74273" w:rsidRDefault="000A31EF" w:rsidP="000A31EF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p w14:paraId="30A2AC20" w14:textId="77777777" w:rsidR="000A31EF" w:rsidRPr="00F74273" w:rsidRDefault="000A31EF" w:rsidP="000A31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  <w:r w:rsidRPr="00F74273">
        <w:rPr>
          <w:rFonts w:ascii="Times New Roman" w:eastAsia="Times New Roman" w:hAnsi="Times New Roman" w:cs="Times New Roman"/>
          <w:i/>
          <w:sz w:val="20"/>
        </w:rPr>
        <w:t>наименование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региональной</w:t>
      </w:r>
      <w:r w:rsidRPr="00F74273">
        <w:rPr>
          <w:rFonts w:ascii="Times New Roman" w:eastAsia="Times New Roman" w:hAnsi="Times New Roman" w:cs="Times New Roman"/>
          <w:i/>
          <w:spacing w:val="-10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спортивной</w:t>
      </w:r>
      <w:r w:rsidRPr="00F74273">
        <w:rPr>
          <w:rFonts w:ascii="Times New Roman" w:eastAsia="Times New Roman" w:hAnsi="Times New Roman" w:cs="Times New Roman"/>
          <w:i/>
          <w:spacing w:val="-8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федерации</w:t>
      </w:r>
      <w:r w:rsidRPr="00F74273">
        <w:rPr>
          <w:rFonts w:ascii="Times New Roman" w:eastAsia="Times New Roman" w:hAnsi="Times New Roman" w:cs="Times New Roman"/>
          <w:i/>
          <w:spacing w:val="-8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по</w:t>
      </w:r>
      <w:r w:rsidRPr="00F74273">
        <w:rPr>
          <w:rFonts w:ascii="Times New Roman" w:eastAsia="Times New Roman" w:hAnsi="Times New Roman" w:cs="Times New Roman"/>
          <w:i/>
          <w:spacing w:val="-8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соответствующему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виду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спорта,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осуществляющей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4"/>
          <w:sz w:val="20"/>
        </w:rPr>
        <w:t>учет</w:t>
      </w:r>
    </w:p>
    <w:p w14:paraId="6BB21CAB" w14:textId="77777777" w:rsidR="000A31EF" w:rsidRPr="00F74273" w:rsidRDefault="000A31EF" w:rsidP="000A31EF">
      <w:pPr>
        <w:widowControl w:val="0"/>
        <w:autoSpaceDE w:val="0"/>
        <w:autoSpaceDN w:val="0"/>
        <w:spacing w:before="1" w:after="0" w:line="230" w:lineRule="exact"/>
        <w:ind w:right="129"/>
        <w:jc w:val="center"/>
        <w:rPr>
          <w:rFonts w:ascii="Times New Roman" w:eastAsia="Times New Roman" w:hAnsi="Times New Roman" w:cs="Times New Roman"/>
          <w:i/>
          <w:sz w:val="20"/>
        </w:rPr>
      </w:pPr>
      <w:r w:rsidRPr="00F74273">
        <w:rPr>
          <w:rFonts w:ascii="Times New Roman" w:eastAsia="Times New Roman" w:hAnsi="Times New Roman" w:cs="Times New Roman"/>
          <w:i/>
          <w:sz w:val="20"/>
        </w:rPr>
        <w:t>судейской</w:t>
      </w:r>
      <w:r w:rsidRPr="00F74273">
        <w:rPr>
          <w:rFonts w:ascii="Times New Roman" w:eastAsia="Times New Roman" w:hAnsi="Times New Roman" w:cs="Times New Roman"/>
          <w:i/>
          <w:spacing w:val="-10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деятельности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20"/>
        </w:rPr>
        <w:t>спортивного</w:t>
      </w:r>
      <w:r w:rsidRPr="00F74273">
        <w:rPr>
          <w:rFonts w:ascii="Times New Roman" w:eastAsia="Times New Roman" w:hAnsi="Times New Roman" w:cs="Times New Roman"/>
          <w:i/>
          <w:spacing w:val="-9"/>
          <w:sz w:val="20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20"/>
        </w:rPr>
        <w:t>судьи</w:t>
      </w:r>
    </w:p>
    <w:p w14:paraId="2B02AC2E" w14:textId="77777777" w:rsidR="000A31EF" w:rsidRPr="00F74273" w:rsidRDefault="000A31EF" w:rsidP="000A31EF">
      <w:pPr>
        <w:widowControl w:val="0"/>
        <w:autoSpaceDE w:val="0"/>
        <w:autoSpaceDN w:val="0"/>
        <w:spacing w:after="0" w:line="276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>представляет</w:t>
      </w:r>
      <w:r w:rsidRPr="00F742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документы</w:t>
      </w:r>
      <w:r w:rsidRPr="00F742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>кандидата</w:t>
      </w:r>
    </w:p>
    <w:p w14:paraId="20943575" w14:textId="77777777" w:rsidR="000A31EF" w:rsidRPr="00F74273" w:rsidRDefault="000A31EF" w:rsidP="000A31EF">
      <w:pPr>
        <w:widowControl w:val="0"/>
        <w:autoSpaceDE w:val="0"/>
        <w:autoSpaceDN w:val="0"/>
        <w:spacing w:before="1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___________________________________________________________________________________________________</w:t>
      </w:r>
    </w:p>
    <w:p w14:paraId="70D38DB0" w14:textId="77777777" w:rsidR="000A31EF" w:rsidRPr="00F74273" w:rsidRDefault="000A31EF" w:rsidP="000A31EF">
      <w:pPr>
        <w:widowControl w:val="0"/>
        <w:autoSpaceDE w:val="0"/>
        <w:autoSpaceDN w:val="0"/>
        <w:spacing w:before="17" w:after="0" w:line="240" w:lineRule="auto"/>
        <w:rPr>
          <w:rFonts w:ascii="Times New Roman" w:eastAsia="Times New Roman" w:hAnsi="Times New Roman" w:cs="Times New Roman"/>
          <w:i/>
          <w:sz w:val="16"/>
        </w:rPr>
      </w:pPr>
      <w:r w:rsidRPr="00F74273">
        <w:rPr>
          <w:rFonts w:ascii="Times New Roman" w:eastAsia="Times New Roman" w:hAnsi="Times New Roman" w:cs="Times New Roman"/>
          <w:i/>
          <w:sz w:val="16"/>
        </w:rPr>
        <w:t>(фамилия,</w:t>
      </w:r>
      <w:r w:rsidRPr="00F74273">
        <w:rPr>
          <w:rFonts w:ascii="Times New Roman" w:eastAsia="Times New Roman" w:hAnsi="Times New Roman" w:cs="Times New Roman"/>
          <w:i/>
          <w:spacing w:val="-7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имя,</w:t>
      </w:r>
      <w:r w:rsidRPr="00F74273">
        <w:rPr>
          <w:rFonts w:ascii="Times New Roman" w:eastAsia="Times New Roman" w:hAnsi="Times New Roman" w:cs="Times New Roman"/>
          <w:i/>
          <w:spacing w:val="-7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отчество</w:t>
      </w:r>
      <w:r w:rsidRPr="00F74273">
        <w:rPr>
          <w:rFonts w:ascii="Times New Roman" w:eastAsia="Times New Roman" w:hAnsi="Times New Roman" w:cs="Times New Roman"/>
          <w:i/>
          <w:spacing w:val="-4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(при</w:t>
      </w:r>
      <w:r w:rsidRPr="00F74273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его</w:t>
      </w:r>
      <w:r w:rsidRPr="00F74273">
        <w:rPr>
          <w:rFonts w:ascii="Times New Roman" w:eastAsia="Times New Roman" w:hAnsi="Times New Roman" w:cs="Times New Roman"/>
          <w:i/>
          <w:spacing w:val="-4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наличии)</w:t>
      </w:r>
    </w:p>
    <w:p w14:paraId="7EEF7E03" w14:textId="77777777" w:rsidR="000A31EF" w:rsidRPr="00F74273" w:rsidRDefault="000A31EF" w:rsidP="000A31EF">
      <w:pPr>
        <w:widowControl w:val="0"/>
        <w:tabs>
          <w:tab w:val="left" w:pos="5257"/>
        </w:tabs>
        <w:autoSpaceDE w:val="0"/>
        <w:autoSpaceDN w:val="0"/>
        <w:spacing w:before="17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 xml:space="preserve">дата рождения </w:t>
      </w:r>
      <w:r w:rsidRPr="00F74273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44C23AA4" w14:textId="77777777" w:rsidR="000A31EF" w:rsidRDefault="000A31EF" w:rsidP="000A31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F7427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документа,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удостоверяющего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личность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>кандидата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_________________________________</w:t>
      </w:r>
    </w:p>
    <w:p w14:paraId="6A5081AA" w14:textId="77777777" w:rsidR="000A31EF" w:rsidRPr="00F74273" w:rsidRDefault="000A31EF" w:rsidP="000A31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2D8B39AA" w14:textId="77777777" w:rsidR="000A31EF" w:rsidRDefault="000A31EF" w:rsidP="000A31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>адрес</w:t>
      </w:r>
      <w:r w:rsidRPr="00F742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регистрации</w:t>
      </w:r>
      <w:r w:rsidRPr="00F742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месту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>жительств</w:t>
      </w:r>
      <w:r w:rsidRPr="003539BF">
        <w:rPr>
          <w:rFonts w:ascii="Times New Roman" w:eastAsia="Times New Roman" w:hAnsi="Times New Roman" w:cs="Times New Roman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14:paraId="512FFF9B" w14:textId="77777777" w:rsidR="000A31EF" w:rsidRPr="00487EC7" w:rsidRDefault="000A31EF" w:rsidP="000A31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7EC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96DB6C6" w14:textId="77777777" w:rsidR="000A31EF" w:rsidRPr="00F74273" w:rsidRDefault="000A31EF" w:rsidP="000A31EF">
      <w:pPr>
        <w:widowControl w:val="0"/>
        <w:tabs>
          <w:tab w:val="left" w:pos="998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F7427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присвоение</w:t>
      </w:r>
      <w:r w:rsidRPr="00F7427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квалификационной</w:t>
      </w:r>
      <w:r w:rsidRPr="00F7427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категории</w:t>
      </w:r>
      <w:r w:rsidRPr="00F7427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pacing w:val="-10"/>
          <w:sz w:val="24"/>
          <w:szCs w:val="24"/>
        </w:rPr>
        <w:t>«</w:t>
      </w:r>
      <w:r w:rsidRPr="003539BF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Pr="00F74273">
        <w:rPr>
          <w:rFonts w:ascii="Times New Roman" w:eastAsia="Times New Roman" w:hAnsi="Times New Roman" w:cs="Times New Roman"/>
          <w:spacing w:val="-10"/>
          <w:sz w:val="24"/>
          <w:szCs w:val="24"/>
        </w:rPr>
        <w:t>»</w:t>
      </w:r>
    </w:p>
    <w:p w14:paraId="41099F20" w14:textId="77777777" w:rsidR="000A31EF" w:rsidRPr="00F74273" w:rsidRDefault="000A31EF" w:rsidP="000A31EF">
      <w:pPr>
        <w:widowControl w:val="0"/>
        <w:autoSpaceDE w:val="0"/>
        <w:autoSpaceDN w:val="0"/>
        <w:spacing w:before="3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2A5642" w14:textId="77777777" w:rsidR="000A31EF" w:rsidRPr="00F74273" w:rsidRDefault="000A31EF" w:rsidP="000A31EF">
      <w:pPr>
        <w:widowControl w:val="0"/>
        <w:tabs>
          <w:tab w:val="left" w:pos="101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>Действующая</w:t>
      </w:r>
      <w:r w:rsidRPr="00F7427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категория</w:t>
      </w:r>
      <w:r w:rsidRPr="00F742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F7427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z w:val="24"/>
          <w:szCs w:val="24"/>
        </w:rPr>
        <w:t>звание</w:t>
      </w:r>
      <w:r w:rsidRPr="00F742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4273">
        <w:rPr>
          <w:rFonts w:ascii="Times New Roman" w:eastAsia="Times New Roman" w:hAnsi="Times New Roman" w:cs="Times New Roman"/>
          <w:spacing w:val="-2"/>
          <w:sz w:val="24"/>
          <w:szCs w:val="24"/>
        </w:rPr>
        <w:t>кандидата</w:t>
      </w:r>
      <w:r w:rsidRPr="00487EC7"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14:paraId="583BEE54" w14:textId="77777777" w:rsidR="000A31EF" w:rsidRPr="00F74273" w:rsidRDefault="000A31EF" w:rsidP="000A31EF">
      <w:pPr>
        <w:widowControl w:val="0"/>
        <w:autoSpaceDE w:val="0"/>
        <w:autoSpaceDN w:val="0"/>
        <w:spacing w:before="147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0E32E9E1" w14:textId="77777777" w:rsidR="000A31EF" w:rsidRPr="00F74273" w:rsidRDefault="000A31EF" w:rsidP="000A31EF">
      <w:pPr>
        <w:widowControl w:val="0"/>
        <w:tabs>
          <w:tab w:val="left" w:pos="10174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  <w:r w:rsidRPr="00F74273">
        <w:rPr>
          <w:rFonts w:ascii="Times New Roman" w:eastAsia="Times New Roman" w:hAnsi="Times New Roman" w:cs="Times New Roman"/>
        </w:rPr>
        <w:t>Наименование вида спорта</w:t>
      </w:r>
      <w:r w:rsidRPr="00487EC7">
        <w:rPr>
          <w:rFonts w:ascii="Times New Roman" w:eastAsia="Times New Roman" w:hAnsi="Times New Roman" w:cs="Times New Roman"/>
        </w:rPr>
        <w:t>_________________________________________________________</w:t>
      </w:r>
      <w:r>
        <w:rPr>
          <w:rFonts w:ascii="Times New Roman" w:eastAsia="Times New Roman" w:hAnsi="Times New Roman" w:cs="Times New Roman"/>
        </w:rPr>
        <w:t>_</w:t>
      </w:r>
      <w:r w:rsidRPr="00487EC7">
        <w:rPr>
          <w:rFonts w:ascii="Times New Roman" w:eastAsia="Times New Roman" w:hAnsi="Times New Roman" w:cs="Times New Roman"/>
        </w:rPr>
        <w:t>_________</w:t>
      </w:r>
    </w:p>
    <w:p w14:paraId="52431CA7" w14:textId="77777777" w:rsidR="000A31EF" w:rsidRPr="00F74273" w:rsidRDefault="000A31EF" w:rsidP="000A31EF">
      <w:pPr>
        <w:widowControl w:val="0"/>
        <w:tabs>
          <w:tab w:val="left" w:pos="10198"/>
        </w:tabs>
        <w:autoSpaceDE w:val="0"/>
        <w:autoSpaceDN w:val="0"/>
        <w:spacing w:before="234"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F74273">
        <w:rPr>
          <w:rFonts w:ascii="Times New Roman" w:eastAsia="Times New Roman" w:hAnsi="Times New Roman" w:cs="Times New Roman"/>
        </w:rPr>
        <w:t>Приложение:</w:t>
      </w:r>
      <w:r w:rsidRPr="00487EC7">
        <w:rPr>
          <w:rFonts w:ascii="Times New Roman" w:eastAsia="Times New Roman" w:hAnsi="Times New Roman" w:cs="Times New Roman"/>
        </w:rPr>
        <w:t>_</w:t>
      </w:r>
      <w:proofErr w:type="gramEnd"/>
      <w:r w:rsidRPr="00487EC7">
        <w:rPr>
          <w:rFonts w:ascii="Times New Roman" w:eastAsia="Times New Roman" w:hAnsi="Times New Roman" w:cs="Times New Roman"/>
        </w:rPr>
        <w:t>_____________________________________________________________________________</w:t>
      </w:r>
    </w:p>
    <w:p w14:paraId="73AF0A2E" w14:textId="77777777" w:rsidR="000A31EF" w:rsidRPr="00F74273" w:rsidRDefault="000A31EF" w:rsidP="000A31EF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i/>
          <w:sz w:val="16"/>
        </w:rPr>
      </w:pPr>
      <w:r w:rsidRPr="00F74273">
        <w:rPr>
          <w:rFonts w:ascii="Times New Roman" w:eastAsia="Times New Roman" w:hAnsi="Times New Roman" w:cs="Times New Roman"/>
          <w:i/>
          <w:sz w:val="16"/>
        </w:rPr>
        <w:t>документы,</w:t>
      </w:r>
      <w:r w:rsidRPr="00F74273">
        <w:rPr>
          <w:rFonts w:ascii="Times New Roman" w:eastAsia="Times New Roman" w:hAnsi="Times New Roman" w:cs="Times New Roman"/>
          <w:i/>
          <w:spacing w:val="-8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которые</w:t>
      </w:r>
      <w:r w:rsidRPr="00F74273">
        <w:rPr>
          <w:rFonts w:ascii="Times New Roman" w:eastAsia="Times New Roman" w:hAnsi="Times New Roman" w:cs="Times New Roman"/>
          <w:i/>
          <w:spacing w:val="-10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представил</w:t>
      </w:r>
      <w:r w:rsidRPr="00F74273">
        <w:rPr>
          <w:rFonts w:ascii="Times New Roman" w:eastAsia="Times New Roman" w:hAnsi="Times New Roman" w:cs="Times New Roman"/>
          <w:i/>
          <w:spacing w:val="-8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заявитель</w:t>
      </w:r>
    </w:p>
    <w:p w14:paraId="1D268CE9" w14:textId="77777777" w:rsidR="000A31EF" w:rsidRPr="00F74273" w:rsidRDefault="00000000" w:rsidP="000A31E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sz w:val="15"/>
          <w:szCs w:val="24"/>
        </w:rPr>
      </w:pPr>
      <w:r>
        <w:rPr>
          <w:noProof/>
        </w:rPr>
        <w:pict w14:anchorId="394DED37">
          <v:shape id="Graphic 46" o:spid="_x0000_s2167" style="position:absolute;margin-left:56.3pt;margin-top:9.95pt;width:144.0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" path="m,l1828856,e" filled="f" strokeweight=".1163mm">
            <v:path arrowok="t"/>
            <w10:wrap type="topAndBottom" anchorx="page"/>
          </v:shape>
        </w:pict>
      </w:r>
      <w:r>
        <w:rPr>
          <w:noProof/>
        </w:rPr>
        <w:pict w14:anchorId="7D922820">
          <v:shape id="Graphic 47" o:spid="_x0000_s2168" style="position:absolute;margin-left:212.35pt;margin-top:9.95pt;width:128.0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" path="m,l1626172,e" filled="f" strokeweight=".1163mm">
            <v:path arrowok="t"/>
            <w10:wrap type="topAndBottom" anchorx="page"/>
          </v:shape>
        </w:pict>
      </w:r>
      <w:r>
        <w:rPr>
          <w:noProof/>
        </w:rPr>
        <w:pict w14:anchorId="6B1A48F6">
          <v:shape id="Graphic 48" o:spid="_x0000_s2169" style="position:absolute;margin-left:344.25pt;margin-top:9.95pt;width:212.0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93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" path="m,l2692588,e" filled="f" strokeweight=".1163mm">
            <v:path arrowok="t"/>
            <w10:wrap type="topAndBottom" anchorx="page"/>
          </v:shape>
        </w:pict>
      </w:r>
    </w:p>
    <w:p w14:paraId="6AF88668" w14:textId="77777777" w:rsidR="000A31EF" w:rsidRPr="00F74273" w:rsidRDefault="000A31EF" w:rsidP="000A31EF">
      <w:pPr>
        <w:widowControl w:val="0"/>
        <w:tabs>
          <w:tab w:val="left" w:pos="4008"/>
          <w:tab w:val="left" w:pos="5918"/>
        </w:tabs>
        <w:autoSpaceDE w:val="0"/>
        <w:autoSpaceDN w:val="0"/>
        <w:spacing w:before="17" w:after="0" w:line="240" w:lineRule="auto"/>
        <w:rPr>
          <w:rFonts w:ascii="Times New Roman" w:eastAsia="Times New Roman" w:hAnsi="Times New Roman" w:cs="Times New Roman"/>
          <w:i/>
          <w:sz w:val="16"/>
        </w:rPr>
      </w:pP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наименование</w:t>
      </w:r>
      <w:r w:rsidRPr="00F74273">
        <w:rPr>
          <w:rFonts w:ascii="Times New Roman" w:eastAsia="Times New Roman" w:hAnsi="Times New Roman" w:cs="Times New Roman"/>
          <w:i/>
          <w:spacing w:val="11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должности</w:t>
      </w:r>
      <w:r w:rsidRPr="00F74273">
        <w:rPr>
          <w:rFonts w:ascii="Times New Roman" w:eastAsia="Times New Roman" w:hAnsi="Times New Roman" w:cs="Times New Roman"/>
          <w:i/>
          <w:sz w:val="16"/>
        </w:rPr>
        <w:tab/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подпись</w:t>
      </w:r>
      <w:r w:rsidRPr="00F74273">
        <w:rPr>
          <w:rFonts w:ascii="Times New Roman" w:eastAsia="Times New Roman" w:hAnsi="Times New Roman" w:cs="Times New Roman"/>
          <w:i/>
          <w:sz w:val="16"/>
        </w:rPr>
        <w:tab/>
        <w:t>фамилия</w:t>
      </w:r>
      <w:r w:rsidRPr="00F74273">
        <w:rPr>
          <w:rFonts w:ascii="Times New Roman" w:eastAsia="Times New Roman" w:hAnsi="Times New Roman" w:cs="Times New Roman"/>
          <w:i/>
          <w:spacing w:val="-11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и</w:t>
      </w:r>
      <w:r w:rsidRPr="00F74273">
        <w:rPr>
          <w:rFonts w:ascii="Times New Roman" w:eastAsia="Times New Roman" w:hAnsi="Times New Roman" w:cs="Times New Roman"/>
          <w:i/>
          <w:spacing w:val="-8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инициалы</w:t>
      </w:r>
      <w:r w:rsidRPr="00F74273">
        <w:rPr>
          <w:rFonts w:ascii="Times New Roman" w:eastAsia="Times New Roman" w:hAnsi="Times New Roman" w:cs="Times New Roman"/>
          <w:i/>
          <w:spacing w:val="-9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уполномоченного</w:t>
      </w:r>
      <w:r w:rsidRPr="00F74273">
        <w:rPr>
          <w:rFonts w:ascii="Times New Roman" w:eastAsia="Times New Roman" w:hAnsi="Times New Roman" w:cs="Times New Roman"/>
          <w:i/>
          <w:spacing w:val="-6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z w:val="16"/>
        </w:rPr>
        <w:t>лица</w:t>
      </w:r>
      <w:r w:rsidRPr="00F74273">
        <w:rPr>
          <w:rFonts w:ascii="Times New Roman" w:eastAsia="Times New Roman" w:hAnsi="Times New Roman" w:cs="Times New Roman"/>
          <w:i/>
          <w:spacing w:val="-5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организации,</w:t>
      </w:r>
    </w:p>
    <w:p w14:paraId="5B4933B9" w14:textId="77777777" w:rsidR="000A31EF" w:rsidRPr="00F74273" w:rsidRDefault="000A31EF" w:rsidP="000A31EF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i/>
          <w:sz w:val="16"/>
        </w:rPr>
      </w:pP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направляющей</w:t>
      </w:r>
      <w:r w:rsidRPr="00F74273">
        <w:rPr>
          <w:rFonts w:ascii="Times New Roman" w:eastAsia="Times New Roman" w:hAnsi="Times New Roman" w:cs="Times New Roman"/>
          <w:i/>
          <w:spacing w:val="11"/>
          <w:sz w:val="16"/>
        </w:rPr>
        <w:t xml:space="preserve"> </w:t>
      </w:r>
      <w:r w:rsidRPr="00F74273">
        <w:rPr>
          <w:rFonts w:ascii="Times New Roman" w:eastAsia="Times New Roman" w:hAnsi="Times New Roman" w:cs="Times New Roman"/>
          <w:i/>
          <w:spacing w:val="-2"/>
          <w:sz w:val="16"/>
        </w:rPr>
        <w:t>представление</w:t>
      </w:r>
    </w:p>
    <w:p w14:paraId="2252286F" w14:textId="77777777" w:rsidR="000A31EF" w:rsidRPr="00F74273" w:rsidRDefault="000A31EF" w:rsidP="000A31EF">
      <w:pPr>
        <w:widowControl w:val="0"/>
        <w:autoSpaceDE w:val="0"/>
        <w:autoSpaceDN w:val="0"/>
        <w:spacing w:before="135" w:after="0" w:line="240" w:lineRule="auto"/>
        <w:rPr>
          <w:rFonts w:ascii="Times New Roman" w:eastAsia="Times New Roman" w:hAnsi="Times New Roman" w:cs="Times New Roman"/>
          <w:i/>
          <w:sz w:val="16"/>
          <w:szCs w:val="24"/>
        </w:rPr>
      </w:pPr>
    </w:p>
    <w:p w14:paraId="44E5F733" w14:textId="77777777" w:rsidR="000A31EF" w:rsidRPr="00F74273" w:rsidRDefault="000A31EF" w:rsidP="000A31EF">
      <w:pPr>
        <w:widowControl w:val="0"/>
        <w:tabs>
          <w:tab w:val="left" w:pos="289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4273">
        <w:rPr>
          <w:rFonts w:ascii="Times New Roman" w:eastAsia="Times New Roman" w:hAnsi="Times New Roman" w:cs="Times New Roman"/>
          <w:sz w:val="24"/>
          <w:szCs w:val="24"/>
        </w:rPr>
        <w:t xml:space="preserve">Дата </w:t>
      </w:r>
      <w:r w:rsidRPr="00F74273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13F83329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3CF64B1" w14:textId="0BDA7FE2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FB0E60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0</w:t>
      </w:r>
    </w:p>
    <w:p w14:paraId="3656A801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3577EFB4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4BB0FC74" w14:textId="77777777" w:rsidR="00AB5A95" w:rsidRDefault="00AB5A95" w:rsidP="00AB5A9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5FD1C79A" w14:textId="77777777" w:rsidR="00AB5A95" w:rsidRPr="005058A6" w:rsidRDefault="00AB5A95" w:rsidP="00AB5A95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55338EDA" w14:textId="5AFD8A56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5FC1F75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44F9250" w14:textId="77777777" w:rsidR="00A07E2B" w:rsidRPr="005058A6" w:rsidRDefault="00A07E2B" w:rsidP="00A07E2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CD37E" w14:textId="77777777" w:rsidR="00A07E2B" w:rsidRPr="005058A6" w:rsidRDefault="00A07E2B" w:rsidP="00A07E2B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Согласие гражданина на распространение его</w:t>
      </w:r>
    </w:p>
    <w:p w14:paraId="503A46BD" w14:textId="77777777" w:rsidR="00A07E2B" w:rsidRPr="005058A6" w:rsidRDefault="00A07E2B" w:rsidP="00A07E2B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персональных данных неопределенному кругу лиц</w:t>
      </w:r>
    </w:p>
    <w:p w14:paraId="66B8A2D0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4B03D1" w14:textId="77777777" w:rsidR="00A07E2B" w:rsidRPr="005058A6" w:rsidRDefault="00A07E2B" w:rsidP="00A07E2B">
      <w:pPr>
        <w:pStyle w:val="ac"/>
        <w:ind w:firstLine="709"/>
        <w:rPr>
          <w:rFonts w:ascii="Times New Roman" w:hAnsi="Times New Roman" w:cs="Times New Roman"/>
        </w:rPr>
      </w:pPr>
      <w:proofErr w:type="gramStart"/>
      <w:r w:rsidRPr="005058A6">
        <w:rPr>
          <w:rFonts w:ascii="Times New Roman" w:hAnsi="Times New Roman" w:cs="Times New Roman"/>
        </w:rPr>
        <w:t>Я,_</w:t>
      </w:r>
      <w:proofErr w:type="gramEnd"/>
      <w:r w:rsidRPr="005058A6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</w:t>
      </w:r>
      <w:r w:rsidRPr="005058A6">
        <w:rPr>
          <w:rFonts w:ascii="Times New Roman" w:hAnsi="Times New Roman" w:cs="Times New Roman"/>
        </w:rPr>
        <w:t>_,</w:t>
      </w:r>
    </w:p>
    <w:p w14:paraId="5CDE453C" w14:textId="77777777" w:rsidR="00A07E2B" w:rsidRPr="00C44B1F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5613069B" w14:textId="77777777" w:rsidR="00A07E2B" w:rsidRPr="005058A6" w:rsidRDefault="00A07E2B" w:rsidP="00A07E2B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руководствуясь статьей 10.1 Федерального закона от 27.07.2006 </w:t>
      </w:r>
      <w:r>
        <w:rPr>
          <w:rFonts w:ascii="Times New Roman" w:hAnsi="Times New Roman" w:cs="Times New Roman"/>
        </w:rPr>
        <w:t xml:space="preserve">№ </w:t>
      </w:r>
      <w:r w:rsidRPr="005058A6">
        <w:rPr>
          <w:rFonts w:ascii="Times New Roman" w:hAnsi="Times New Roman" w:cs="Times New Roman"/>
        </w:rPr>
        <w:t>152-ФЗ</w:t>
      </w:r>
      <w:r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 xml:space="preserve">«О персональных данных», заявляю о согласии на распространение Муниципальному казенному учреждению </w:t>
      </w:r>
      <w:bookmarkStart w:id="38" w:name="_Hlk193104393"/>
      <w:r w:rsidRPr="005058A6">
        <w:rPr>
          <w:rFonts w:ascii="Times New Roman" w:hAnsi="Times New Roman" w:cs="Times New Roman"/>
        </w:rPr>
        <w:t xml:space="preserve">«Управление образования, культуры, спорта и молодежной политики ЗАТО город Заозерск» (далее – МКУ «Управление </w:t>
      </w:r>
      <w:proofErr w:type="spellStart"/>
      <w:r w:rsidRPr="005058A6">
        <w:rPr>
          <w:rFonts w:ascii="Times New Roman" w:hAnsi="Times New Roman" w:cs="Times New Roman"/>
        </w:rPr>
        <w:t>ОКСиМП</w:t>
      </w:r>
      <w:proofErr w:type="spellEnd"/>
      <w:r w:rsidRPr="005058A6">
        <w:rPr>
          <w:rFonts w:ascii="Times New Roman" w:hAnsi="Times New Roman" w:cs="Times New Roman"/>
        </w:rPr>
        <w:t>»)</w:t>
      </w:r>
      <w:bookmarkEnd w:id="38"/>
      <w:r w:rsidRPr="005058A6">
        <w:rPr>
          <w:rFonts w:ascii="Times New Roman" w:hAnsi="Times New Roman" w:cs="Times New Roman"/>
        </w:rPr>
        <w:t xml:space="preserve"> моих персональных данных с целью размещения информации обо мне на информационном сайте МКУ «Управление </w:t>
      </w:r>
      <w:proofErr w:type="spellStart"/>
      <w:r w:rsidRPr="005058A6">
        <w:rPr>
          <w:rFonts w:ascii="Times New Roman" w:hAnsi="Times New Roman" w:cs="Times New Roman"/>
        </w:rPr>
        <w:t>ОКСиМП</w:t>
      </w:r>
      <w:proofErr w:type="spellEnd"/>
      <w:r w:rsidRPr="005058A6">
        <w:rPr>
          <w:rFonts w:ascii="Times New Roman" w:hAnsi="Times New Roman" w:cs="Times New Roman"/>
        </w:rPr>
        <w:t>» в следующем порядке:</w:t>
      </w:r>
    </w:p>
    <w:p w14:paraId="32F15328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4"/>
        <w:gridCol w:w="2324"/>
        <w:gridCol w:w="2183"/>
        <w:gridCol w:w="1496"/>
        <w:gridCol w:w="2126"/>
      </w:tblGrid>
      <w:tr w:rsidR="00A07E2B" w:rsidRPr="005058A6" w14:paraId="7445C104" w14:textId="77777777" w:rsidTr="00BC7F40">
        <w:tc>
          <w:tcPr>
            <w:tcW w:w="1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001E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Категории персональных данных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6FE4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Перечень персональных данных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5460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Разрешаю к распространению неограниченному кругу лиц (да/нет)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27D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Условия и запреты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B6DF3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Дополнительные условия</w:t>
            </w:r>
          </w:p>
        </w:tc>
      </w:tr>
      <w:tr w:rsidR="00A07E2B" w:rsidRPr="005058A6" w14:paraId="3A60CC89" w14:textId="77777777" w:rsidTr="00BC7F40">
        <w:trPr>
          <w:trHeight w:val="329"/>
        </w:trPr>
        <w:tc>
          <w:tcPr>
            <w:tcW w:w="17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AA12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общие персональные данные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496F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F973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6740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87DE1D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E2B" w:rsidRPr="005058A6" w14:paraId="5EB744DE" w14:textId="77777777" w:rsidTr="00BC7F40">
        <w:trPr>
          <w:trHeight w:val="334"/>
        </w:trPr>
        <w:tc>
          <w:tcPr>
            <w:tcW w:w="17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80FB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F586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F56F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A8EB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133A7A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E2B" w:rsidRPr="005058A6" w14:paraId="4278D2B2" w14:textId="77777777" w:rsidTr="00BC7F40">
        <w:trPr>
          <w:trHeight w:val="353"/>
        </w:trPr>
        <w:tc>
          <w:tcPr>
            <w:tcW w:w="17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DDBA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03AF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259F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FE74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7A31A" w14:textId="77777777" w:rsidR="00A07E2B" w:rsidRPr="005058A6" w:rsidRDefault="00A07E2B" w:rsidP="00BC7F40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37BD9F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725720" w14:textId="77777777" w:rsidR="00A07E2B" w:rsidRPr="005058A6" w:rsidRDefault="00A07E2B" w:rsidP="00A07E2B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Подтверждаю, </w:t>
      </w:r>
      <w:proofErr w:type="gramStart"/>
      <w:r w:rsidRPr="005058A6">
        <w:rPr>
          <w:rFonts w:ascii="Times New Roman" w:hAnsi="Times New Roman" w:cs="Times New Roman"/>
        </w:rPr>
        <w:t>что</w:t>
      </w:r>
      <w:proofErr w:type="gramEnd"/>
      <w:r w:rsidRPr="005058A6">
        <w:rPr>
          <w:rFonts w:ascii="Times New Roman" w:hAnsi="Times New Roman" w:cs="Times New Roman"/>
        </w:rPr>
        <w:t xml:space="preserve"> выражая такое согласие, я действую по своей воле и в своем интересе.</w:t>
      </w:r>
    </w:p>
    <w:p w14:paraId="6E8542B6" w14:textId="77777777" w:rsidR="00A07E2B" w:rsidRPr="005058A6" w:rsidRDefault="00A07E2B" w:rsidP="00A07E2B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Согласие вступает в силу со дня его подписания и действует в течение бессрочно (указывается срок действия).</w:t>
      </w:r>
    </w:p>
    <w:p w14:paraId="095D2307" w14:textId="77777777" w:rsidR="00A07E2B" w:rsidRPr="005058A6" w:rsidRDefault="00A07E2B" w:rsidP="00A07E2B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Согласие может быть отозвано мною в любое время на основании моего письменного заявления.</w:t>
      </w:r>
    </w:p>
    <w:p w14:paraId="55156E07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2ADC02" w14:textId="77777777" w:rsidR="00A07E2B" w:rsidRPr="005058A6" w:rsidRDefault="00A07E2B" w:rsidP="00A07E2B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«_____</w:t>
      </w:r>
      <w:proofErr w:type="gramStart"/>
      <w:r w:rsidRPr="005058A6">
        <w:rPr>
          <w:rFonts w:ascii="Times New Roman" w:hAnsi="Times New Roman" w:cs="Times New Roman"/>
        </w:rPr>
        <w:t>_»_</w:t>
      </w:r>
      <w:proofErr w:type="gramEnd"/>
      <w:r w:rsidRPr="005058A6">
        <w:rPr>
          <w:rFonts w:ascii="Times New Roman" w:hAnsi="Times New Roman" w:cs="Times New Roman"/>
        </w:rPr>
        <w:t>______________ 20___ г.</w:t>
      </w:r>
    </w:p>
    <w:p w14:paraId="31470DEC" w14:textId="77777777" w:rsidR="00A07E2B" w:rsidRPr="005058A6" w:rsidRDefault="00A07E2B" w:rsidP="00A07E2B">
      <w:pPr>
        <w:spacing w:line="240" w:lineRule="auto"/>
        <w:rPr>
          <w:rFonts w:ascii="Times New Roman" w:hAnsi="Times New Roman" w:cs="Times New Roman"/>
          <w:lang w:eastAsia="ru-RU"/>
        </w:rPr>
      </w:pPr>
    </w:p>
    <w:p w14:paraId="0DEDDE5F" w14:textId="77777777" w:rsidR="00A07E2B" w:rsidRPr="005058A6" w:rsidRDefault="00A07E2B" w:rsidP="00A07E2B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_________________/ ___________________________________________/</w:t>
      </w:r>
    </w:p>
    <w:p w14:paraId="7978887F" w14:textId="77777777" w:rsidR="00A07E2B" w:rsidRPr="005058A6" w:rsidRDefault="00A07E2B" w:rsidP="00A07E2B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   (</w:t>
      </w:r>
      <w:proofErr w:type="gramStart"/>
      <w:r w:rsidRPr="005058A6">
        <w:rPr>
          <w:rFonts w:ascii="Times New Roman" w:hAnsi="Times New Roman" w:cs="Times New Roman"/>
        </w:rPr>
        <w:t xml:space="preserve">подпись)   </w:t>
      </w:r>
      <w:proofErr w:type="gramEnd"/>
      <w:r w:rsidRPr="005058A6">
        <w:rPr>
          <w:rFonts w:ascii="Times New Roman" w:hAnsi="Times New Roman" w:cs="Times New Roman"/>
        </w:rPr>
        <w:t xml:space="preserve">                     Ф.И.О.</w:t>
      </w:r>
    </w:p>
    <w:p w14:paraId="201973DD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B7EA55A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49A2CCA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9B4F29C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DCC317A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D92D0E4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4647DD0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E3B7D3D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B405D7C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F4F2D19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B81E3C3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10B74DA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17D4E8D" w14:textId="77777777" w:rsidR="00A07E2B" w:rsidRPr="005058A6" w:rsidRDefault="00A07E2B" w:rsidP="00A07E2B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F3B57E2" w14:textId="6804FB22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BD38C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</w:t>
      </w:r>
    </w:p>
    <w:p w14:paraId="12A738B8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39" w:name="_Hlk193104523"/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3437A67D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bookmarkEnd w:id="39"/>
    <w:p w14:paraId="0DE35A81" w14:textId="77777777" w:rsidR="00AB5A95" w:rsidRDefault="00AB5A95" w:rsidP="00AB5A9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</w:t>
      </w:r>
      <w:bookmarkStart w:id="40" w:name="_Hlk196733418"/>
      <w:r w:rsidRPr="00AB5A95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Присвоение</w:t>
      </w:r>
      <w:r w:rsidRPr="00AB5A95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квалификационных категори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</w:p>
    <w:p w14:paraId="6613CE7E" w14:textId="77777777" w:rsidR="00AB5A95" w:rsidRPr="005058A6" w:rsidRDefault="00AB5A95" w:rsidP="00AB5A95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AB5A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bookmarkEnd w:id="40"/>
      <w:r w:rsidRPr="00A7678D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128B7B58" w14:textId="77777777" w:rsidR="00A07E2B" w:rsidRPr="005058A6" w:rsidRDefault="00A07E2B" w:rsidP="00A07E2B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C07894F" w14:textId="77777777" w:rsidR="00A07E2B" w:rsidRPr="005058A6" w:rsidRDefault="00A07E2B" w:rsidP="00A07E2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B40DE" w14:textId="77777777" w:rsidR="00A07E2B" w:rsidRPr="005058A6" w:rsidRDefault="00A07E2B" w:rsidP="00A07E2B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Форма запроса</w:t>
      </w:r>
      <w:r w:rsidRPr="005058A6">
        <w:rPr>
          <w:rFonts w:ascii="Times New Roman" w:hAnsi="Times New Roman" w:cs="Times New Roman"/>
          <w:color w:val="auto"/>
        </w:rPr>
        <w:br/>
        <w:t>на устранение ошибок и опечаток при оказании муниципальной услуги</w:t>
      </w:r>
    </w:p>
    <w:p w14:paraId="4E643BB8" w14:textId="09B4A5B4" w:rsidR="00A07E2B" w:rsidRPr="005058A6" w:rsidRDefault="00A07E2B" w:rsidP="00A07E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</w:t>
      </w:r>
      <w:r w:rsidR="00D03C66" w:rsidRPr="00D03C66">
        <w:rPr>
          <w:rFonts w:ascii="Times New Roman" w:hAnsi="Times New Roman" w:cs="Times New Roman"/>
          <w:b/>
          <w:sz w:val="24"/>
          <w:szCs w:val="24"/>
        </w:rPr>
        <w:t>Присвоение квалификационных категорий спортивных судей</w:t>
      </w:r>
      <w:r w:rsidRPr="005058A6">
        <w:rPr>
          <w:rFonts w:ascii="Times New Roman" w:hAnsi="Times New Roman" w:cs="Times New Roman"/>
          <w:b/>
          <w:sz w:val="24"/>
          <w:szCs w:val="24"/>
        </w:rPr>
        <w:t>»</w:t>
      </w:r>
    </w:p>
    <w:p w14:paraId="7653EF16" w14:textId="77777777" w:rsidR="00A07E2B" w:rsidRPr="005058A6" w:rsidRDefault="00A07E2B" w:rsidP="00A07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0818C1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«___»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_______202___ г.                                                                                     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</w:t>
      </w: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№_______</w:t>
      </w:r>
    </w:p>
    <w:p w14:paraId="0AAA5E09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44E64268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8E6007" w14:textId="77777777" w:rsidR="00A07E2B" w:rsidRPr="005058A6" w:rsidRDefault="00A07E2B" w:rsidP="00A07E2B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Кому:</w:t>
      </w:r>
      <w:r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5058A6">
        <w:rPr>
          <w:rFonts w:ascii="Times New Roman" w:hAnsi="Times New Roman" w:cs="Times New Roman"/>
        </w:rPr>
        <w:t>___</w:t>
      </w:r>
    </w:p>
    <w:p w14:paraId="0106DAFE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наименование Уполномоченного органа</w:t>
      </w:r>
    </w:p>
    <w:p w14:paraId="7F0BEBB5" w14:textId="77777777" w:rsidR="00A07E2B" w:rsidRPr="005058A6" w:rsidRDefault="00A07E2B" w:rsidP="00A07E2B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От кого:</w:t>
      </w:r>
      <w:r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___________________________________________________________________________</w:t>
      </w:r>
    </w:p>
    <w:p w14:paraId="075E69C2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полное наименование, ИНН, ОГРН юридического лица</w:t>
      </w:r>
    </w:p>
    <w:p w14:paraId="4C0BDED0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5C1F78">
        <w:rPr>
          <w:rFonts w:ascii="Times New Roman" w:hAnsi="Times New Roman" w:cs="Times New Roman"/>
          <w:sz w:val="20"/>
          <w:szCs w:val="20"/>
        </w:rPr>
        <w:t>___</w:t>
      </w:r>
    </w:p>
    <w:p w14:paraId="7E6FB943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контактный телефон, электронная почта, почтовый адрес</w:t>
      </w:r>
    </w:p>
    <w:p w14:paraId="1F23282B" w14:textId="77777777" w:rsidR="00A07E2B" w:rsidRPr="005058A6" w:rsidRDefault="00A07E2B" w:rsidP="00A07E2B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</w:t>
      </w:r>
    </w:p>
    <w:p w14:paraId="22C8B198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фамилия, имя, отчество (последнее - при наличии), данные документа, удостоверяющего личность, контактный телефон, адрес электронной почты Уполномоченного лица</w:t>
      </w:r>
    </w:p>
    <w:p w14:paraId="0851E1FF" w14:textId="77777777" w:rsidR="00A07E2B" w:rsidRPr="005058A6" w:rsidRDefault="00A07E2B" w:rsidP="00A07E2B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4857BBF1" w14:textId="77777777" w:rsidR="00A07E2B" w:rsidRPr="005058A6" w:rsidRDefault="00A07E2B" w:rsidP="00A07E2B">
      <w:pPr>
        <w:spacing w:line="240" w:lineRule="auto"/>
        <w:rPr>
          <w:rFonts w:ascii="Times New Roman" w:hAnsi="Times New Roman" w:cs="Times New Roman"/>
          <w:lang w:eastAsia="ru-RU"/>
        </w:rPr>
      </w:pPr>
    </w:p>
    <w:p w14:paraId="68D1F141" w14:textId="77777777" w:rsidR="00A07E2B" w:rsidRPr="005058A6" w:rsidRDefault="00A07E2B" w:rsidP="00A07E2B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ЗАПРОС</w:t>
      </w:r>
    </w:p>
    <w:p w14:paraId="5921293F" w14:textId="77777777" w:rsidR="00A07E2B" w:rsidRPr="005058A6" w:rsidRDefault="00A07E2B" w:rsidP="00A07E2B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на устранение ошибок и опечаток при оказании муниципальной услуги</w:t>
      </w:r>
    </w:p>
    <w:p w14:paraId="68383F89" w14:textId="610021B5" w:rsidR="00A07E2B" w:rsidRPr="005058A6" w:rsidRDefault="00A07E2B" w:rsidP="00381A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</w:t>
      </w:r>
      <w:r w:rsidR="00381A91" w:rsidRPr="00381A91">
        <w:rPr>
          <w:rFonts w:ascii="Times New Roman" w:hAnsi="Times New Roman" w:cs="Times New Roman"/>
          <w:b/>
          <w:sz w:val="24"/>
          <w:szCs w:val="24"/>
        </w:rPr>
        <w:t>Присвоение квалификационных категорий спортивных судей</w:t>
      </w:r>
      <w:r w:rsidRPr="005058A6">
        <w:rPr>
          <w:rFonts w:ascii="Times New Roman" w:hAnsi="Times New Roman" w:cs="Times New Roman"/>
          <w:b/>
          <w:sz w:val="24"/>
          <w:szCs w:val="24"/>
        </w:rPr>
        <w:t>»</w:t>
      </w:r>
    </w:p>
    <w:p w14:paraId="50EA48F4" w14:textId="77777777" w:rsidR="00A07E2B" w:rsidRPr="005058A6" w:rsidRDefault="00A07E2B" w:rsidP="00A07E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46FD9ED8" w14:textId="77777777" w:rsidR="00A07E2B" w:rsidRPr="005058A6" w:rsidRDefault="00A07E2B" w:rsidP="00A07E2B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0AC39505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вид спортивной организации (выбрать значение: спортивно-образовательная</w:t>
      </w:r>
    </w:p>
    <w:p w14:paraId="0C389E69" w14:textId="77777777" w:rsidR="00A07E2B" w:rsidRPr="005C1F78" w:rsidRDefault="00A07E2B" w:rsidP="00A07E2B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организация, региональная спортивная федерация или местная спортивная федерация)</w:t>
      </w:r>
    </w:p>
    <w:p w14:paraId="7321E175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D331FF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информирует вас об обнаруженных ошибках/опечатках при оказании муниципальной услуги </w:t>
      </w:r>
    </w:p>
    <w:p w14:paraId="42320470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058A6">
        <w:rPr>
          <w:rFonts w:ascii="Times New Roman" w:hAnsi="Times New Roman" w:cs="Times New Roman"/>
          <w:sz w:val="24"/>
          <w:szCs w:val="24"/>
        </w:rPr>
        <w:t>____</w:t>
      </w:r>
    </w:p>
    <w:p w14:paraId="13E11FD2" w14:textId="77777777" w:rsidR="00A07E2B" w:rsidRPr="005C1F78" w:rsidRDefault="00A07E2B" w:rsidP="00A07E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фамилия, имя, отчество</w:t>
      </w:r>
    </w:p>
    <w:p w14:paraId="3E8E7AAE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4"/>
        <w:gridCol w:w="3456"/>
        <w:gridCol w:w="2736"/>
        <w:gridCol w:w="2972"/>
      </w:tblGrid>
      <w:tr w:rsidR="00A07E2B" w:rsidRPr="005058A6" w14:paraId="654BFE94" w14:textId="77777777" w:rsidTr="00BC7F40">
        <w:trPr>
          <w:trHeight w:val="456"/>
        </w:trPr>
        <w:tc>
          <w:tcPr>
            <w:tcW w:w="744" w:type="dxa"/>
            <w:vAlign w:val="center"/>
          </w:tcPr>
          <w:p w14:paraId="7B05324F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6" w:type="dxa"/>
            <w:vAlign w:val="center"/>
          </w:tcPr>
          <w:p w14:paraId="1167FD62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Наименование ошибки, опечатки</w:t>
            </w:r>
          </w:p>
        </w:tc>
        <w:tc>
          <w:tcPr>
            <w:tcW w:w="2736" w:type="dxa"/>
            <w:vAlign w:val="center"/>
          </w:tcPr>
          <w:p w14:paraId="5D7055AB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Документ, в котором допущена ошибка /опечатка</w:t>
            </w:r>
          </w:p>
        </w:tc>
        <w:tc>
          <w:tcPr>
            <w:tcW w:w="2972" w:type="dxa"/>
            <w:vAlign w:val="center"/>
          </w:tcPr>
          <w:p w14:paraId="39935C62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Правильное изложение</w:t>
            </w:r>
          </w:p>
        </w:tc>
      </w:tr>
      <w:tr w:rsidR="00A07E2B" w:rsidRPr="005058A6" w14:paraId="71770D33" w14:textId="77777777" w:rsidTr="00BC7F40">
        <w:trPr>
          <w:trHeight w:val="791"/>
        </w:trPr>
        <w:tc>
          <w:tcPr>
            <w:tcW w:w="744" w:type="dxa"/>
            <w:vAlign w:val="center"/>
          </w:tcPr>
          <w:p w14:paraId="2F7271F2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14:paraId="548A2642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vAlign w:val="center"/>
          </w:tcPr>
          <w:p w14:paraId="52EA878B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vAlign w:val="center"/>
          </w:tcPr>
          <w:p w14:paraId="0A5EC9F9" w14:textId="77777777" w:rsidR="00A07E2B" w:rsidRPr="005058A6" w:rsidRDefault="00A07E2B" w:rsidP="00BC7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42631F" w14:textId="77777777" w:rsidR="00A07E2B" w:rsidRPr="005058A6" w:rsidRDefault="00A07E2B" w:rsidP="00A0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7" w:type="dxa"/>
        <w:tblLook w:val="0000" w:firstRow="0" w:lastRow="0" w:firstColumn="0" w:lastColumn="0" w:noHBand="0" w:noVBand="0"/>
      </w:tblPr>
      <w:tblGrid>
        <w:gridCol w:w="3060"/>
        <w:gridCol w:w="2052"/>
        <w:gridCol w:w="4296"/>
      </w:tblGrid>
      <w:tr w:rsidR="00A07E2B" w:rsidRPr="005058A6" w14:paraId="24E85E07" w14:textId="77777777" w:rsidTr="00BC7F40">
        <w:trPr>
          <w:trHeight w:val="324"/>
        </w:trPr>
        <w:tc>
          <w:tcPr>
            <w:tcW w:w="3060" w:type="dxa"/>
          </w:tcPr>
          <w:p w14:paraId="30E1975F" w14:textId="77777777" w:rsidR="00A07E2B" w:rsidRPr="005058A6" w:rsidRDefault="00A07E2B" w:rsidP="00BC7F40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2052" w:type="dxa"/>
          </w:tcPr>
          <w:p w14:paraId="5978DBC5" w14:textId="77777777" w:rsidR="00A07E2B" w:rsidRPr="005058A6" w:rsidRDefault="00A07E2B" w:rsidP="00BC7F40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</w:t>
            </w:r>
          </w:p>
        </w:tc>
        <w:tc>
          <w:tcPr>
            <w:tcW w:w="4224" w:type="dxa"/>
          </w:tcPr>
          <w:p w14:paraId="0C94009E" w14:textId="77777777" w:rsidR="00A07E2B" w:rsidRPr="005058A6" w:rsidRDefault="00A07E2B" w:rsidP="00BC7F40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__________________________________</w:t>
            </w:r>
          </w:p>
        </w:tc>
      </w:tr>
      <w:tr w:rsidR="00A07E2B" w:rsidRPr="005058A6" w14:paraId="2A6D7233" w14:textId="77777777" w:rsidTr="00BC7F40">
        <w:trPr>
          <w:trHeight w:val="324"/>
        </w:trPr>
        <w:tc>
          <w:tcPr>
            <w:tcW w:w="3060" w:type="dxa"/>
          </w:tcPr>
          <w:p w14:paraId="016C07F7" w14:textId="77777777" w:rsidR="00A07E2B" w:rsidRPr="005C1F78" w:rsidRDefault="00A07E2B" w:rsidP="00BC7F40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(наименование должности)          </w:t>
            </w:r>
          </w:p>
          <w:p w14:paraId="287A44E8" w14:textId="77777777" w:rsidR="00A07E2B" w:rsidRPr="005C1F78" w:rsidRDefault="00A07E2B" w:rsidP="00BC7F40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2" w:type="dxa"/>
          </w:tcPr>
          <w:p w14:paraId="75B23845" w14:textId="77777777" w:rsidR="00A07E2B" w:rsidRPr="005C1F78" w:rsidRDefault="00A07E2B" w:rsidP="00BC7F40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C1F7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подпись)   </w:t>
            </w:r>
            <w:proofErr w:type="gramEnd"/>
            <w:r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4224" w:type="dxa"/>
          </w:tcPr>
          <w:p w14:paraId="5125990D" w14:textId="77777777" w:rsidR="00A07E2B" w:rsidRPr="005C1F78" w:rsidRDefault="00A07E2B" w:rsidP="00BC7F40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F78">
              <w:rPr>
                <w:rFonts w:ascii="Times New Roman" w:hAnsi="Times New Roman" w:cs="Times New Roman"/>
                <w:sz w:val="20"/>
                <w:szCs w:val="20"/>
              </w:rPr>
              <w:t>(фамилия и инициалы Уполномоченного лица организации, направляющей   представление на спортсмена)</w:t>
            </w:r>
          </w:p>
        </w:tc>
      </w:tr>
    </w:tbl>
    <w:p w14:paraId="43C2C646" w14:textId="77777777" w:rsidR="00A07E2B" w:rsidRPr="005058A6" w:rsidRDefault="00A07E2B" w:rsidP="00A07E2B">
      <w:pPr>
        <w:pStyle w:val="ac"/>
        <w:rPr>
          <w:rFonts w:ascii="Times New Roman" w:hAnsi="Times New Roman" w:cs="Times New Roman"/>
        </w:rPr>
      </w:pPr>
    </w:p>
    <w:p w14:paraId="24D27A3A" w14:textId="6AA08619" w:rsidR="00CA5B78" w:rsidRDefault="00A07E2B" w:rsidP="00381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Дата_________</w:t>
      </w:r>
      <w:r>
        <w:rPr>
          <w:rFonts w:ascii="Times New Roman" w:hAnsi="Times New Roman" w:cs="Times New Roman"/>
        </w:rPr>
        <w:t>_</w:t>
      </w:r>
    </w:p>
    <w:p w14:paraId="2974F65F" w14:textId="7B6667BC" w:rsidR="00112BEA" w:rsidRDefault="00112BEA" w:rsidP="00112BEA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   ».</w:t>
      </w:r>
    </w:p>
    <w:sectPr w:rsidR="00112BEA" w:rsidSect="00097EA7">
      <w:pgSz w:w="11900" w:h="16850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0B41E" w14:textId="77777777" w:rsidR="00EC71E3" w:rsidRDefault="00EC71E3">
      <w:pPr>
        <w:spacing w:after="0" w:line="240" w:lineRule="auto"/>
      </w:pPr>
      <w:r>
        <w:separator/>
      </w:r>
    </w:p>
  </w:endnote>
  <w:endnote w:type="continuationSeparator" w:id="0">
    <w:p w14:paraId="1F5611E7" w14:textId="77777777" w:rsidR="00EC71E3" w:rsidRDefault="00EC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A3D7B" w14:textId="77777777" w:rsidR="00EC71E3" w:rsidRDefault="00EC71E3">
      <w:pPr>
        <w:spacing w:after="0" w:line="240" w:lineRule="auto"/>
      </w:pPr>
      <w:r>
        <w:separator/>
      </w:r>
    </w:p>
  </w:footnote>
  <w:footnote w:type="continuationSeparator" w:id="0">
    <w:p w14:paraId="2B8531BB" w14:textId="77777777" w:rsidR="00EC71E3" w:rsidRDefault="00EC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B1082" w14:textId="1F992637" w:rsidR="008120E1" w:rsidRDefault="00000000">
    <w:pPr>
      <w:pStyle w:val="af0"/>
      <w:spacing w:line="14" w:lineRule="auto"/>
      <w:ind w:left="0"/>
      <w:rPr>
        <w:sz w:val="20"/>
      </w:rPr>
    </w:pPr>
    <w:r>
      <w:rPr>
        <w:noProof/>
      </w:rPr>
      <w:pict w14:anchorId="281F96CB">
        <v:shapetype id="_x0000_t202" coordsize="21600,21600" o:spt="202" path="m,l,21600r21600,l21600,xe">
          <v:stroke joinstyle="miter"/>
          <v:path gradientshapeok="t" o:connecttype="rect"/>
        </v:shapetype>
        <v:shape id="Textbox 7" o:spid="_x0000_s1027" type="#_x0000_t202" style="position:absolute;margin-left:433.2pt;margin-top:35.45pt;width:14pt;height:15.3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" filled="f" stroked="f">
          <v:textbox style="mso-next-textbox:#Textbox 7" inset="0,0,0,0">
            <w:txbxContent>
              <w:p w14:paraId="59A887B5" w14:textId="06E51DFF" w:rsidR="008120E1" w:rsidRDefault="008120E1">
                <w:pPr>
                  <w:pStyle w:val="Default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3D"/>
    <w:multiLevelType w:val="multilevel"/>
    <w:tmpl w:val="EEDE6A04"/>
    <w:lvl w:ilvl="0">
      <w:start w:val="1"/>
      <w:numFmt w:val="upperRoman"/>
      <w:lvlText w:val="%1."/>
      <w:lvlJc w:val="left"/>
      <w:pPr>
        <w:ind w:left="79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2160"/>
      </w:pPr>
      <w:rPr>
        <w:rFonts w:hint="default"/>
      </w:rPr>
    </w:lvl>
  </w:abstractNum>
  <w:abstractNum w:abstractNumId="1" w15:restartNumberingAfterBreak="0">
    <w:nsid w:val="17F672A4"/>
    <w:multiLevelType w:val="multilevel"/>
    <w:tmpl w:val="03DAF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C7B520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" w15:restartNumberingAfterBreak="0">
    <w:nsid w:val="1DF748DF"/>
    <w:multiLevelType w:val="multilevel"/>
    <w:tmpl w:val="99F82A2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 w15:restartNumberingAfterBreak="0">
    <w:nsid w:val="1FB81CB2"/>
    <w:multiLevelType w:val="hybridMultilevel"/>
    <w:tmpl w:val="E6642E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9B6279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6" w15:restartNumberingAfterBreak="0">
    <w:nsid w:val="25E4469D"/>
    <w:multiLevelType w:val="hybridMultilevel"/>
    <w:tmpl w:val="822E82C2"/>
    <w:lvl w:ilvl="0" w:tplc="6336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715148B"/>
    <w:multiLevelType w:val="hybridMultilevel"/>
    <w:tmpl w:val="AEC693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B5647"/>
    <w:multiLevelType w:val="hybridMultilevel"/>
    <w:tmpl w:val="A8C4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2271C"/>
    <w:multiLevelType w:val="hybridMultilevel"/>
    <w:tmpl w:val="4DFC183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9DB0363"/>
    <w:multiLevelType w:val="multilevel"/>
    <w:tmpl w:val="3C74B15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35442FF8"/>
    <w:multiLevelType w:val="hybridMultilevel"/>
    <w:tmpl w:val="186E940C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C35"/>
    <w:multiLevelType w:val="multilevel"/>
    <w:tmpl w:val="C87273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3" w15:restartNumberingAfterBreak="0">
    <w:nsid w:val="43AF5D13"/>
    <w:multiLevelType w:val="hybridMultilevel"/>
    <w:tmpl w:val="FA8C7D44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C1BB9"/>
    <w:multiLevelType w:val="hybridMultilevel"/>
    <w:tmpl w:val="9F26E77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AC07EE5"/>
    <w:multiLevelType w:val="multilevel"/>
    <w:tmpl w:val="5B1478B6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6" w15:restartNumberingAfterBreak="0">
    <w:nsid w:val="4C837F97"/>
    <w:multiLevelType w:val="multilevel"/>
    <w:tmpl w:val="237CAC7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02150EC"/>
    <w:multiLevelType w:val="hybridMultilevel"/>
    <w:tmpl w:val="77BE11FE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6849D0"/>
    <w:multiLevelType w:val="hybridMultilevel"/>
    <w:tmpl w:val="FDF0AB92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3B81398"/>
    <w:multiLevelType w:val="multilevel"/>
    <w:tmpl w:val="A1DCE9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0" w15:restartNumberingAfterBreak="0">
    <w:nsid w:val="57C275C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1" w15:restartNumberingAfterBreak="0">
    <w:nsid w:val="5978255D"/>
    <w:multiLevelType w:val="hybridMultilevel"/>
    <w:tmpl w:val="414E988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6241DE"/>
    <w:multiLevelType w:val="hybridMultilevel"/>
    <w:tmpl w:val="56627B9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3" w15:restartNumberingAfterBreak="0">
    <w:nsid w:val="5F6B5D04"/>
    <w:multiLevelType w:val="hybridMultilevel"/>
    <w:tmpl w:val="53A42C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4C017A"/>
    <w:multiLevelType w:val="hybridMultilevel"/>
    <w:tmpl w:val="CA9687FE"/>
    <w:lvl w:ilvl="0" w:tplc="BA06F314">
      <w:start w:val="1"/>
      <w:numFmt w:val="decimal"/>
      <w:lvlText w:val="%1."/>
      <w:lvlJc w:val="left"/>
      <w:pPr>
        <w:ind w:left="485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E20D2F0">
      <w:numFmt w:val="bullet"/>
      <w:lvlText w:val="•"/>
      <w:lvlJc w:val="left"/>
      <w:pPr>
        <w:ind w:left="796" w:hanging="380"/>
      </w:pPr>
      <w:rPr>
        <w:rFonts w:hint="default"/>
        <w:lang w:val="ru-RU" w:eastAsia="en-US" w:bidi="ar-SA"/>
      </w:rPr>
    </w:lvl>
    <w:lvl w:ilvl="2" w:tplc="D4BCDAAC">
      <w:numFmt w:val="bullet"/>
      <w:lvlText w:val="•"/>
      <w:lvlJc w:val="left"/>
      <w:pPr>
        <w:ind w:left="1113" w:hanging="380"/>
      </w:pPr>
      <w:rPr>
        <w:rFonts w:hint="default"/>
        <w:lang w:val="ru-RU" w:eastAsia="en-US" w:bidi="ar-SA"/>
      </w:rPr>
    </w:lvl>
    <w:lvl w:ilvl="3" w:tplc="711CD566">
      <w:numFmt w:val="bullet"/>
      <w:lvlText w:val="•"/>
      <w:lvlJc w:val="left"/>
      <w:pPr>
        <w:ind w:left="1430" w:hanging="380"/>
      </w:pPr>
      <w:rPr>
        <w:rFonts w:hint="default"/>
        <w:lang w:val="ru-RU" w:eastAsia="en-US" w:bidi="ar-SA"/>
      </w:rPr>
    </w:lvl>
    <w:lvl w:ilvl="4" w:tplc="216A28AC">
      <w:numFmt w:val="bullet"/>
      <w:lvlText w:val="•"/>
      <w:lvlJc w:val="left"/>
      <w:pPr>
        <w:ind w:left="1746" w:hanging="380"/>
      </w:pPr>
      <w:rPr>
        <w:rFonts w:hint="default"/>
        <w:lang w:val="ru-RU" w:eastAsia="en-US" w:bidi="ar-SA"/>
      </w:rPr>
    </w:lvl>
    <w:lvl w:ilvl="5" w:tplc="9D24FB02">
      <w:numFmt w:val="bullet"/>
      <w:lvlText w:val="•"/>
      <w:lvlJc w:val="left"/>
      <w:pPr>
        <w:ind w:left="2063" w:hanging="380"/>
      </w:pPr>
      <w:rPr>
        <w:rFonts w:hint="default"/>
        <w:lang w:val="ru-RU" w:eastAsia="en-US" w:bidi="ar-SA"/>
      </w:rPr>
    </w:lvl>
    <w:lvl w:ilvl="6" w:tplc="FD1A745C">
      <w:numFmt w:val="bullet"/>
      <w:lvlText w:val="•"/>
      <w:lvlJc w:val="left"/>
      <w:pPr>
        <w:ind w:left="2380" w:hanging="380"/>
      </w:pPr>
      <w:rPr>
        <w:rFonts w:hint="default"/>
        <w:lang w:val="ru-RU" w:eastAsia="en-US" w:bidi="ar-SA"/>
      </w:rPr>
    </w:lvl>
    <w:lvl w:ilvl="7" w:tplc="70D2CC08">
      <w:numFmt w:val="bullet"/>
      <w:lvlText w:val="•"/>
      <w:lvlJc w:val="left"/>
      <w:pPr>
        <w:ind w:left="2696" w:hanging="380"/>
      </w:pPr>
      <w:rPr>
        <w:rFonts w:hint="default"/>
        <w:lang w:val="ru-RU" w:eastAsia="en-US" w:bidi="ar-SA"/>
      </w:rPr>
    </w:lvl>
    <w:lvl w:ilvl="8" w:tplc="037E43EA">
      <w:numFmt w:val="bullet"/>
      <w:lvlText w:val="•"/>
      <w:lvlJc w:val="left"/>
      <w:pPr>
        <w:ind w:left="3013" w:hanging="380"/>
      </w:pPr>
      <w:rPr>
        <w:rFonts w:hint="default"/>
        <w:lang w:val="ru-RU" w:eastAsia="en-US" w:bidi="ar-SA"/>
      </w:rPr>
    </w:lvl>
  </w:abstractNum>
  <w:abstractNum w:abstractNumId="25" w15:restartNumberingAfterBreak="0">
    <w:nsid w:val="6073628A"/>
    <w:multiLevelType w:val="multilevel"/>
    <w:tmpl w:val="483A39AC"/>
    <w:lvl w:ilvl="0">
      <w:start w:val="2"/>
      <w:numFmt w:val="decimal"/>
      <w:lvlText w:val="%1"/>
      <w:lvlJc w:val="left"/>
      <w:pPr>
        <w:ind w:left="1127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07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4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9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0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0" w:hanging="600"/>
      </w:pPr>
      <w:rPr>
        <w:rFonts w:hint="default"/>
        <w:lang w:val="ru-RU" w:eastAsia="en-US" w:bidi="ar-SA"/>
      </w:rPr>
    </w:lvl>
  </w:abstractNum>
  <w:abstractNum w:abstractNumId="26" w15:restartNumberingAfterBreak="0">
    <w:nsid w:val="646D05BF"/>
    <w:multiLevelType w:val="multilevel"/>
    <w:tmpl w:val="3F7E29D6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809747F"/>
    <w:multiLevelType w:val="hybridMultilevel"/>
    <w:tmpl w:val="0CC8C2CE"/>
    <w:lvl w:ilvl="0" w:tplc="63369D3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682E7A22"/>
    <w:multiLevelType w:val="multilevel"/>
    <w:tmpl w:val="96FA813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6A8C4C75"/>
    <w:multiLevelType w:val="hybridMultilevel"/>
    <w:tmpl w:val="CF5C733C"/>
    <w:lvl w:ilvl="0" w:tplc="39AA76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E4CC3"/>
    <w:multiLevelType w:val="hybridMultilevel"/>
    <w:tmpl w:val="D7B49B04"/>
    <w:lvl w:ilvl="0" w:tplc="910855A4">
      <w:start w:val="1"/>
      <w:numFmt w:val="russianLow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58F42AE"/>
    <w:multiLevelType w:val="multilevel"/>
    <w:tmpl w:val="7E24A5D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2" w15:restartNumberingAfterBreak="0">
    <w:nsid w:val="7B680787"/>
    <w:multiLevelType w:val="hybridMultilevel"/>
    <w:tmpl w:val="A1CEF3E4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CF924FA"/>
    <w:multiLevelType w:val="hybridMultilevel"/>
    <w:tmpl w:val="7082C70A"/>
    <w:lvl w:ilvl="0" w:tplc="63369D3A">
      <w:start w:val="1"/>
      <w:numFmt w:val="bullet"/>
      <w:lvlText w:val="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7172622">
    <w:abstractNumId w:val="12"/>
  </w:num>
  <w:num w:numId="2" w16cid:durableId="1448428445">
    <w:abstractNumId w:val="28"/>
  </w:num>
  <w:num w:numId="3" w16cid:durableId="1721856095">
    <w:abstractNumId w:val="1"/>
  </w:num>
  <w:num w:numId="4" w16cid:durableId="1690184559">
    <w:abstractNumId w:val="7"/>
  </w:num>
  <w:num w:numId="5" w16cid:durableId="191962657">
    <w:abstractNumId w:val="30"/>
  </w:num>
  <w:num w:numId="6" w16cid:durableId="352461546">
    <w:abstractNumId w:val="29"/>
  </w:num>
  <w:num w:numId="7" w16cid:durableId="1215431906">
    <w:abstractNumId w:val="3"/>
  </w:num>
  <w:num w:numId="8" w16cid:durableId="236673759">
    <w:abstractNumId w:val="5"/>
  </w:num>
  <w:num w:numId="9" w16cid:durableId="1060711218">
    <w:abstractNumId w:val="20"/>
  </w:num>
  <w:num w:numId="10" w16cid:durableId="1426464534">
    <w:abstractNumId w:val="2"/>
  </w:num>
  <w:num w:numId="11" w16cid:durableId="470441121">
    <w:abstractNumId w:val="8"/>
  </w:num>
  <w:num w:numId="12" w16cid:durableId="591545579">
    <w:abstractNumId w:val="32"/>
  </w:num>
  <w:num w:numId="13" w16cid:durableId="896933804">
    <w:abstractNumId w:val="26"/>
  </w:num>
  <w:num w:numId="14" w16cid:durableId="351034222">
    <w:abstractNumId w:val="19"/>
  </w:num>
  <w:num w:numId="15" w16cid:durableId="292713521">
    <w:abstractNumId w:val="31"/>
  </w:num>
  <w:num w:numId="16" w16cid:durableId="2367266">
    <w:abstractNumId w:val="16"/>
  </w:num>
  <w:num w:numId="17" w16cid:durableId="1354456650">
    <w:abstractNumId w:val="9"/>
  </w:num>
  <w:num w:numId="18" w16cid:durableId="1039285124">
    <w:abstractNumId w:val="0"/>
  </w:num>
  <w:num w:numId="19" w16cid:durableId="854810281">
    <w:abstractNumId w:val="15"/>
  </w:num>
  <w:num w:numId="20" w16cid:durableId="29577450">
    <w:abstractNumId w:val="10"/>
  </w:num>
  <w:num w:numId="21" w16cid:durableId="1027288924">
    <w:abstractNumId w:val="6"/>
  </w:num>
  <w:num w:numId="22" w16cid:durableId="1819106345">
    <w:abstractNumId w:val="18"/>
  </w:num>
  <w:num w:numId="23" w16cid:durableId="2140149125">
    <w:abstractNumId w:val="17"/>
  </w:num>
  <w:num w:numId="24" w16cid:durableId="1564214834">
    <w:abstractNumId w:val="27"/>
  </w:num>
  <w:num w:numId="25" w16cid:durableId="1329408154">
    <w:abstractNumId w:val="14"/>
  </w:num>
  <w:num w:numId="26" w16cid:durableId="1303537151">
    <w:abstractNumId w:val="13"/>
  </w:num>
  <w:num w:numId="27" w16cid:durableId="1162813624">
    <w:abstractNumId w:val="22"/>
  </w:num>
  <w:num w:numId="28" w16cid:durableId="1927030750">
    <w:abstractNumId w:val="11"/>
  </w:num>
  <w:num w:numId="29" w16cid:durableId="2099058368">
    <w:abstractNumId w:val="33"/>
  </w:num>
  <w:num w:numId="30" w16cid:durableId="473106907">
    <w:abstractNumId w:val="21"/>
  </w:num>
  <w:num w:numId="31" w16cid:durableId="193856610">
    <w:abstractNumId w:val="23"/>
  </w:num>
  <w:num w:numId="32" w16cid:durableId="566258304">
    <w:abstractNumId w:val="4"/>
  </w:num>
  <w:num w:numId="33" w16cid:durableId="1802846259">
    <w:abstractNumId w:val="25"/>
  </w:num>
  <w:num w:numId="34" w16cid:durableId="55813150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936"/>
    <w:rsid w:val="00004137"/>
    <w:rsid w:val="00014163"/>
    <w:rsid w:val="000239E5"/>
    <w:rsid w:val="000261DC"/>
    <w:rsid w:val="00036DC3"/>
    <w:rsid w:val="00041FDE"/>
    <w:rsid w:val="000469AF"/>
    <w:rsid w:val="0005329F"/>
    <w:rsid w:val="00057CBB"/>
    <w:rsid w:val="00061976"/>
    <w:rsid w:val="00061990"/>
    <w:rsid w:val="000659F8"/>
    <w:rsid w:val="00065B22"/>
    <w:rsid w:val="000664E0"/>
    <w:rsid w:val="00066530"/>
    <w:rsid w:val="0006674B"/>
    <w:rsid w:val="00066883"/>
    <w:rsid w:val="00070AD5"/>
    <w:rsid w:val="00072731"/>
    <w:rsid w:val="00075B49"/>
    <w:rsid w:val="00077B78"/>
    <w:rsid w:val="00080205"/>
    <w:rsid w:val="00082178"/>
    <w:rsid w:val="00084471"/>
    <w:rsid w:val="00091EB7"/>
    <w:rsid w:val="000939B8"/>
    <w:rsid w:val="000960AE"/>
    <w:rsid w:val="0009694E"/>
    <w:rsid w:val="00097083"/>
    <w:rsid w:val="00097B42"/>
    <w:rsid w:val="00097EA7"/>
    <w:rsid w:val="000A31EF"/>
    <w:rsid w:val="000A36BD"/>
    <w:rsid w:val="000B442F"/>
    <w:rsid w:val="000B4985"/>
    <w:rsid w:val="000B4C9E"/>
    <w:rsid w:val="000C1769"/>
    <w:rsid w:val="000C6873"/>
    <w:rsid w:val="000C6A99"/>
    <w:rsid w:val="000D2010"/>
    <w:rsid w:val="000D30F7"/>
    <w:rsid w:val="000D5E54"/>
    <w:rsid w:val="000E05F3"/>
    <w:rsid w:val="000E35C6"/>
    <w:rsid w:val="000F1D4B"/>
    <w:rsid w:val="00103B0D"/>
    <w:rsid w:val="00105054"/>
    <w:rsid w:val="00112BEA"/>
    <w:rsid w:val="001133BC"/>
    <w:rsid w:val="0011505B"/>
    <w:rsid w:val="00123607"/>
    <w:rsid w:val="00127D24"/>
    <w:rsid w:val="0013025B"/>
    <w:rsid w:val="00130E7E"/>
    <w:rsid w:val="0013353A"/>
    <w:rsid w:val="0013738C"/>
    <w:rsid w:val="00141300"/>
    <w:rsid w:val="0014249A"/>
    <w:rsid w:val="0014251F"/>
    <w:rsid w:val="00145289"/>
    <w:rsid w:val="0014638C"/>
    <w:rsid w:val="00151A42"/>
    <w:rsid w:val="00151CAE"/>
    <w:rsid w:val="00163B72"/>
    <w:rsid w:val="00163CFF"/>
    <w:rsid w:val="001641AE"/>
    <w:rsid w:val="00166881"/>
    <w:rsid w:val="0017464F"/>
    <w:rsid w:val="00176097"/>
    <w:rsid w:val="001844DD"/>
    <w:rsid w:val="001911E1"/>
    <w:rsid w:val="001A067E"/>
    <w:rsid w:val="001A0D95"/>
    <w:rsid w:val="001A3C76"/>
    <w:rsid w:val="001B2EB4"/>
    <w:rsid w:val="001C1A14"/>
    <w:rsid w:val="001C71DF"/>
    <w:rsid w:val="001C7ACD"/>
    <w:rsid w:val="001D04F8"/>
    <w:rsid w:val="001D3C14"/>
    <w:rsid w:val="001D51DE"/>
    <w:rsid w:val="001D527C"/>
    <w:rsid w:val="001D5B86"/>
    <w:rsid w:val="001D6DB8"/>
    <w:rsid w:val="001E6ECD"/>
    <w:rsid w:val="001E79EF"/>
    <w:rsid w:val="001F357A"/>
    <w:rsid w:val="00202840"/>
    <w:rsid w:val="00220654"/>
    <w:rsid w:val="00230949"/>
    <w:rsid w:val="00230983"/>
    <w:rsid w:val="0023445E"/>
    <w:rsid w:val="0023481E"/>
    <w:rsid w:val="00237FA8"/>
    <w:rsid w:val="00240800"/>
    <w:rsid w:val="002460B1"/>
    <w:rsid w:val="00246985"/>
    <w:rsid w:val="002518AB"/>
    <w:rsid w:val="00252D26"/>
    <w:rsid w:val="00260872"/>
    <w:rsid w:val="0026115E"/>
    <w:rsid w:val="00262113"/>
    <w:rsid w:val="002760F1"/>
    <w:rsid w:val="0027648A"/>
    <w:rsid w:val="00277A44"/>
    <w:rsid w:val="002876CF"/>
    <w:rsid w:val="0029255D"/>
    <w:rsid w:val="00293F51"/>
    <w:rsid w:val="002A0B05"/>
    <w:rsid w:val="002A1206"/>
    <w:rsid w:val="002B4714"/>
    <w:rsid w:val="002B4DD0"/>
    <w:rsid w:val="002B7995"/>
    <w:rsid w:val="002B7C01"/>
    <w:rsid w:val="002C22A1"/>
    <w:rsid w:val="002C3EA0"/>
    <w:rsid w:val="002C671D"/>
    <w:rsid w:val="002C6D96"/>
    <w:rsid w:val="002D53F6"/>
    <w:rsid w:val="002E4A7E"/>
    <w:rsid w:val="002F061E"/>
    <w:rsid w:val="002F0E05"/>
    <w:rsid w:val="002F20DC"/>
    <w:rsid w:val="002F3C15"/>
    <w:rsid w:val="002F6511"/>
    <w:rsid w:val="002F6A5F"/>
    <w:rsid w:val="00301D74"/>
    <w:rsid w:val="0030433B"/>
    <w:rsid w:val="0030472D"/>
    <w:rsid w:val="00305440"/>
    <w:rsid w:val="00306684"/>
    <w:rsid w:val="00311D2A"/>
    <w:rsid w:val="00312475"/>
    <w:rsid w:val="00314EFE"/>
    <w:rsid w:val="00316287"/>
    <w:rsid w:val="003347E7"/>
    <w:rsid w:val="00335F78"/>
    <w:rsid w:val="00343EB3"/>
    <w:rsid w:val="00344051"/>
    <w:rsid w:val="00345019"/>
    <w:rsid w:val="0034740B"/>
    <w:rsid w:val="00347745"/>
    <w:rsid w:val="00347DB6"/>
    <w:rsid w:val="00351E88"/>
    <w:rsid w:val="00351FD6"/>
    <w:rsid w:val="00352E34"/>
    <w:rsid w:val="003539BF"/>
    <w:rsid w:val="0035627E"/>
    <w:rsid w:val="003571CD"/>
    <w:rsid w:val="00370461"/>
    <w:rsid w:val="00381A91"/>
    <w:rsid w:val="00392063"/>
    <w:rsid w:val="00393A2B"/>
    <w:rsid w:val="0039725E"/>
    <w:rsid w:val="003A1FA7"/>
    <w:rsid w:val="003A627A"/>
    <w:rsid w:val="003B4AF5"/>
    <w:rsid w:val="003B4B9F"/>
    <w:rsid w:val="003B511C"/>
    <w:rsid w:val="003C0105"/>
    <w:rsid w:val="003C2854"/>
    <w:rsid w:val="003D2433"/>
    <w:rsid w:val="003D78F4"/>
    <w:rsid w:val="003E4133"/>
    <w:rsid w:val="003F145D"/>
    <w:rsid w:val="003F303F"/>
    <w:rsid w:val="003F51DE"/>
    <w:rsid w:val="003F5409"/>
    <w:rsid w:val="003F6E62"/>
    <w:rsid w:val="004030C7"/>
    <w:rsid w:val="00404840"/>
    <w:rsid w:val="0041376F"/>
    <w:rsid w:val="00417936"/>
    <w:rsid w:val="00417CCF"/>
    <w:rsid w:val="004273DB"/>
    <w:rsid w:val="004319E7"/>
    <w:rsid w:val="00431B03"/>
    <w:rsid w:val="00433B38"/>
    <w:rsid w:val="00433BD8"/>
    <w:rsid w:val="00435F72"/>
    <w:rsid w:val="0043750F"/>
    <w:rsid w:val="00437D4E"/>
    <w:rsid w:val="00440BEB"/>
    <w:rsid w:val="00445102"/>
    <w:rsid w:val="00446809"/>
    <w:rsid w:val="00446CC8"/>
    <w:rsid w:val="00451C3C"/>
    <w:rsid w:val="00455B89"/>
    <w:rsid w:val="00457E7F"/>
    <w:rsid w:val="00457F18"/>
    <w:rsid w:val="004674C1"/>
    <w:rsid w:val="00472057"/>
    <w:rsid w:val="00472613"/>
    <w:rsid w:val="00475585"/>
    <w:rsid w:val="00481D97"/>
    <w:rsid w:val="00483682"/>
    <w:rsid w:val="00484C26"/>
    <w:rsid w:val="00487EC7"/>
    <w:rsid w:val="00495182"/>
    <w:rsid w:val="004959FA"/>
    <w:rsid w:val="004969FF"/>
    <w:rsid w:val="004A0897"/>
    <w:rsid w:val="004A195C"/>
    <w:rsid w:val="004A1E1D"/>
    <w:rsid w:val="004A2BDA"/>
    <w:rsid w:val="004A4297"/>
    <w:rsid w:val="004A5158"/>
    <w:rsid w:val="004A6691"/>
    <w:rsid w:val="004A7877"/>
    <w:rsid w:val="004B1AC0"/>
    <w:rsid w:val="004B370F"/>
    <w:rsid w:val="004B4C67"/>
    <w:rsid w:val="004B5251"/>
    <w:rsid w:val="004B5F62"/>
    <w:rsid w:val="004B739D"/>
    <w:rsid w:val="004C1266"/>
    <w:rsid w:val="004C1FEF"/>
    <w:rsid w:val="004C2E1F"/>
    <w:rsid w:val="004C65B5"/>
    <w:rsid w:val="004C735B"/>
    <w:rsid w:val="004D08B3"/>
    <w:rsid w:val="004D5203"/>
    <w:rsid w:val="004E0C76"/>
    <w:rsid w:val="004E4601"/>
    <w:rsid w:val="004E56DF"/>
    <w:rsid w:val="004F08EC"/>
    <w:rsid w:val="00500ABA"/>
    <w:rsid w:val="005058A6"/>
    <w:rsid w:val="00511EA6"/>
    <w:rsid w:val="00515DDC"/>
    <w:rsid w:val="00517D6D"/>
    <w:rsid w:val="0052187C"/>
    <w:rsid w:val="005231AA"/>
    <w:rsid w:val="0053284C"/>
    <w:rsid w:val="005346B5"/>
    <w:rsid w:val="00535725"/>
    <w:rsid w:val="0054329F"/>
    <w:rsid w:val="00546ADD"/>
    <w:rsid w:val="005505C9"/>
    <w:rsid w:val="005514E6"/>
    <w:rsid w:val="005521A1"/>
    <w:rsid w:val="005529A9"/>
    <w:rsid w:val="0055318B"/>
    <w:rsid w:val="00556342"/>
    <w:rsid w:val="005635CA"/>
    <w:rsid w:val="00565AA0"/>
    <w:rsid w:val="005732CE"/>
    <w:rsid w:val="00580DC4"/>
    <w:rsid w:val="00590370"/>
    <w:rsid w:val="005904AE"/>
    <w:rsid w:val="005906AE"/>
    <w:rsid w:val="00590779"/>
    <w:rsid w:val="00594C02"/>
    <w:rsid w:val="005A142E"/>
    <w:rsid w:val="005A177B"/>
    <w:rsid w:val="005B0B27"/>
    <w:rsid w:val="005B4B96"/>
    <w:rsid w:val="005C1F78"/>
    <w:rsid w:val="005C21DD"/>
    <w:rsid w:val="005C47F3"/>
    <w:rsid w:val="005C5EA0"/>
    <w:rsid w:val="005D4298"/>
    <w:rsid w:val="005D45FB"/>
    <w:rsid w:val="005D4FCD"/>
    <w:rsid w:val="005E0C50"/>
    <w:rsid w:val="005E0D23"/>
    <w:rsid w:val="005E1F32"/>
    <w:rsid w:val="005F0AC5"/>
    <w:rsid w:val="005F398F"/>
    <w:rsid w:val="005F7A65"/>
    <w:rsid w:val="006023E3"/>
    <w:rsid w:val="00603DEC"/>
    <w:rsid w:val="00610668"/>
    <w:rsid w:val="00612DC0"/>
    <w:rsid w:val="00617237"/>
    <w:rsid w:val="00623534"/>
    <w:rsid w:val="006320B5"/>
    <w:rsid w:val="00632203"/>
    <w:rsid w:val="006323D6"/>
    <w:rsid w:val="00632440"/>
    <w:rsid w:val="00641341"/>
    <w:rsid w:val="00645C1A"/>
    <w:rsid w:val="00651DA4"/>
    <w:rsid w:val="00657E7F"/>
    <w:rsid w:val="00662B0D"/>
    <w:rsid w:val="0067595D"/>
    <w:rsid w:val="00676BB1"/>
    <w:rsid w:val="0067768E"/>
    <w:rsid w:val="00682F62"/>
    <w:rsid w:val="00683B21"/>
    <w:rsid w:val="00687926"/>
    <w:rsid w:val="00690334"/>
    <w:rsid w:val="00695DF4"/>
    <w:rsid w:val="00696D50"/>
    <w:rsid w:val="006A1EE8"/>
    <w:rsid w:val="006A3F10"/>
    <w:rsid w:val="006B1DFE"/>
    <w:rsid w:val="006B549B"/>
    <w:rsid w:val="006B5EDB"/>
    <w:rsid w:val="006C2E51"/>
    <w:rsid w:val="006C65C6"/>
    <w:rsid w:val="006C7322"/>
    <w:rsid w:val="006D0B50"/>
    <w:rsid w:val="006D4F58"/>
    <w:rsid w:val="006D5334"/>
    <w:rsid w:val="006E147C"/>
    <w:rsid w:val="006E273A"/>
    <w:rsid w:val="006E38F7"/>
    <w:rsid w:val="006F2C26"/>
    <w:rsid w:val="006F607C"/>
    <w:rsid w:val="006F6CD7"/>
    <w:rsid w:val="0070552D"/>
    <w:rsid w:val="00705E60"/>
    <w:rsid w:val="007068CC"/>
    <w:rsid w:val="007077E8"/>
    <w:rsid w:val="00713EA0"/>
    <w:rsid w:val="007160AB"/>
    <w:rsid w:val="00716A4B"/>
    <w:rsid w:val="00727129"/>
    <w:rsid w:val="00730AE2"/>
    <w:rsid w:val="00736453"/>
    <w:rsid w:val="00737050"/>
    <w:rsid w:val="00737537"/>
    <w:rsid w:val="00740DF5"/>
    <w:rsid w:val="00744BFD"/>
    <w:rsid w:val="00747539"/>
    <w:rsid w:val="00751137"/>
    <w:rsid w:val="0075438E"/>
    <w:rsid w:val="00760BBD"/>
    <w:rsid w:val="0076105B"/>
    <w:rsid w:val="00761535"/>
    <w:rsid w:val="007633D2"/>
    <w:rsid w:val="00763AE3"/>
    <w:rsid w:val="007647CF"/>
    <w:rsid w:val="00765293"/>
    <w:rsid w:val="00765484"/>
    <w:rsid w:val="00766434"/>
    <w:rsid w:val="00767D5E"/>
    <w:rsid w:val="00770000"/>
    <w:rsid w:val="0077275A"/>
    <w:rsid w:val="00773DBB"/>
    <w:rsid w:val="00776C4E"/>
    <w:rsid w:val="00777781"/>
    <w:rsid w:val="00782F88"/>
    <w:rsid w:val="007848B4"/>
    <w:rsid w:val="0078582A"/>
    <w:rsid w:val="00796D71"/>
    <w:rsid w:val="007973D2"/>
    <w:rsid w:val="007A00EC"/>
    <w:rsid w:val="007A00F4"/>
    <w:rsid w:val="007A2D5D"/>
    <w:rsid w:val="007A3B17"/>
    <w:rsid w:val="007A5C05"/>
    <w:rsid w:val="007A5D3F"/>
    <w:rsid w:val="007B2374"/>
    <w:rsid w:val="007B7C4D"/>
    <w:rsid w:val="007D0046"/>
    <w:rsid w:val="007D7A56"/>
    <w:rsid w:val="007E1E47"/>
    <w:rsid w:val="007E6B1C"/>
    <w:rsid w:val="007F106A"/>
    <w:rsid w:val="007F501B"/>
    <w:rsid w:val="007F62B7"/>
    <w:rsid w:val="007F7931"/>
    <w:rsid w:val="008120E1"/>
    <w:rsid w:val="0081510E"/>
    <w:rsid w:val="00830407"/>
    <w:rsid w:val="00831125"/>
    <w:rsid w:val="00831ED7"/>
    <w:rsid w:val="008322D3"/>
    <w:rsid w:val="00832F35"/>
    <w:rsid w:val="008342E4"/>
    <w:rsid w:val="00834FD2"/>
    <w:rsid w:val="00835D8B"/>
    <w:rsid w:val="00845494"/>
    <w:rsid w:val="008550AB"/>
    <w:rsid w:val="0085595C"/>
    <w:rsid w:val="008608CF"/>
    <w:rsid w:val="00860FA7"/>
    <w:rsid w:val="00864135"/>
    <w:rsid w:val="00864B5B"/>
    <w:rsid w:val="00871605"/>
    <w:rsid w:val="008772AE"/>
    <w:rsid w:val="008774F3"/>
    <w:rsid w:val="00882F22"/>
    <w:rsid w:val="00883F05"/>
    <w:rsid w:val="008902C4"/>
    <w:rsid w:val="00892A2F"/>
    <w:rsid w:val="00895710"/>
    <w:rsid w:val="008A1677"/>
    <w:rsid w:val="008A34C2"/>
    <w:rsid w:val="008A7771"/>
    <w:rsid w:val="008B3E7C"/>
    <w:rsid w:val="008C0010"/>
    <w:rsid w:val="008C0427"/>
    <w:rsid w:val="008C3D6C"/>
    <w:rsid w:val="008C4089"/>
    <w:rsid w:val="008C651B"/>
    <w:rsid w:val="008D2329"/>
    <w:rsid w:val="008D62CF"/>
    <w:rsid w:val="008D7129"/>
    <w:rsid w:val="008E02BC"/>
    <w:rsid w:val="008E1BF6"/>
    <w:rsid w:val="008E26EC"/>
    <w:rsid w:val="008E3267"/>
    <w:rsid w:val="008E49C2"/>
    <w:rsid w:val="008E6C19"/>
    <w:rsid w:val="008F18D0"/>
    <w:rsid w:val="008F5540"/>
    <w:rsid w:val="00905F61"/>
    <w:rsid w:val="009071E4"/>
    <w:rsid w:val="00915E40"/>
    <w:rsid w:val="00920DEF"/>
    <w:rsid w:val="00925BB6"/>
    <w:rsid w:val="00932F76"/>
    <w:rsid w:val="00935341"/>
    <w:rsid w:val="00936D74"/>
    <w:rsid w:val="00937621"/>
    <w:rsid w:val="00953D40"/>
    <w:rsid w:val="00967DB9"/>
    <w:rsid w:val="00972FD5"/>
    <w:rsid w:val="00973D06"/>
    <w:rsid w:val="00974F77"/>
    <w:rsid w:val="00980FDA"/>
    <w:rsid w:val="0099138E"/>
    <w:rsid w:val="00991B3B"/>
    <w:rsid w:val="0099340D"/>
    <w:rsid w:val="00996557"/>
    <w:rsid w:val="00996BAB"/>
    <w:rsid w:val="0099711A"/>
    <w:rsid w:val="00997E50"/>
    <w:rsid w:val="009A1495"/>
    <w:rsid w:val="009A7E81"/>
    <w:rsid w:val="009B38DC"/>
    <w:rsid w:val="009B5132"/>
    <w:rsid w:val="009B7F0B"/>
    <w:rsid w:val="009C44D5"/>
    <w:rsid w:val="009D049D"/>
    <w:rsid w:val="009D4081"/>
    <w:rsid w:val="009D6962"/>
    <w:rsid w:val="009E083E"/>
    <w:rsid w:val="009E08A1"/>
    <w:rsid w:val="009E23EA"/>
    <w:rsid w:val="009E7B49"/>
    <w:rsid w:val="009F3124"/>
    <w:rsid w:val="009F55CE"/>
    <w:rsid w:val="00A002BB"/>
    <w:rsid w:val="00A019F3"/>
    <w:rsid w:val="00A02D88"/>
    <w:rsid w:val="00A052CA"/>
    <w:rsid w:val="00A07E2B"/>
    <w:rsid w:val="00A128E8"/>
    <w:rsid w:val="00A171FE"/>
    <w:rsid w:val="00A203DC"/>
    <w:rsid w:val="00A257D4"/>
    <w:rsid w:val="00A31B87"/>
    <w:rsid w:val="00A35D06"/>
    <w:rsid w:val="00A518D9"/>
    <w:rsid w:val="00A636BF"/>
    <w:rsid w:val="00A637CD"/>
    <w:rsid w:val="00A64655"/>
    <w:rsid w:val="00A716D0"/>
    <w:rsid w:val="00A74851"/>
    <w:rsid w:val="00A7678D"/>
    <w:rsid w:val="00A81A8D"/>
    <w:rsid w:val="00A83C7C"/>
    <w:rsid w:val="00A90D56"/>
    <w:rsid w:val="00AB5A95"/>
    <w:rsid w:val="00AC0C6D"/>
    <w:rsid w:val="00AC1BC1"/>
    <w:rsid w:val="00AC32F9"/>
    <w:rsid w:val="00AC58F5"/>
    <w:rsid w:val="00AD6E7F"/>
    <w:rsid w:val="00AD7F32"/>
    <w:rsid w:val="00AF36C3"/>
    <w:rsid w:val="00B02EC5"/>
    <w:rsid w:val="00B0304F"/>
    <w:rsid w:val="00B10C79"/>
    <w:rsid w:val="00B16B45"/>
    <w:rsid w:val="00B229FF"/>
    <w:rsid w:val="00B26523"/>
    <w:rsid w:val="00B27410"/>
    <w:rsid w:val="00B31ED1"/>
    <w:rsid w:val="00B350BA"/>
    <w:rsid w:val="00B35FFA"/>
    <w:rsid w:val="00B4125D"/>
    <w:rsid w:val="00B45FBC"/>
    <w:rsid w:val="00B4760D"/>
    <w:rsid w:val="00B47C49"/>
    <w:rsid w:val="00B501B0"/>
    <w:rsid w:val="00B55DDE"/>
    <w:rsid w:val="00B56989"/>
    <w:rsid w:val="00B606A3"/>
    <w:rsid w:val="00B61353"/>
    <w:rsid w:val="00B63340"/>
    <w:rsid w:val="00B64541"/>
    <w:rsid w:val="00B65E76"/>
    <w:rsid w:val="00B65F61"/>
    <w:rsid w:val="00B752F1"/>
    <w:rsid w:val="00B80063"/>
    <w:rsid w:val="00B8395B"/>
    <w:rsid w:val="00B84254"/>
    <w:rsid w:val="00B85B45"/>
    <w:rsid w:val="00B86F40"/>
    <w:rsid w:val="00B876B3"/>
    <w:rsid w:val="00B87C63"/>
    <w:rsid w:val="00B90467"/>
    <w:rsid w:val="00B94EB9"/>
    <w:rsid w:val="00B95218"/>
    <w:rsid w:val="00B9600C"/>
    <w:rsid w:val="00BA02AB"/>
    <w:rsid w:val="00BA1441"/>
    <w:rsid w:val="00BA6AEE"/>
    <w:rsid w:val="00BB1BA5"/>
    <w:rsid w:val="00BB3225"/>
    <w:rsid w:val="00BB3E28"/>
    <w:rsid w:val="00BC23BA"/>
    <w:rsid w:val="00BC3316"/>
    <w:rsid w:val="00BC5965"/>
    <w:rsid w:val="00BC6F3B"/>
    <w:rsid w:val="00BD302C"/>
    <w:rsid w:val="00BD38C6"/>
    <w:rsid w:val="00BD51E5"/>
    <w:rsid w:val="00BE0A54"/>
    <w:rsid w:val="00BE2848"/>
    <w:rsid w:val="00BE5F11"/>
    <w:rsid w:val="00BF1890"/>
    <w:rsid w:val="00BF661B"/>
    <w:rsid w:val="00C040F9"/>
    <w:rsid w:val="00C10644"/>
    <w:rsid w:val="00C13B9B"/>
    <w:rsid w:val="00C149A9"/>
    <w:rsid w:val="00C14EF3"/>
    <w:rsid w:val="00C159B0"/>
    <w:rsid w:val="00C235C5"/>
    <w:rsid w:val="00C24496"/>
    <w:rsid w:val="00C26FDA"/>
    <w:rsid w:val="00C3607B"/>
    <w:rsid w:val="00C368C1"/>
    <w:rsid w:val="00C37A81"/>
    <w:rsid w:val="00C424B9"/>
    <w:rsid w:val="00C44B1F"/>
    <w:rsid w:val="00C45081"/>
    <w:rsid w:val="00C46A9E"/>
    <w:rsid w:val="00C52662"/>
    <w:rsid w:val="00C54DE8"/>
    <w:rsid w:val="00C6403D"/>
    <w:rsid w:val="00C7088F"/>
    <w:rsid w:val="00C7366E"/>
    <w:rsid w:val="00C8022E"/>
    <w:rsid w:val="00C84F90"/>
    <w:rsid w:val="00C85AD5"/>
    <w:rsid w:val="00C87D30"/>
    <w:rsid w:val="00C93786"/>
    <w:rsid w:val="00C96F04"/>
    <w:rsid w:val="00CA3C0A"/>
    <w:rsid w:val="00CA5B78"/>
    <w:rsid w:val="00CA7034"/>
    <w:rsid w:val="00CA76BE"/>
    <w:rsid w:val="00CB13C7"/>
    <w:rsid w:val="00CB28B0"/>
    <w:rsid w:val="00CB59A7"/>
    <w:rsid w:val="00CB6AA1"/>
    <w:rsid w:val="00CC0036"/>
    <w:rsid w:val="00CC7D4D"/>
    <w:rsid w:val="00CD1D20"/>
    <w:rsid w:val="00CD6DDC"/>
    <w:rsid w:val="00CE007F"/>
    <w:rsid w:val="00CE2473"/>
    <w:rsid w:val="00CE2C47"/>
    <w:rsid w:val="00CE5483"/>
    <w:rsid w:val="00CF1F38"/>
    <w:rsid w:val="00CF2BB5"/>
    <w:rsid w:val="00CF7B3F"/>
    <w:rsid w:val="00CF7CD8"/>
    <w:rsid w:val="00D0161A"/>
    <w:rsid w:val="00D03C66"/>
    <w:rsid w:val="00D04BD7"/>
    <w:rsid w:val="00D05E40"/>
    <w:rsid w:val="00D0618D"/>
    <w:rsid w:val="00D13E19"/>
    <w:rsid w:val="00D218BC"/>
    <w:rsid w:val="00D22228"/>
    <w:rsid w:val="00D2226E"/>
    <w:rsid w:val="00D26068"/>
    <w:rsid w:val="00D2739B"/>
    <w:rsid w:val="00D274E0"/>
    <w:rsid w:val="00D360D9"/>
    <w:rsid w:val="00D417D4"/>
    <w:rsid w:val="00D43DC0"/>
    <w:rsid w:val="00D445F0"/>
    <w:rsid w:val="00D507FF"/>
    <w:rsid w:val="00D510DF"/>
    <w:rsid w:val="00D524E8"/>
    <w:rsid w:val="00D61FB4"/>
    <w:rsid w:val="00D63EF8"/>
    <w:rsid w:val="00D72173"/>
    <w:rsid w:val="00D73D75"/>
    <w:rsid w:val="00D80D51"/>
    <w:rsid w:val="00D86D20"/>
    <w:rsid w:val="00D91D07"/>
    <w:rsid w:val="00DB0E72"/>
    <w:rsid w:val="00DB4219"/>
    <w:rsid w:val="00DB4F7F"/>
    <w:rsid w:val="00DB7479"/>
    <w:rsid w:val="00DC080F"/>
    <w:rsid w:val="00DC288D"/>
    <w:rsid w:val="00DD3508"/>
    <w:rsid w:val="00DD3EE2"/>
    <w:rsid w:val="00DD45D4"/>
    <w:rsid w:val="00DE1B59"/>
    <w:rsid w:val="00DE2519"/>
    <w:rsid w:val="00DE30EB"/>
    <w:rsid w:val="00DE5CDF"/>
    <w:rsid w:val="00DE7205"/>
    <w:rsid w:val="00DE7B94"/>
    <w:rsid w:val="00DF1E24"/>
    <w:rsid w:val="00E00438"/>
    <w:rsid w:val="00E14F18"/>
    <w:rsid w:val="00E20293"/>
    <w:rsid w:val="00E23457"/>
    <w:rsid w:val="00E31288"/>
    <w:rsid w:val="00E33AAF"/>
    <w:rsid w:val="00E34B9C"/>
    <w:rsid w:val="00E354A7"/>
    <w:rsid w:val="00E36486"/>
    <w:rsid w:val="00E4088D"/>
    <w:rsid w:val="00E42FF7"/>
    <w:rsid w:val="00E43703"/>
    <w:rsid w:val="00E451C5"/>
    <w:rsid w:val="00E45A43"/>
    <w:rsid w:val="00E45CA0"/>
    <w:rsid w:val="00E466BD"/>
    <w:rsid w:val="00E501D4"/>
    <w:rsid w:val="00E50CB9"/>
    <w:rsid w:val="00E53936"/>
    <w:rsid w:val="00E5475C"/>
    <w:rsid w:val="00E54902"/>
    <w:rsid w:val="00E56573"/>
    <w:rsid w:val="00E64398"/>
    <w:rsid w:val="00E65E87"/>
    <w:rsid w:val="00E661BA"/>
    <w:rsid w:val="00E673F1"/>
    <w:rsid w:val="00E70C1A"/>
    <w:rsid w:val="00E76219"/>
    <w:rsid w:val="00E76C49"/>
    <w:rsid w:val="00E76E7E"/>
    <w:rsid w:val="00E77516"/>
    <w:rsid w:val="00E85A31"/>
    <w:rsid w:val="00E86E28"/>
    <w:rsid w:val="00E87A40"/>
    <w:rsid w:val="00E90140"/>
    <w:rsid w:val="00E92776"/>
    <w:rsid w:val="00E95BAC"/>
    <w:rsid w:val="00E97278"/>
    <w:rsid w:val="00E97358"/>
    <w:rsid w:val="00EA120C"/>
    <w:rsid w:val="00EA2A06"/>
    <w:rsid w:val="00EB49BA"/>
    <w:rsid w:val="00EB7825"/>
    <w:rsid w:val="00EB7ADE"/>
    <w:rsid w:val="00EB7B7B"/>
    <w:rsid w:val="00EC2EF9"/>
    <w:rsid w:val="00EC3511"/>
    <w:rsid w:val="00EC3D27"/>
    <w:rsid w:val="00EC71E3"/>
    <w:rsid w:val="00EE037C"/>
    <w:rsid w:val="00EE2C74"/>
    <w:rsid w:val="00EE6B41"/>
    <w:rsid w:val="00EF1FF9"/>
    <w:rsid w:val="00EF4C27"/>
    <w:rsid w:val="00EF6517"/>
    <w:rsid w:val="00F03C89"/>
    <w:rsid w:val="00F06A53"/>
    <w:rsid w:val="00F06CBC"/>
    <w:rsid w:val="00F07F0E"/>
    <w:rsid w:val="00F122A5"/>
    <w:rsid w:val="00F123DA"/>
    <w:rsid w:val="00F123F4"/>
    <w:rsid w:val="00F20269"/>
    <w:rsid w:val="00F235D5"/>
    <w:rsid w:val="00F249B5"/>
    <w:rsid w:val="00F266B7"/>
    <w:rsid w:val="00F26E03"/>
    <w:rsid w:val="00F30655"/>
    <w:rsid w:val="00F32583"/>
    <w:rsid w:val="00F33355"/>
    <w:rsid w:val="00F33DFB"/>
    <w:rsid w:val="00F3662F"/>
    <w:rsid w:val="00F37796"/>
    <w:rsid w:val="00F37D00"/>
    <w:rsid w:val="00F37EA5"/>
    <w:rsid w:val="00F460EC"/>
    <w:rsid w:val="00F47246"/>
    <w:rsid w:val="00F5652A"/>
    <w:rsid w:val="00F565C8"/>
    <w:rsid w:val="00F57504"/>
    <w:rsid w:val="00F62DFC"/>
    <w:rsid w:val="00F6426C"/>
    <w:rsid w:val="00F717C1"/>
    <w:rsid w:val="00F72FFA"/>
    <w:rsid w:val="00F74273"/>
    <w:rsid w:val="00F772C9"/>
    <w:rsid w:val="00F8718B"/>
    <w:rsid w:val="00F8784A"/>
    <w:rsid w:val="00FA07BE"/>
    <w:rsid w:val="00FA1E1E"/>
    <w:rsid w:val="00FA2034"/>
    <w:rsid w:val="00FA2906"/>
    <w:rsid w:val="00FA3993"/>
    <w:rsid w:val="00FA7E9B"/>
    <w:rsid w:val="00FB081E"/>
    <w:rsid w:val="00FB0E60"/>
    <w:rsid w:val="00FB3ADA"/>
    <w:rsid w:val="00FB3B9A"/>
    <w:rsid w:val="00FB579F"/>
    <w:rsid w:val="00FC1E1F"/>
    <w:rsid w:val="00FC2729"/>
    <w:rsid w:val="00FD06A0"/>
    <w:rsid w:val="00FD3763"/>
    <w:rsid w:val="00FD73F8"/>
    <w:rsid w:val="00FE3E08"/>
    <w:rsid w:val="00FE6948"/>
    <w:rsid w:val="00FE7EE0"/>
    <w:rsid w:val="00FF3700"/>
    <w:rsid w:val="00FF4F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"/>
    <o:shapelayout v:ext="edit">
      <o:idmap v:ext="edit" data="2"/>
    </o:shapelayout>
  </w:shapeDefaults>
  <w:decimalSymbol w:val=","/>
  <w:listSeparator w:val=";"/>
  <w14:docId w14:val="24C52C55"/>
  <w15:docId w15:val="{3A130ECA-6476-42C4-AC9A-1F87F1D7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796"/>
  </w:style>
  <w:style w:type="paragraph" w:styleId="1">
    <w:name w:val="heading 1"/>
    <w:basedOn w:val="a"/>
    <w:next w:val="a"/>
    <w:link w:val="10"/>
    <w:uiPriority w:val="99"/>
    <w:qFormat/>
    <w:rsid w:val="00CF7C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1E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7CD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CF7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F7CD8"/>
    <w:pPr>
      <w:ind w:left="720"/>
      <w:contextualSpacing/>
    </w:pPr>
  </w:style>
  <w:style w:type="table" w:styleId="a4">
    <w:name w:val="Table Grid"/>
    <w:basedOn w:val="a1"/>
    <w:uiPriority w:val="59"/>
    <w:rsid w:val="00CF7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7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C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7CD8"/>
  </w:style>
  <w:style w:type="paragraph" w:styleId="a9">
    <w:name w:val="footer"/>
    <w:basedOn w:val="a"/>
    <w:link w:val="aa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7CD8"/>
  </w:style>
  <w:style w:type="character" w:styleId="ab">
    <w:name w:val="Hyperlink"/>
    <w:basedOn w:val="a0"/>
    <w:uiPriority w:val="99"/>
    <w:unhideWhenUsed/>
    <w:rsid w:val="00CF7CD8"/>
    <w:rPr>
      <w:color w:val="0000FF"/>
      <w:u w:val="single"/>
    </w:rPr>
  </w:style>
  <w:style w:type="paragraph" w:customStyle="1" w:styleId="ac">
    <w:name w:val="Таблицы (моноширинный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1"/>
    <w:qFormat/>
    <w:rsid w:val="00CF7CD8"/>
    <w:pPr>
      <w:widowControl w:val="0"/>
      <w:autoSpaceDE w:val="0"/>
      <w:autoSpaceDN w:val="0"/>
      <w:spacing w:after="0" w:line="240" w:lineRule="auto"/>
      <w:ind w:left="13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CF7CD8"/>
    <w:rPr>
      <w:rFonts w:ascii="Times New Roman" w:eastAsia="Times New Roman" w:hAnsi="Times New Roman" w:cs="Times New Roman"/>
      <w:sz w:val="28"/>
      <w:szCs w:val="28"/>
    </w:rPr>
  </w:style>
  <w:style w:type="character" w:customStyle="1" w:styleId="gwt-inlinehtml">
    <w:name w:val="gwt-inlinehtml"/>
    <w:basedOn w:val="a0"/>
    <w:rsid w:val="00CF7CD8"/>
  </w:style>
  <w:style w:type="character" w:styleId="af2">
    <w:name w:val="Emphasis"/>
    <w:basedOn w:val="a0"/>
    <w:uiPriority w:val="20"/>
    <w:qFormat/>
    <w:rsid w:val="00CF7CD8"/>
    <w:rPr>
      <w:i/>
      <w:iCs/>
    </w:rPr>
  </w:style>
  <w:style w:type="paragraph" w:customStyle="1" w:styleId="s1">
    <w:name w:val="s_1"/>
    <w:basedOn w:val="a"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F37796"/>
    <w:rPr>
      <w:b w:val="0"/>
      <w:bCs w:val="0"/>
      <w:color w:val="106BBE"/>
    </w:rPr>
  </w:style>
  <w:style w:type="paragraph" w:customStyle="1" w:styleId="ConsPlusNormal">
    <w:name w:val="ConsPlusNormal"/>
    <w:rsid w:val="00F37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4">
    <w:name w:val="Цветовое выделение"/>
    <w:uiPriority w:val="99"/>
    <w:rsid w:val="00F37796"/>
    <w:rPr>
      <w:b/>
      <w:bCs/>
      <w:color w:val="26282F"/>
    </w:rPr>
  </w:style>
  <w:style w:type="character" w:customStyle="1" w:styleId="20">
    <w:name w:val="Заголовок 2 Знак"/>
    <w:basedOn w:val="a0"/>
    <w:link w:val="2"/>
    <w:uiPriority w:val="9"/>
    <w:semiHidden/>
    <w:rsid w:val="007E1E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5">
    <w:name w:val="Основной текст_"/>
    <w:link w:val="11"/>
    <w:rsid w:val="004030C7"/>
    <w:rPr>
      <w:shd w:val="clear" w:color="auto" w:fill="FFFFFF"/>
    </w:rPr>
  </w:style>
  <w:style w:type="paragraph" w:customStyle="1" w:styleId="11">
    <w:name w:val="Основной текст1"/>
    <w:basedOn w:val="a"/>
    <w:link w:val="af5"/>
    <w:qFormat/>
    <w:rsid w:val="004030C7"/>
    <w:pPr>
      <w:shd w:val="clear" w:color="auto" w:fill="FFFFFF"/>
      <w:spacing w:after="0" w:line="269" w:lineRule="exact"/>
      <w:jc w:val="both"/>
    </w:pPr>
  </w:style>
  <w:style w:type="paragraph" w:styleId="af6">
    <w:name w:val="No Spacing"/>
    <w:uiPriority w:val="1"/>
    <w:qFormat/>
    <w:rsid w:val="00DB7479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120E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325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84522/21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84522/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F6A7-73F1-4DFF-95A9-7DAF553F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30</Pages>
  <Words>9900</Words>
  <Characters>56436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Борисевич А.А.</cp:lastModifiedBy>
  <cp:revision>1002</cp:revision>
  <dcterms:created xsi:type="dcterms:W3CDTF">2025-03-11T06:01:00Z</dcterms:created>
  <dcterms:modified xsi:type="dcterms:W3CDTF">2025-04-30T11:41:00Z</dcterms:modified>
</cp:coreProperties>
</file>