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843898" w:rsidP="00DA3833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bookmarkStart w:id="0" w:name="_GoBack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Галюченко Владимир Юрьевич</w:t>
                  </w:r>
                  <w:bookmarkEnd w:id="0"/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843898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2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84389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40810810641009000886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634" w:rsidRDefault="00F26634" w:rsidP="00A83499">
      <w:pPr>
        <w:spacing w:after="0" w:line="240" w:lineRule="auto"/>
      </w:pPr>
      <w:r>
        <w:separator/>
      </w:r>
    </w:p>
  </w:endnote>
  <w:endnote w:type="continuationSeparator" w:id="0">
    <w:p w:rsidR="00F26634" w:rsidRDefault="00F26634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634" w:rsidRDefault="00F26634" w:rsidP="00A83499">
      <w:pPr>
        <w:spacing w:after="0" w:line="240" w:lineRule="auto"/>
      </w:pPr>
      <w:r>
        <w:separator/>
      </w:r>
    </w:p>
  </w:footnote>
  <w:footnote w:type="continuationSeparator" w:id="0">
    <w:p w:rsidR="00F26634" w:rsidRDefault="00F26634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D2853"/>
    <w:rsid w:val="005B2FE6"/>
    <w:rsid w:val="00652F88"/>
    <w:rsid w:val="00705F3A"/>
    <w:rsid w:val="007465C1"/>
    <w:rsid w:val="00843898"/>
    <w:rsid w:val="008A7E89"/>
    <w:rsid w:val="009F6C6D"/>
    <w:rsid w:val="00A14B9A"/>
    <w:rsid w:val="00A41C7C"/>
    <w:rsid w:val="00A83499"/>
    <w:rsid w:val="00AA519C"/>
    <w:rsid w:val="00AE4C51"/>
    <w:rsid w:val="00BC0F7A"/>
    <w:rsid w:val="00CA3298"/>
    <w:rsid w:val="00CB4E37"/>
    <w:rsid w:val="00DA3833"/>
    <w:rsid w:val="00E676CC"/>
    <w:rsid w:val="00E779C5"/>
    <w:rsid w:val="00EB5964"/>
    <w:rsid w:val="00F26634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2019-07-16T12:54:00Z</dcterms:created>
  <dcterms:modified xsi:type="dcterms:W3CDTF">2019-07-29T06:52:00Z</dcterms:modified>
</cp:coreProperties>
</file>