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D78" w:rsidRPr="004D75E3" w:rsidRDefault="00F26D78" w:rsidP="00CF14F8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№ 1</w:t>
      </w:r>
    </w:p>
    <w:p w:rsidR="000112D7" w:rsidRDefault="000112D7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>
        <w:rPr>
          <w:rFonts w:ascii="Times New Roman" w:hAnsi="Times New Roman" w:cs="Times New Roman"/>
        </w:rPr>
        <w:t xml:space="preserve"> ведения </w:t>
      </w:r>
      <w:proofErr w:type="gramStart"/>
      <w:r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CF14F8" w:rsidP="00CF14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город За</w:t>
      </w:r>
      <w:r w:rsidR="000112D7">
        <w:rPr>
          <w:rFonts w:ascii="Times New Roman" w:hAnsi="Times New Roman" w:cs="Times New Roman"/>
        </w:rPr>
        <w:t>озерск</w:t>
      </w:r>
    </w:p>
    <w:p w:rsidR="007E6D4F" w:rsidRDefault="007E6D4F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CF14F8" w:rsidRPr="004D75E3" w:rsidRDefault="00CF14F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421C28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долговая </w:t>
      </w:r>
      <w:proofErr w:type="gramStart"/>
      <w:r w:rsidRPr="007312AA">
        <w:rPr>
          <w:rFonts w:ascii="Times New Roman" w:hAnsi="Times New Roman" w:cs="Times New Roman"/>
          <w:b/>
          <w:bCs/>
          <w:sz w:val="24"/>
          <w:szCs w:val="24"/>
        </w:rPr>
        <w:t>книга</w:t>
      </w:r>
      <w:proofErr w:type="gramEnd"/>
      <w:r w:rsidRPr="007312AA">
        <w:rPr>
          <w:rFonts w:ascii="Times New Roman" w:hAnsi="Times New Roman" w:cs="Times New Roman"/>
          <w:b/>
          <w:bCs/>
          <w:sz w:val="24"/>
          <w:szCs w:val="24"/>
        </w:rPr>
        <w:t xml:space="preserve"> ЗАТО город Заозерск</w:t>
      </w:r>
    </w:p>
    <w:p w:rsidR="00421C28" w:rsidRPr="007312AA" w:rsidRDefault="00421C28" w:rsidP="00421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 01.0</w:t>
      </w:r>
      <w:r w:rsidR="00351E6B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:rsidR="007F7CF2" w:rsidRPr="004D75E3" w:rsidRDefault="007F7CF2" w:rsidP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64"/>
        <w:gridCol w:w="504"/>
        <w:gridCol w:w="1412"/>
        <w:gridCol w:w="75"/>
        <w:gridCol w:w="1703"/>
        <w:gridCol w:w="1364"/>
        <w:gridCol w:w="261"/>
        <w:gridCol w:w="1103"/>
        <w:gridCol w:w="456"/>
        <w:gridCol w:w="1700"/>
        <w:gridCol w:w="141"/>
        <w:gridCol w:w="1421"/>
        <w:gridCol w:w="108"/>
        <w:gridCol w:w="1029"/>
        <w:gridCol w:w="321"/>
        <w:gridCol w:w="1130"/>
        <w:gridCol w:w="162"/>
        <w:gridCol w:w="702"/>
        <w:gridCol w:w="837"/>
      </w:tblGrid>
      <w:tr w:rsidR="00FE6DBA" w:rsidRPr="004D75E3" w:rsidTr="0009322F">
        <w:trPr>
          <w:cantSplit/>
          <w:trHeight w:val="96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регистрации,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регистрационный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632C21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бенефициара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заемщика,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принципала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FE6DB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генерального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агента по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FE6DB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бумаги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бумаге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06.11.2019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09-19 (реструктуризация в соответствии с Дополнительным соглашением № 4 от 07.10.2022)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06.11.2019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09-19</w:t>
            </w:r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«О предоставлении </w:t>
            </w:r>
            <w:proofErr w:type="gramStart"/>
            <w:r w:rsidR="00003923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003923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2 046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</w:tr>
      <w:tr w:rsidR="00FE6DBA" w:rsidRPr="004D75E3" w:rsidTr="0009322F">
        <w:trPr>
          <w:cantSplit/>
          <w:trHeight w:val="240"/>
        </w:trPr>
        <w:tc>
          <w:tcPr>
            <w:tcW w:w="18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FA26C2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3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632C21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09.11.2023 № 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113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09.11.2023</w:t>
            </w:r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№ 04-23 «О предоставлении </w:t>
            </w:r>
            <w:proofErr w:type="gramStart"/>
            <w:r w:rsidR="00632C21">
              <w:rPr>
                <w:rFonts w:ascii="Times New Roman" w:hAnsi="Times New Roman" w:cs="Times New Roman"/>
                <w:sz w:val="22"/>
                <w:szCs w:val="22"/>
              </w:rPr>
              <w:t>бюджету</w:t>
            </w:r>
            <w:proofErr w:type="gramEnd"/>
            <w:r w:rsidR="00632C21"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 из областного бюджета бюджетного кредита на погашение муниципальных долговых обязательств по бюджетным кредитам, полученным муниципальным образованием от кредитных организаций»</w:t>
            </w:r>
          </w:p>
        </w:tc>
        <w:tc>
          <w:tcPr>
            <w:tcW w:w="52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5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52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0,1 %годовых</w:t>
            </w:r>
          </w:p>
        </w:tc>
      </w:tr>
      <w:tr w:rsidR="007F7CF2" w:rsidRPr="004D75E3" w:rsidTr="00421C28">
        <w:trPr>
          <w:cantSplit/>
          <w:trHeight w:val="600"/>
        </w:trPr>
        <w:tc>
          <w:tcPr>
            <w:tcW w:w="35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Комиссия</w:t>
            </w:r>
          </w:p>
          <w:p w:rsidR="00421C28" w:rsidRPr="004D75E3" w:rsidRDefault="00421C28" w:rsidP="00421C28">
            <w:pPr>
              <w:pStyle w:val="ConsPlusCel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Форма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обеспечения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568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Целевое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назначение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proofErr w:type="gramEnd"/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  <w:tc>
          <w:tcPr>
            <w:tcW w:w="910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 условиям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договора,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соглашения</w:t>
            </w:r>
          </w:p>
        </w:tc>
        <w:tc>
          <w:tcPr>
            <w:tcW w:w="2157" w:type="pct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Фактический объем 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 отчетного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периода (года)</w:t>
            </w:r>
          </w:p>
        </w:tc>
        <w:tc>
          <w:tcPr>
            <w:tcW w:w="51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7F7CF2" w:rsidRPr="004D75E3" w:rsidTr="00421C28">
        <w:trPr>
          <w:cantSplit/>
          <w:trHeight w:val="480"/>
        </w:trPr>
        <w:tc>
          <w:tcPr>
            <w:tcW w:w="356" w:type="pct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421C2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14AA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30.09.2025 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351E6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  <w:r w:rsidR="00421C2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421C28">
        <w:trPr>
          <w:cantSplit/>
          <w:trHeight w:val="240"/>
        </w:trPr>
        <w:tc>
          <w:tcPr>
            <w:tcW w:w="35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09322F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 погашение муниципальных долговых обязательств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03.11.2025</w:t>
            </w:r>
          </w:p>
        </w:tc>
        <w:tc>
          <w:tcPr>
            <w:tcW w:w="45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6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Default="00421C28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000 </w:t>
            </w:r>
          </w:p>
        </w:tc>
        <w:tc>
          <w:tcPr>
            <w:tcW w:w="51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062400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38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1C28" w:rsidRPr="004D75E3" w:rsidRDefault="00421C2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1296"/>
        <w:gridCol w:w="1164"/>
        <w:gridCol w:w="904"/>
        <w:gridCol w:w="952"/>
        <w:gridCol w:w="1086"/>
        <w:gridCol w:w="1170"/>
        <w:gridCol w:w="1164"/>
        <w:gridCol w:w="907"/>
        <w:gridCol w:w="1164"/>
        <w:gridCol w:w="1297"/>
        <w:gridCol w:w="1165"/>
        <w:gridCol w:w="908"/>
        <w:gridCol w:w="1816"/>
      </w:tblGrid>
      <w:tr w:rsidR="00F26D78" w:rsidRPr="004D75E3" w:rsidTr="007F7CF2">
        <w:trPr>
          <w:cantSplit/>
          <w:trHeight w:val="360"/>
        </w:trPr>
        <w:tc>
          <w:tcPr>
            <w:tcW w:w="109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Начислено</w:t>
            </w:r>
          </w:p>
        </w:tc>
        <w:tc>
          <w:tcPr>
            <w:tcW w:w="177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Исполнение долгового обязательства с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начала отчетного периода (года)</w:t>
            </w:r>
          </w:p>
        </w:tc>
        <w:tc>
          <w:tcPr>
            <w:tcW w:w="1522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долгового обязательства на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конец отчетного периода (года)</w:t>
            </w:r>
          </w:p>
        </w:tc>
        <w:tc>
          <w:tcPr>
            <w:tcW w:w="609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Иные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сведения,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касающиеся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условий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долгового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обязательства</w:t>
            </w:r>
          </w:p>
        </w:tc>
      </w:tr>
      <w:tr w:rsidR="007F7CF2" w:rsidRPr="004D75E3" w:rsidTr="007F7CF2">
        <w:trPr>
          <w:cantSplit/>
          <w:trHeight w:val="48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купонный 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пени,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штрафы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долг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доход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09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37B0B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7CF2" w:rsidRPr="004D75E3" w:rsidTr="007F7CF2">
        <w:trPr>
          <w:cantSplit/>
          <w:trHeight w:val="240"/>
        </w:trPr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6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794042" w:rsidP="00BC129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4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6560E3" w:rsidRDefault="006560E3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87360D" w:rsidRDefault="0087360D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C1297" w:rsidRPr="00BC1297" w:rsidRDefault="00BC1297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BB513B" w:rsidRDefault="00BB513B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lang w:val="en-US"/>
        </w:rPr>
      </w:pPr>
    </w:p>
    <w:p w:rsidR="007F7CF2" w:rsidRPr="007312AA" w:rsidRDefault="007F7CF2" w:rsidP="007F7CF2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lastRenderedPageBreak/>
        <w:t>Приложение №2</w:t>
      </w:r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к Порядку ведения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7F7CF2" w:rsidRPr="007312AA" w:rsidRDefault="007F7CF2" w:rsidP="007F7CF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312AA">
        <w:rPr>
          <w:rFonts w:ascii="Times New Roman" w:hAnsi="Times New Roman" w:cs="Times New Roman"/>
          <w:sz w:val="24"/>
          <w:szCs w:val="24"/>
        </w:rPr>
        <w:t xml:space="preserve">долговой </w:t>
      </w:r>
      <w:proofErr w:type="gramStart"/>
      <w:r w:rsidRPr="007312AA">
        <w:rPr>
          <w:rFonts w:ascii="Times New Roman" w:hAnsi="Times New Roman" w:cs="Times New Roman"/>
          <w:sz w:val="24"/>
          <w:szCs w:val="24"/>
        </w:rPr>
        <w:t>книги</w:t>
      </w:r>
      <w:proofErr w:type="gramEnd"/>
      <w:r w:rsidRPr="007312AA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7F7CF2" w:rsidRPr="007312AA" w:rsidRDefault="007F7CF2" w:rsidP="007F7CF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312AA">
        <w:rPr>
          <w:rFonts w:ascii="Times New Roman" w:hAnsi="Times New Roman" w:cs="Times New Roman"/>
          <w:b/>
          <w:sz w:val="24"/>
          <w:szCs w:val="24"/>
        </w:rPr>
        <w:t xml:space="preserve">Сводная аналитическая информация о долговых </w:t>
      </w:r>
      <w:proofErr w:type="gramStart"/>
      <w:r w:rsidRPr="007312AA">
        <w:rPr>
          <w:rFonts w:ascii="Times New Roman" w:hAnsi="Times New Roman" w:cs="Times New Roman"/>
          <w:b/>
          <w:sz w:val="24"/>
          <w:szCs w:val="24"/>
        </w:rPr>
        <w:t>обязательствах</w:t>
      </w:r>
      <w:proofErr w:type="gramEnd"/>
      <w:r w:rsidRPr="007312AA">
        <w:rPr>
          <w:rFonts w:ascii="Times New Roman" w:hAnsi="Times New Roman" w:cs="Times New Roman"/>
          <w:b/>
          <w:sz w:val="24"/>
          <w:szCs w:val="24"/>
        </w:rPr>
        <w:t xml:space="preserve"> ЗАТО город Заозерск по состоянию на «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7312AA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1E6B">
        <w:rPr>
          <w:rFonts w:ascii="Times New Roman" w:hAnsi="Times New Roman" w:cs="Times New Roman"/>
          <w:b/>
          <w:sz w:val="24"/>
          <w:szCs w:val="24"/>
        </w:rPr>
        <w:t xml:space="preserve">апреля </w:t>
      </w:r>
      <w:r w:rsidRPr="007312AA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25</w:t>
      </w:r>
      <w:r w:rsidRPr="007312AA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p w:rsidR="00F26D78" w:rsidRPr="004D75E3" w:rsidRDefault="007F7CF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</w:t>
      </w:r>
      <w:r w:rsidR="00F26D78" w:rsidRPr="004D75E3">
        <w:rPr>
          <w:rFonts w:ascii="Times New Roman" w:hAnsi="Times New Roman" w:cs="Times New Roman"/>
        </w:rPr>
        <w:t>(руб.)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5313"/>
        <w:gridCol w:w="3802"/>
        <w:gridCol w:w="2861"/>
        <w:gridCol w:w="3017"/>
      </w:tblGrid>
      <w:tr w:rsidR="00F26D78" w:rsidRPr="004D75E3" w:rsidTr="007F7CF2">
        <w:trPr>
          <w:cantSplit/>
          <w:trHeight w:val="48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337B0B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Предельный объем, установленный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ом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>ород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Заозерск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 дату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F7CF2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79404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 w:rsidR="007F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8C17DB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B4090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9A59EA" w:rsidRDefault="00214AAD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Муниципальный внутренний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6710F7" w:rsidRDefault="007F7CF2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36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гарантии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337B0B" w:rsidRDefault="00337B0B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818,64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3871E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7F7CF2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9A59EA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F7CF2" w:rsidRPr="004D75E3" w:rsidTr="007F7CF2">
        <w:trPr>
          <w:cantSplit/>
          <w:trHeight w:val="240"/>
        </w:trPr>
        <w:tc>
          <w:tcPr>
            <w:tcW w:w="17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 обслуживанию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долга</w:t>
            </w:r>
          </w:p>
        </w:tc>
        <w:tc>
          <w:tcPr>
            <w:tcW w:w="126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Default="007F7CF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9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4D75E3" w:rsidRDefault="00337B0B" w:rsidP="00A06B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</w:t>
            </w:r>
          </w:p>
        </w:tc>
        <w:tc>
          <w:tcPr>
            <w:tcW w:w="10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7CF2" w:rsidRPr="009A59EA" w:rsidRDefault="00337B0B" w:rsidP="000E553F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3C0D9D" w:rsidRDefault="003C0D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632"/>
        <w:gridCol w:w="4365"/>
        <w:gridCol w:w="1516"/>
        <w:gridCol w:w="1123"/>
        <w:gridCol w:w="1516"/>
        <w:gridCol w:w="1387"/>
        <w:gridCol w:w="1387"/>
        <w:gridCol w:w="1516"/>
        <w:gridCol w:w="1551"/>
      </w:tblGrid>
      <w:tr w:rsidR="00BC1297" w:rsidRPr="004D75E3" w:rsidTr="00721524">
        <w:trPr>
          <w:cantSplit/>
          <w:trHeight w:val="60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№</w:t>
            </w:r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="00F26D78"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Вид заимствований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Номер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регистрации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начало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отчетного периода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 отчетную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дату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Расходы по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обслуживанию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долга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Pr="004D75E3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1297" w:rsidRDefault="00BC1297" w:rsidP="00BC129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Муниципальные займы</w:t>
            </w:r>
            <w:r w:rsidR="00BC129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уществленные в виде выпуска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ценных бумаг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48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Бюджетные кредиты, полученные от бюджетов других уровней бюджетной</w:t>
            </w:r>
            <w:r w:rsidR="007215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системы Российской Федерации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FA26C2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79404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3D724D" w:rsidRDefault="00337B0B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4042" w:rsidRPr="004D75E3" w:rsidRDefault="00337B0B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BC1297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="009B409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04-23</w:t>
            </w: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 w:rsidP="007F7CF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9B409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36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318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 6</w:t>
            </w:r>
            <w:r w:rsidR="00337B0B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337B0B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Кредиты, полученные от кредитных организаций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ИТОГО: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BC1297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 w:rsidP="00BB513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810" w:rsidRPr="004D75E3" w:rsidRDefault="0017481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21524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1524" w:rsidRPr="004D75E3" w:rsidRDefault="00721524" w:rsidP="00632C2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337B0B" w:rsidRPr="004D75E3" w:rsidTr="00721524">
        <w:trPr>
          <w:cantSplit/>
          <w:trHeight w:val="240"/>
        </w:trPr>
        <w:tc>
          <w:tcPr>
            <w:tcW w:w="21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9 318 640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818 640</w:t>
            </w:r>
          </w:p>
        </w:tc>
        <w:tc>
          <w:tcPr>
            <w:tcW w:w="5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7B0B" w:rsidRPr="004D75E3" w:rsidRDefault="00337B0B" w:rsidP="00A471E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33,64</w:t>
            </w: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21524" w:rsidRPr="004D75E3" w:rsidRDefault="007215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721524" w:rsidRDefault="00721524" w:rsidP="007215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proofErr w:type="gramStart"/>
      <w:r w:rsidRPr="00721524">
        <w:rPr>
          <w:rFonts w:ascii="Times New Roman" w:hAnsi="Times New Roman" w:cs="Times New Roman"/>
          <w:sz w:val="24"/>
        </w:rPr>
        <w:t>Глава</w:t>
      </w:r>
      <w:proofErr w:type="gramEnd"/>
      <w:r w:rsidRPr="00721524">
        <w:rPr>
          <w:rFonts w:ascii="Times New Roman" w:hAnsi="Times New Roman" w:cs="Times New Roman"/>
          <w:sz w:val="24"/>
        </w:rPr>
        <w:t xml:space="preserve"> ЗАТО город Заозерск    </w:t>
      </w:r>
      <w:r>
        <w:rPr>
          <w:rFonts w:ascii="Times New Roman" w:hAnsi="Times New Roman" w:cs="Times New Roman"/>
          <w:sz w:val="24"/>
        </w:rPr>
        <w:t xml:space="preserve">  </w:t>
      </w:r>
      <w:r w:rsidRPr="00721524"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                                                               А.С. Пеньшин</w:t>
      </w: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Default="00721524">
      <w:pPr>
        <w:rPr>
          <w:rFonts w:ascii="Times New Roman" w:hAnsi="Times New Roman" w:cs="Times New Roman"/>
        </w:rPr>
      </w:pPr>
    </w:p>
    <w:p w:rsidR="00721524" w:rsidRPr="004D75E3" w:rsidRDefault="0072152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Исполнитель: Вирячева Марина Николаевна 88155634041</w:t>
      </w:r>
    </w:p>
    <w:sectPr w:rsidR="00721524" w:rsidRPr="004D75E3" w:rsidSect="00421C28">
      <w:pgSz w:w="16838" w:h="11905" w:orient="landscape" w:code="9"/>
      <w:pgMar w:top="1134" w:right="567" w:bottom="1134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3923"/>
    <w:rsid w:val="000067C1"/>
    <w:rsid w:val="00007BE8"/>
    <w:rsid w:val="00010C64"/>
    <w:rsid w:val="000112D7"/>
    <w:rsid w:val="000177F5"/>
    <w:rsid w:val="0002075C"/>
    <w:rsid w:val="00024CDD"/>
    <w:rsid w:val="000301B9"/>
    <w:rsid w:val="00032CAF"/>
    <w:rsid w:val="0003350C"/>
    <w:rsid w:val="000439ED"/>
    <w:rsid w:val="00062400"/>
    <w:rsid w:val="000665E0"/>
    <w:rsid w:val="0007367B"/>
    <w:rsid w:val="0008054B"/>
    <w:rsid w:val="0009322F"/>
    <w:rsid w:val="000932C6"/>
    <w:rsid w:val="00093CCC"/>
    <w:rsid w:val="00094D19"/>
    <w:rsid w:val="000A1F88"/>
    <w:rsid w:val="000A29AB"/>
    <w:rsid w:val="000A5B11"/>
    <w:rsid w:val="000B2C20"/>
    <w:rsid w:val="000E0106"/>
    <w:rsid w:val="000E2329"/>
    <w:rsid w:val="000E553F"/>
    <w:rsid w:val="000F7A85"/>
    <w:rsid w:val="00100697"/>
    <w:rsid w:val="001072C5"/>
    <w:rsid w:val="00114222"/>
    <w:rsid w:val="00117BF8"/>
    <w:rsid w:val="0013176A"/>
    <w:rsid w:val="00134975"/>
    <w:rsid w:val="00136B3B"/>
    <w:rsid w:val="001370EE"/>
    <w:rsid w:val="001372F1"/>
    <w:rsid w:val="00137C10"/>
    <w:rsid w:val="00147EDB"/>
    <w:rsid w:val="00170353"/>
    <w:rsid w:val="00171466"/>
    <w:rsid w:val="00174810"/>
    <w:rsid w:val="00182495"/>
    <w:rsid w:val="00185DAB"/>
    <w:rsid w:val="00186B66"/>
    <w:rsid w:val="001B31C8"/>
    <w:rsid w:val="001C21D5"/>
    <w:rsid w:val="001C5EC8"/>
    <w:rsid w:val="001D0AD9"/>
    <w:rsid w:val="001D22E1"/>
    <w:rsid w:val="001E247E"/>
    <w:rsid w:val="001E6808"/>
    <w:rsid w:val="001E7A26"/>
    <w:rsid w:val="001F6AD4"/>
    <w:rsid w:val="00214AAD"/>
    <w:rsid w:val="00216794"/>
    <w:rsid w:val="0023282A"/>
    <w:rsid w:val="002339E5"/>
    <w:rsid w:val="00233BED"/>
    <w:rsid w:val="00236124"/>
    <w:rsid w:val="0024019E"/>
    <w:rsid w:val="00240C27"/>
    <w:rsid w:val="0025409B"/>
    <w:rsid w:val="00256968"/>
    <w:rsid w:val="002574AD"/>
    <w:rsid w:val="00262398"/>
    <w:rsid w:val="0027108C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E7157"/>
    <w:rsid w:val="002F60CD"/>
    <w:rsid w:val="00300270"/>
    <w:rsid w:val="00300CA0"/>
    <w:rsid w:val="00300EBB"/>
    <w:rsid w:val="0030288F"/>
    <w:rsid w:val="00304A8C"/>
    <w:rsid w:val="00313288"/>
    <w:rsid w:val="00315131"/>
    <w:rsid w:val="00317712"/>
    <w:rsid w:val="00326F38"/>
    <w:rsid w:val="00332EF3"/>
    <w:rsid w:val="003363DE"/>
    <w:rsid w:val="00336BB0"/>
    <w:rsid w:val="00337B0B"/>
    <w:rsid w:val="00340382"/>
    <w:rsid w:val="00343294"/>
    <w:rsid w:val="0034571F"/>
    <w:rsid w:val="00351DB9"/>
    <w:rsid w:val="00351E6B"/>
    <w:rsid w:val="00361475"/>
    <w:rsid w:val="00366E52"/>
    <w:rsid w:val="00371A74"/>
    <w:rsid w:val="003751D9"/>
    <w:rsid w:val="003758F6"/>
    <w:rsid w:val="003822F1"/>
    <w:rsid w:val="003871EF"/>
    <w:rsid w:val="00392509"/>
    <w:rsid w:val="003942C2"/>
    <w:rsid w:val="00397CF6"/>
    <w:rsid w:val="003A49A0"/>
    <w:rsid w:val="003A55CE"/>
    <w:rsid w:val="003A61AB"/>
    <w:rsid w:val="003B41DE"/>
    <w:rsid w:val="003C0D9D"/>
    <w:rsid w:val="003C3D07"/>
    <w:rsid w:val="003D49EE"/>
    <w:rsid w:val="003D661E"/>
    <w:rsid w:val="003D724D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1C28"/>
    <w:rsid w:val="00422B8A"/>
    <w:rsid w:val="00424D09"/>
    <w:rsid w:val="00424F80"/>
    <w:rsid w:val="004264BA"/>
    <w:rsid w:val="0045212A"/>
    <w:rsid w:val="004532F1"/>
    <w:rsid w:val="004669E9"/>
    <w:rsid w:val="00472065"/>
    <w:rsid w:val="004755F8"/>
    <w:rsid w:val="00475B5F"/>
    <w:rsid w:val="0048007B"/>
    <w:rsid w:val="00480ED3"/>
    <w:rsid w:val="00483F47"/>
    <w:rsid w:val="00485F93"/>
    <w:rsid w:val="004915E7"/>
    <w:rsid w:val="004928D6"/>
    <w:rsid w:val="004954A2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07C44"/>
    <w:rsid w:val="005131BB"/>
    <w:rsid w:val="00523C76"/>
    <w:rsid w:val="0052768B"/>
    <w:rsid w:val="005355B8"/>
    <w:rsid w:val="00553CF1"/>
    <w:rsid w:val="00564016"/>
    <w:rsid w:val="0056544B"/>
    <w:rsid w:val="00573C81"/>
    <w:rsid w:val="00575160"/>
    <w:rsid w:val="0058011F"/>
    <w:rsid w:val="00580964"/>
    <w:rsid w:val="00580ECA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2C21"/>
    <w:rsid w:val="00634233"/>
    <w:rsid w:val="006367E6"/>
    <w:rsid w:val="006560E3"/>
    <w:rsid w:val="00665EB0"/>
    <w:rsid w:val="00667450"/>
    <w:rsid w:val="006710F7"/>
    <w:rsid w:val="00676737"/>
    <w:rsid w:val="0068772A"/>
    <w:rsid w:val="00687C9C"/>
    <w:rsid w:val="00696F4D"/>
    <w:rsid w:val="006D5E89"/>
    <w:rsid w:val="006E4A6B"/>
    <w:rsid w:val="006F13CF"/>
    <w:rsid w:val="00713411"/>
    <w:rsid w:val="00714EA8"/>
    <w:rsid w:val="00714F98"/>
    <w:rsid w:val="00715D08"/>
    <w:rsid w:val="00717A17"/>
    <w:rsid w:val="00721524"/>
    <w:rsid w:val="00722FE5"/>
    <w:rsid w:val="007407CE"/>
    <w:rsid w:val="0074313B"/>
    <w:rsid w:val="00745BE8"/>
    <w:rsid w:val="007551F8"/>
    <w:rsid w:val="00763B7B"/>
    <w:rsid w:val="007672A9"/>
    <w:rsid w:val="00776E60"/>
    <w:rsid w:val="00794042"/>
    <w:rsid w:val="007A1B9A"/>
    <w:rsid w:val="007B0A38"/>
    <w:rsid w:val="007D0D07"/>
    <w:rsid w:val="007D1440"/>
    <w:rsid w:val="007D35CF"/>
    <w:rsid w:val="007E2AB4"/>
    <w:rsid w:val="007E6D4F"/>
    <w:rsid w:val="007F7CF2"/>
    <w:rsid w:val="00832DFD"/>
    <w:rsid w:val="00833C5B"/>
    <w:rsid w:val="00837F86"/>
    <w:rsid w:val="00847E58"/>
    <w:rsid w:val="00853BBF"/>
    <w:rsid w:val="00854122"/>
    <w:rsid w:val="00860C9F"/>
    <w:rsid w:val="00872C8B"/>
    <w:rsid w:val="0087360D"/>
    <w:rsid w:val="00876478"/>
    <w:rsid w:val="008824DC"/>
    <w:rsid w:val="00896110"/>
    <w:rsid w:val="008A344D"/>
    <w:rsid w:val="008A74C2"/>
    <w:rsid w:val="008C0DCB"/>
    <w:rsid w:val="008C17DB"/>
    <w:rsid w:val="008D44FF"/>
    <w:rsid w:val="008D79EB"/>
    <w:rsid w:val="008F04C5"/>
    <w:rsid w:val="008F1D96"/>
    <w:rsid w:val="008F2341"/>
    <w:rsid w:val="008F6BB1"/>
    <w:rsid w:val="008F7DD0"/>
    <w:rsid w:val="00914BA6"/>
    <w:rsid w:val="00917B53"/>
    <w:rsid w:val="00931722"/>
    <w:rsid w:val="00943781"/>
    <w:rsid w:val="00952228"/>
    <w:rsid w:val="0095596A"/>
    <w:rsid w:val="00974EC4"/>
    <w:rsid w:val="009827E2"/>
    <w:rsid w:val="009A20A8"/>
    <w:rsid w:val="009A417A"/>
    <w:rsid w:val="009A4A63"/>
    <w:rsid w:val="009A59EA"/>
    <w:rsid w:val="009B4090"/>
    <w:rsid w:val="009C36D6"/>
    <w:rsid w:val="009C4017"/>
    <w:rsid w:val="009D62D8"/>
    <w:rsid w:val="009F43CA"/>
    <w:rsid w:val="00A00908"/>
    <w:rsid w:val="00A034EB"/>
    <w:rsid w:val="00A0611D"/>
    <w:rsid w:val="00A06BF7"/>
    <w:rsid w:val="00A131CE"/>
    <w:rsid w:val="00A14F1D"/>
    <w:rsid w:val="00A21EE2"/>
    <w:rsid w:val="00A31EA1"/>
    <w:rsid w:val="00A32F15"/>
    <w:rsid w:val="00A33218"/>
    <w:rsid w:val="00A4749E"/>
    <w:rsid w:val="00A575BB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AC71CB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857FF"/>
    <w:rsid w:val="00B922AD"/>
    <w:rsid w:val="00BA0EBF"/>
    <w:rsid w:val="00BA2729"/>
    <w:rsid w:val="00BA2E69"/>
    <w:rsid w:val="00BA6264"/>
    <w:rsid w:val="00BA7201"/>
    <w:rsid w:val="00BB513B"/>
    <w:rsid w:val="00BC1297"/>
    <w:rsid w:val="00BC2EC1"/>
    <w:rsid w:val="00BC6328"/>
    <w:rsid w:val="00BD6140"/>
    <w:rsid w:val="00BD7E82"/>
    <w:rsid w:val="00BE4980"/>
    <w:rsid w:val="00BE6628"/>
    <w:rsid w:val="00C0030C"/>
    <w:rsid w:val="00C12058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14F8"/>
    <w:rsid w:val="00CF632F"/>
    <w:rsid w:val="00D05F73"/>
    <w:rsid w:val="00D05FAE"/>
    <w:rsid w:val="00D11414"/>
    <w:rsid w:val="00D242AD"/>
    <w:rsid w:val="00D25424"/>
    <w:rsid w:val="00D37EAE"/>
    <w:rsid w:val="00D60BAC"/>
    <w:rsid w:val="00D642D3"/>
    <w:rsid w:val="00D71EF1"/>
    <w:rsid w:val="00D85E6E"/>
    <w:rsid w:val="00D87608"/>
    <w:rsid w:val="00DA219A"/>
    <w:rsid w:val="00DA3390"/>
    <w:rsid w:val="00DB6D3F"/>
    <w:rsid w:val="00DC2FC7"/>
    <w:rsid w:val="00DD0BA4"/>
    <w:rsid w:val="00DD7612"/>
    <w:rsid w:val="00DE2221"/>
    <w:rsid w:val="00DE7AA2"/>
    <w:rsid w:val="00E02FBA"/>
    <w:rsid w:val="00E03367"/>
    <w:rsid w:val="00E0630D"/>
    <w:rsid w:val="00E078A4"/>
    <w:rsid w:val="00E11F64"/>
    <w:rsid w:val="00E15046"/>
    <w:rsid w:val="00E64F11"/>
    <w:rsid w:val="00E67CED"/>
    <w:rsid w:val="00E726B2"/>
    <w:rsid w:val="00E830D1"/>
    <w:rsid w:val="00E843D2"/>
    <w:rsid w:val="00E914E5"/>
    <w:rsid w:val="00E92FA1"/>
    <w:rsid w:val="00E9306E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1380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A5279"/>
    <w:rsid w:val="00FB5778"/>
    <w:rsid w:val="00FB6145"/>
    <w:rsid w:val="00FB6C3A"/>
    <w:rsid w:val="00FB7D1A"/>
    <w:rsid w:val="00FC3E90"/>
    <w:rsid w:val="00FD3344"/>
    <w:rsid w:val="00FD6A75"/>
    <w:rsid w:val="00FE443F"/>
    <w:rsid w:val="00FE6DBA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F7CF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4E95CF-E984-4036-B568-C5C01E08D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MNViryacheva</cp:lastModifiedBy>
  <cp:revision>98</cp:revision>
  <cp:lastPrinted>2020-03-02T13:42:00Z</cp:lastPrinted>
  <dcterms:created xsi:type="dcterms:W3CDTF">2019-06-03T06:15:00Z</dcterms:created>
  <dcterms:modified xsi:type="dcterms:W3CDTF">2025-11-20T08:11:00Z</dcterms:modified>
</cp:coreProperties>
</file>